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sdt>
      <w:sdtPr>
        <w:rPr>
          <w:rFonts w:ascii="Arial Rounded MT Bold" w:eastAsia="Britannic Bold" w:hAnsi="Arial Rounded MT Bold"/>
          <w:sz w:val="28"/>
        </w:rPr>
        <w:id w:val="-68347824"/>
        <w:docPartObj>
          <w:docPartGallery w:val="Cover Pages"/>
          <w:docPartUnique/>
        </w:docPartObj>
      </w:sdtPr>
      <w:sdtContent>
        <w:p w14:paraId="649C8BFA" w14:textId="1103B1D2" w:rsidR="00B7578F" w:rsidRDefault="00B7578F">
          <w:pPr>
            <w:rPr>
              <w:rFonts w:ascii="Arial Rounded MT Bold" w:eastAsia="Britannic Bold" w:hAnsi="Arial Rounded MT Bold"/>
              <w:sz w:val="28"/>
            </w:rPr>
          </w:pPr>
          <w:r w:rsidRPr="00B7578F">
            <w:rPr>
              <w:rFonts w:ascii="Arial Rounded MT Bold" w:eastAsia="Britannic Bold" w:hAnsi="Arial Rounded MT Bold"/>
              <w:noProof/>
              <w:sz w:val="2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529BF7C" wp14:editId="0DA3DE2D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4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200"/>
                                  <w:gridCol w:w="6996"/>
                                </w:tblGrid>
                                <w:tr w:rsidR="00B7578F" w14:paraId="07B4BF27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14:paraId="64B2CF36" w14:textId="050548A4" w:rsidR="00B7578F" w:rsidRDefault="004B1836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1CB11ED6" wp14:editId="3BB7DEE6">
                                            <wp:extent cx="1866433" cy="2373358"/>
                                            <wp:effectExtent l="0" t="0" r="635" b="8255"/>
                                            <wp:docPr id="1312644960" name="Picture 12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875473" cy="2384853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43FC1D0D" w14:textId="77777777" w:rsidR="00B7578F" w:rsidRDefault="00B7578F" w:rsidP="00B7578F">
                                      <w:pPr>
                                        <w:spacing w:line="312" w:lineRule="auto"/>
                                        <w:jc w:val="right"/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0"/>
                                          <w:szCs w:val="40"/>
                                        </w:rPr>
                                      </w:pPr>
                                    </w:p>
                                    <w:p w14:paraId="5A846BD5" w14:textId="3FF67D6B" w:rsidR="00B7578F" w:rsidRPr="00B7578F" w:rsidRDefault="00B7578F" w:rsidP="00FF2393">
                                      <w:pPr>
                                        <w:jc w:val="right"/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color w:val="191919"/>
                                          <w:sz w:val="40"/>
                                          <w:szCs w:val="40"/>
                                        </w:rPr>
                                      </w:pPr>
                                      <w:r w:rsidRPr="00B7578F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0"/>
                                          <w:szCs w:val="40"/>
                                        </w:rPr>
                                        <w:t xml:space="preserve">RANCANGAN PENGAJARAN TAHUNAN </w:t>
                                      </w:r>
                                      <w:r w:rsidRPr="00B7578F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4"/>
                                          <w:szCs w:val="44"/>
                                        </w:rPr>
                                        <w:t xml:space="preserve">BAHASA MELAYU TAHUN </w:t>
                                      </w:r>
                                      <w:r w:rsidR="004B1836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4"/>
                                          <w:szCs w:val="44"/>
                                        </w:rPr>
                                        <w:t>3</w:t>
                                      </w:r>
                                      <w:r w:rsidRPr="00B7578F">
                                        <w:rPr>
                                          <w:rFonts w:ascii="Dubai Medium" w:eastAsia="Times New Roman" w:hAnsi="Dubai Medium" w:cs="Dubai Medium"/>
                                          <w:caps/>
                                          <w:sz w:val="44"/>
                                          <w:szCs w:val="44"/>
                                        </w:rPr>
                                        <w:t xml:space="preserve"> (SJK)</w:t>
                                      </w:r>
                                    </w:p>
                                    <w:p w14:paraId="136C5A85" w14:textId="6543BFA0" w:rsidR="00B7578F" w:rsidRDefault="00B75F8A" w:rsidP="00FF2393">
                                      <w:pPr>
                                        <w:jc w:val="righ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 w:rsidRPr="001E6DFF">
                                        <w:rPr>
                                          <w:rFonts w:ascii="Dubai Medium" w:hAnsi="Dubai Medium" w:cs="Dubai Medium"/>
                                          <w:color w:val="4472C4"/>
                                          <w:sz w:val="72"/>
                                          <w:szCs w:val="72"/>
                                        </w:rPr>
                                        <w:t>2025/2026</w:t>
                                      </w:r>
                                    </w:p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14:paraId="4964AC03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NAMA SEKOLAH: </w:t>
                                      </w:r>
                                    </w:p>
                                    <w:p w14:paraId="3627CAE1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2F9EE0C6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ALAMAT SEKOLAH: </w:t>
                                      </w:r>
                                    </w:p>
                                    <w:p w14:paraId="7D21C6E5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13D83D86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NAMA GURU: </w:t>
                                      </w:r>
                                    </w:p>
                                    <w:p w14:paraId="69BCFABE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11EC4CA7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TAHUN: </w:t>
                                      </w:r>
                                    </w:p>
                                    <w:p w14:paraId="31455F49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B7578F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4D654B56" w14:textId="77777777" w:rsidR="00B7578F" w:rsidRPr="00B7578F" w:rsidRDefault="00B7578F" w:rsidP="00B7578F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</w:p>
                                    <w:p w14:paraId="48F55B1A" w14:textId="32462E22" w:rsidR="00B7578F" w:rsidRDefault="00B7578F">
                                      <w:pPr>
                                        <w:pStyle w:val="NoSpacing"/>
                                      </w:pPr>
                                    </w:p>
                                  </w:tc>
                                </w:tr>
                              </w:tbl>
                              <w:p w14:paraId="3C15F251" w14:textId="77777777" w:rsidR="00B7578F" w:rsidRDefault="00B7578F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6529BF7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200"/>
                            <w:gridCol w:w="6996"/>
                          </w:tblGrid>
                          <w:tr w:rsidR="00B7578F" w14:paraId="07B4BF27" w14:textId="77777777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14:paraId="64B2CF36" w14:textId="050548A4" w:rsidR="00B7578F" w:rsidRDefault="004B1836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CB11ED6" wp14:editId="3BB7DEE6">
                                      <wp:extent cx="1866433" cy="2373358"/>
                                      <wp:effectExtent l="0" t="0" r="635" b="8255"/>
                                      <wp:docPr id="1312644960" name="Picture 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75473" cy="23848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43FC1D0D" w14:textId="77777777" w:rsidR="00B7578F" w:rsidRDefault="00B7578F" w:rsidP="00B7578F">
                                <w:pPr>
                                  <w:spacing w:line="312" w:lineRule="auto"/>
                                  <w:jc w:val="right"/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0"/>
                                    <w:szCs w:val="40"/>
                                  </w:rPr>
                                </w:pPr>
                              </w:p>
                              <w:p w14:paraId="5A846BD5" w14:textId="3FF67D6B" w:rsidR="00B7578F" w:rsidRPr="00B7578F" w:rsidRDefault="00B7578F" w:rsidP="00FF2393">
                                <w:pPr>
                                  <w:jc w:val="right"/>
                                  <w:rPr>
                                    <w:rFonts w:ascii="Dubai Medium" w:eastAsia="Times New Roman" w:hAnsi="Dubai Medium" w:cs="Dubai Medium"/>
                                    <w:caps/>
                                    <w:color w:val="191919"/>
                                    <w:sz w:val="40"/>
                                    <w:szCs w:val="40"/>
                                  </w:rPr>
                                </w:pPr>
                                <w:r w:rsidRPr="00B7578F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0"/>
                                    <w:szCs w:val="40"/>
                                  </w:rPr>
                                  <w:t xml:space="preserve">RANCANGAN PENGAJARAN TAHUNAN </w:t>
                                </w:r>
                                <w:r w:rsidRPr="00B7578F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4"/>
                                    <w:szCs w:val="44"/>
                                  </w:rPr>
                                  <w:t xml:space="preserve">BAHASA MELAYU TAHUN </w:t>
                                </w:r>
                                <w:r w:rsidR="004B1836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4"/>
                                    <w:szCs w:val="44"/>
                                  </w:rPr>
                                  <w:t>3</w:t>
                                </w:r>
                                <w:r w:rsidRPr="00B7578F">
                                  <w:rPr>
                                    <w:rFonts w:ascii="Dubai Medium" w:eastAsia="Times New Roman" w:hAnsi="Dubai Medium" w:cs="Dubai Medium"/>
                                    <w:caps/>
                                    <w:sz w:val="44"/>
                                    <w:szCs w:val="44"/>
                                  </w:rPr>
                                  <w:t xml:space="preserve"> (SJK)</w:t>
                                </w:r>
                              </w:p>
                              <w:p w14:paraId="136C5A85" w14:textId="6543BFA0" w:rsidR="00B7578F" w:rsidRDefault="00B75F8A" w:rsidP="00FF2393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1E6DFF">
                                  <w:rPr>
                                    <w:rFonts w:ascii="Dubai Medium" w:hAnsi="Dubai Medium" w:cs="Dubai Medium"/>
                                    <w:color w:val="4472C4"/>
                                    <w:sz w:val="72"/>
                                    <w:szCs w:val="72"/>
                                  </w:rPr>
                                  <w:t>2025/2026</w:t>
                                </w:r>
                              </w:p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14:paraId="4964AC03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NAMA SEKOLAH: </w:t>
                                </w:r>
                              </w:p>
                              <w:p w14:paraId="3627CAE1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2F9EE0C6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ALAMAT SEKOLAH: </w:t>
                                </w:r>
                              </w:p>
                              <w:p w14:paraId="7D21C6E5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13D83D86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NAMA GURU: </w:t>
                                </w:r>
                              </w:p>
                              <w:p w14:paraId="69BCFABE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11EC4CA7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TAHUN: </w:t>
                                </w:r>
                              </w:p>
                              <w:p w14:paraId="31455F49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B7578F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4D654B56" w14:textId="77777777" w:rsidR="00B7578F" w:rsidRPr="00B7578F" w:rsidRDefault="00B7578F" w:rsidP="00B7578F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</w:p>
                              <w:p w14:paraId="48F55B1A" w14:textId="32462E22" w:rsidR="00B7578F" w:rsidRDefault="00B7578F">
                                <w:pPr>
                                  <w:pStyle w:val="NoSpacing"/>
                                </w:pPr>
                              </w:p>
                            </w:tc>
                          </w:tr>
                        </w:tbl>
                        <w:p w14:paraId="3C15F251" w14:textId="77777777" w:rsidR="00B7578F" w:rsidRDefault="00B7578F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="Arial Rounded MT Bold" w:eastAsia="Britannic Bold" w:hAnsi="Arial Rounded MT Bold"/>
              <w:sz w:val="28"/>
            </w:rPr>
            <w:br w:type="page"/>
          </w:r>
        </w:p>
      </w:sdtContent>
    </w:sdt>
    <w:p w14:paraId="6F2D2194" w14:textId="48AE275F" w:rsidR="00A03023" w:rsidRPr="009B01A7" w:rsidRDefault="00A03023" w:rsidP="00B7578F">
      <w:pPr>
        <w:spacing w:line="253" w:lineRule="auto"/>
        <w:ind w:right="240"/>
        <w:rPr>
          <w:rFonts w:ascii="Arial Rounded MT Bold" w:eastAsia="Britannic Bold" w:hAnsi="Arial Rounded MT Bold"/>
          <w:sz w:val="28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480"/>
        <w:gridCol w:w="2320"/>
      </w:tblGrid>
      <w:tr w:rsidR="00235E88" w14:paraId="20D2D5D6" w14:textId="77777777" w:rsidTr="00743E42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316E1757" w14:textId="77777777" w:rsidR="00235E88" w:rsidRPr="00137560" w:rsidRDefault="00235E88" w:rsidP="004C778B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67821FB9" w14:textId="77777777" w:rsidR="00235E88" w:rsidRPr="00137560" w:rsidRDefault="00235E88" w:rsidP="004C778B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shd w:val="clear" w:color="auto" w:fill="FBD4B4"/>
            <w:vAlign w:val="bottom"/>
          </w:tcPr>
          <w:p w14:paraId="0607E21D" w14:textId="77777777" w:rsidR="00235E88" w:rsidRPr="00137560" w:rsidRDefault="00235E88" w:rsidP="004C778B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77A2735" w14:textId="77777777" w:rsidR="00235E88" w:rsidRPr="00137560" w:rsidRDefault="00235E88" w:rsidP="004C778B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480" w:type="dxa"/>
            <w:shd w:val="clear" w:color="auto" w:fill="FBD4B4"/>
            <w:vAlign w:val="bottom"/>
          </w:tcPr>
          <w:p w14:paraId="243F10B2" w14:textId="77777777" w:rsidR="00235E88" w:rsidRPr="00137560" w:rsidRDefault="00235E88" w:rsidP="004C778B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2703AA2" w14:textId="77777777" w:rsidR="00235E88" w:rsidRPr="00137560" w:rsidRDefault="00235E88" w:rsidP="004C778B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468614A5" w14:textId="77777777" w:rsidR="00235E88" w:rsidRPr="00137560" w:rsidRDefault="00235E88" w:rsidP="004C778B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75F8A" w14:paraId="63C97206" w14:textId="77777777" w:rsidTr="001051C9">
        <w:trPr>
          <w:trHeight w:val="604"/>
        </w:trPr>
        <w:tc>
          <w:tcPr>
            <w:tcW w:w="1280" w:type="dxa"/>
            <w:shd w:val="clear" w:color="auto" w:fill="E2EFD9"/>
            <w:vAlign w:val="center"/>
          </w:tcPr>
          <w:p w14:paraId="1E4B431F" w14:textId="5A95021D" w:rsidR="00B75F8A" w:rsidRDefault="00B75F8A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12160" w:type="dxa"/>
            <w:gridSpan w:val="4"/>
            <w:shd w:val="clear" w:color="auto" w:fill="E2EFD9"/>
            <w:vAlign w:val="center"/>
          </w:tcPr>
          <w:p w14:paraId="219D1E3E" w14:textId="77777777" w:rsidR="00B75F8A" w:rsidRDefault="00B75F8A" w:rsidP="00B75F8A">
            <w:pPr>
              <w:widowControl w:val="0"/>
              <w:autoSpaceDE w:val="0"/>
              <w:autoSpaceDN w:val="0"/>
              <w:jc w:val="center"/>
              <w:rPr>
                <w:rFonts w:ascii="Arial" w:eastAsia="Arial" w:hAnsi="Arial"/>
                <w:b/>
                <w:sz w:val="22"/>
                <w:szCs w:val="22"/>
                <w:lang w:val="ms"/>
              </w:rPr>
            </w:pPr>
            <w:r w:rsidRPr="00A809A3">
              <w:rPr>
                <w:rFonts w:ascii="Arial" w:eastAsia="Arial" w:hAnsi="Arial"/>
                <w:b/>
                <w:sz w:val="22"/>
                <w:szCs w:val="22"/>
                <w:lang w:val="ms"/>
              </w:rPr>
              <w:t xml:space="preserve">MINGGU </w:t>
            </w:r>
            <w:r>
              <w:rPr>
                <w:rFonts w:ascii="Arial" w:eastAsia="Arial" w:hAnsi="Arial"/>
                <w:b/>
                <w:sz w:val="22"/>
                <w:szCs w:val="22"/>
                <w:lang w:val="ms"/>
              </w:rPr>
              <w:t>ORIENTASI</w:t>
            </w:r>
          </w:p>
          <w:p w14:paraId="1F0D7EE2" w14:textId="239DEBB8" w:rsidR="00B75F8A" w:rsidRPr="00B64CED" w:rsidRDefault="00B75F8A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ascii="Arial" w:eastAsia="Arial" w:hAnsi="Arial"/>
                <w:szCs w:val="18"/>
              </w:rPr>
              <w:t>Kump A: 16.2.2025-20.2.2025, Kump B: 17.2.2025-21.2.2025</w:t>
            </w:r>
          </w:p>
        </w:tc>
      </w:tr>
      <w:tr w:rsidR="00235E88" w14:paraId="73042620" w14:textId="77777777" w:rsidTr="00743E42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EA356FA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 xml:space="preserve">2 </w:t>
            </w:r>
          </w:p>
          <w:p w14:paraId="0B4CA777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16C1306A" w14:textId="77777777" w:rsidR="00FD11AD" w:rsidRPr="00C91BF9" w:rsidRDefault="00FD11AD" w:rsidP="00FD11AD">
            <w:pPr>
              <w:widowControl w:val="0"/>
              <w:autoSpaceDE w:val="0"/>
              <w:autoSpaceDN w:val="0"/>
              <w:ind w:left="477" w:right="196" w:hanging="370"/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Kump B:</w:t>
            </w:r>
          </w:p>
          <w:p w14:paraId="68D79C27" w14:textId="0B59D7C2" w:rsidR="00B75F8A" w:rsidRPr="005C4D09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24.</w:t>
            </w:r>
            <w:r w:rsidR="008B1F21">
              <w:rPr>
                <w:rFonts w:cs="Calibri"/>
                <w:b/>
              </w:rPr>
              <w:t>2</w:t>
            </w:r>
            <w:r w:rsidRPr="00C91BF9">
              <w:rPr>
                <w:rFonts w:cs="Calibri"/>
                <w:b/>
              </w:rPr>
              <w:t>.2025-28.</w:t>
            </w:r>
            <w:r w:rsidR="008B1F21">
              <w:rPr>
                <w:rFonts w:cs="Calibri"/>
                <w:b/>
              </w:rPr>
              <w:t>2</w:t>
            </w:r>
            <w:r w:rsidRPr="00C91BF9">
              <w:rPr>
                <w:rFonts w:cs="Calibri"/>
                <w:b/>
              </w:rPr>
              <w:t>.2025</w:t>
            </w:r>
          </w:p>
          <w:p w14:paraId="77BFDFBF" w14:textId="53DCB767" w:rsidR="00235E88" w:rsidRPr="005C4D09" w:rsidRDefault="00235E88" w:rsidP="003E2EA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6F78D3D" w14:textId="77777777" w:rsidR="00235E88" w:rsidRPr="00A84D92" w:rsidRDefault="00235E88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31F21189" w14:textId="77777777" w:rsidR="00235E88" w:rsidRDefault="00235E88" w:rsidP="004C778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3D86457" w14:textId="77777777" w:rsidR="000F2854" w:rsidRPr="000F2854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2854">
              <w:rPr>
                <w:rFonts w:eastAsia="Arial Narrow" w:cs="Calibri"/>
                <w:sz w:val="22"/>
                <w:szCs w:val="22"/>
              </w:rPr>
              <w:t>Tema : Keluarga Bahagia</w:t>
            </w:r>
          </w:p>
          <w:p w14:paraId="47AE4AA1" w14:textId="77777777" w:rsidR="00941291" w:rsidRDefault="00941291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F8E4408" w14:textId="3AD73EFB" w:rsidR="000F2854" w:rsidRPr="000F2854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2854">
              <w:rPr>
                <w:rFonts w:eastAsia="Arial Narrow" w:cs="Calibri"/>
                <w:sz w:val="22"/>
                <w:szCs w:val="22"/>
              </w:rPr>
              <w:t>UNIT 1</w:t>
            </w:r>
            <w:r w:rsidR="001B016C">
              <w:rPr>
                <w:rFonts w:eastAsia="Arial Narrow" w:cs="Calibri"/>
                <w:sz w:val="22"/>
                <w:szCs w:val="22"/>
              </w:rPr>
              <w:t xml:space="preserve"> : </w:t>
            </w:r>
            <w:r w:rsidR="00941291" w:rsidRPr="000F2854">
              <w:rPr>
                <w:rFonts w:eastAsia="Arial Narrow" w:cs="Calibri"/>
                <w:sz w:val="22"/>
                <w:szCs w:val="22"/>
              </w:rPr>
              <w:t>Keluarga Tersayang</w:t>
            </w:r>
          </w:p>
          <w:p w14:paraId="6FD4CC5B" w14:textId="77777777" w:rsidR="000F2854" w:rsidRPr="000F2854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46BF8A6" w14:textId="2B94487B" w:rsidR="00941291" w:rsidRDefault="000F2854" w:rsidP="000F285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2854">
              <w:rPr>
                <w:rFonts w:eastAsia="Arial Narrow" w:cs="Calibri"/>
                <w:sz w:val="22"/>
                <w:szCs w:val="22"/>
              </w:rPr>
              <w:t>TAJUK :</w:t>
            </w:r>
            <w:r w:rsidR="00941291">
              <w:rPr>
                <w:rFonts w:eastAsia="Arial Narrow" w:cs="Calibri"/>
                <w:sz w:val="22"/>
                <w:szCs w:val="22"/>
              </w:rPr>
              <w:t>-</w:t>
            </w:r>
          </w:p>
          <w:p w14:paraId="07A5F9E4" w14:textId="4D96C1C4" w:rsidR="00731A7F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Keluarga Ming Jun</w:t>
            </w:r>
          </w:p>
          <w:p w14:paraId="023E5C4E" w14:textId="22B33B16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Kasih Ayah</w:t>
            </w:r>
          </w:p>
          <w:p w14:paraId="6C266351" w14:textId="189D0DA0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Laman Abjad Saya</w:t>
            </w:r>
          </w:p>
          <w:p w14:paraId="645D18F9" w14:textId="74132D43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Adik Saya</w:t>
            </w:r>
          </w:p>
          <w:p w14:paraId="3C7A3ADC" w14:textId="4EDCCAF7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41291">
              <w:rPr>
                <w:rFonts w:eastAsia="Arial Narrow" w:cs="Calibri"/>
                <w:sz w:val="22"/>
                <w:szCs w:val="22"/>
              </w:rPr>
              <w:t>Taman Mini untuk Ibu</w:t>
            </w:r>
          </w:p>
          <w:p w14:paraId="6B57C67B" w14:textId="77777777" w:rsidR="00941291" w:rsidRDefault="00941291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5705CE6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2A89874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8ED7D1F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9E5E614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3B8629B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3ABD03E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841273A" w14:textId="77777777" w:rsidR="00A57742" w:rsidRPr="009A5B88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  <w:r w:rsidRPr="009A5B88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PENDIDIKAN SIVIK (FEB)-M2</w:t>
            </w:r>
          </w:p>
          <w:p w14:paraId="71609EC8" w14:textId="368A9C36" w:rsidR="00731A7F" w:rsidRDefault="00A57742" w:rsidP="00A5774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A5B88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TEMA: HORMAT-MENGHORMATI</w:t>
            </w:r>
          </w:p>
          <w:p w14:paraId="22B84AB4" w14:textId="77777777" w:rsidR="00731A7F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F05EF03" w14:textId="77777777" w:rsidR="00731A7F" w:rsidRPr="00A84D92" w:rsidRDefault="00731A7F" w:rsidP="00235E8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20" w:type="dxa"/>
            <w:shd w:val="clear" w:color="auto" w:fill="auto"/>
          </w:tcPr>
          <w:p w14:paraId="2BEAE7FA" w14:textId="7EF80255" w:rsidR="000F2854" w:rsidRPr="004E6EDA" w:rsidRDefault="000F2854" w:rsidP="004E6EDA">
            <w:pPr>
              <w:pStyle w:val="ListParagraph"/>
              <w:numPr>
                <w:ilvl w:val="1"/>
                <w:numId w:val="21"/>
              </w:num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>Mendengar dan memberikan  respons.</w:t>
            </w:r>
          </w:p>
          <w:p w14:paraId="627A0AAA" w14:textId="77777777" w:rsidR="004E6EDA" w:rsidRPr="004E6EDA" w:rsidRDefault="004E6EDA" w:rsidP="004E6EDA">
            <w:pPr>
              <w:pStyle w:val="ListParagraph"/>
              <w:spacing w:line="0" w:lineRule="atLeast"/>
              <w:ind w:left="360"/>
              <w:rPr>
                <w:rFonts w:eastAsia="Arial" w:cs="Calibri"/>
                <w:sz w:val="22"/>
                <w:szCs w:val="22"/>
              </w:rPr>
            </w:pPr>
          </w:p>
          <w:p w14:paraId="3114846F" w14:textId="77777777" w:rsidR="000F2854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2.1 Asas membaca dan memahami</w:t>
            </w:r>
          </w:p>
          <w:p w14:paraId="7F0B579B" w14:textId="77777777" w:rsidR="004E6EDA" w:rsidRPr="000F2854" w:rsidRDefault="004E6EDA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EC6659B" w14:textId="4D154394" w:rsidR="00235E88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3.1 Asas menulis.</w:t>
            </w:r>
          </w:p>
          <w:p w14:paraId="5F473CED" w14:textId="77777777" w:rsidR="004E6EDA" w:rsidRDefault="004E6EDA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1CAF293C" w14:textId="77777777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4.1 Mengaplikasikan unsur keindahan </w:t>
            </w:r>
          </w:p>
          <w:p w14:paraId="06CDA9AF" w14:textId="77777777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    dan  kesantunan bahasa dalam </w:t>
            </w:r>
          </w:p>
          <w:p w14:paraId="467F1B6A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    bahan.</w:t>
            </w:r>
          </w:p>
          <w:p w14:paraId="0D339242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BCD526C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5.1 Memahami fungsi dan menggunakan </w:t>
            </w:r>
          </w:p>
          <w:p w14:paraId="461E3BA1" w14:textId="772C9E3B" w:rsidR="004E6EDA" w:rsidRPr="000F2854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Pr="004E6EDA">
              <w:rPr>
                <w:rFonts w:eastAsia="Arial" w:cs="Calibri"/>
                <w:sz w:val="22"/>
                <w:szCs w:val="22"/>
              </w:rPr>
              <w:t>golongan kata mengikut konteks.</w:t>
            </w:r>
          </w:p>
        </w:tc>
        <w:tc>
          <w:tcPr>
            <w:tcW w:w="3480" w:type="dxa"/>
            <w:shd w:val="clear" w:color="auto" w:fill="auto"/>
          </w:tcPr>
          <w:p w14:paraId="21230E6B" w14:textId="266B436D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1.1.1 Mendengar, mengecam, memahami, dan menyebut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F2854">
              <w:rPr>
                <w:rFonts w:eastAsia="Arial" w:cs="Calibri"/>
                <w:sz w:val="22"/>
                <w:szCs w:val="22"/>
              </w:rPr>
              <w:t>dengan betul dan tepat;</w:t>
            </w:r>
          </w:p>
          <w:p w14:paraId="58ECF437" w14:textId="4667A010" w:rsid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i.  ayat tunggal  (ms.2)</w:t>
            </w:r>
          </w:p>
          <w:p w14:paraId="3030F56B" w14:textId="77777777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60CB6055" w14:textId="25558429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2.1.1 Membaca dengan sebutan yang betul dan intonasi yang sesuai;</w:t>
            </w:r>
          </w:p>
          <w:p w14:paraId="753B7AFC" w14:textId="53CC691B" w:rsid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i.  ayat tunggal dan ayat majmuk (ms.3)</w:t>
            </w:r>
          </w:p>
          <w:p w14:paraId="5A52C92D" w14:textId="77777777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01202F31" w14:textId="587F340A" w:rsidR="000F2854" w:rsidRPr="000F2854" w:rsidRDefault="000F2854" w:rsidP="000F285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2854">
              <w:rPr>
                <w:rFonts w:eastAsia="Arial" w:cs="Calibri"/>
                <w:sz w:val="22"/>
                <w:szCs w:val="22"/>
              </w:rPr>
              <w:t>3.1.1 Menulis secara mekanis menggunakan tulisan berangkai dalam bentuk;</w:t>
            </w:r>
          </w:p>
          <w:p w14:paraId="4ABF089F" w14:textId="3CC67BA6" w:rsidR="000F2854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F2854">
              <w:rPr>
                <w:rFonts w:eastAsia="Arial" w:cs="Calibri"/>
                <w:sz w:val="22"/>
                <w:szCs w:val="22"/>
              </w:rPr>
              <w:t xml:space="preserve"> i.  huruf   (ms.4-5)</w:t>
            </w:r>
          </w:p>
          <w:p w14:paraId="47811368" w14:textId="77777777" w:rsidR="004E6EDA" w:rsidRDefault="004E6EDA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CE063B5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4E6EDA">
              <w:rPr>
                <w:rFonts w:eastAsia="Arial" w:cs="Calibri"/>
                <w:sz w:val="22"/>
                <w:szCs w:val="22"/>
              </w:rPr>
              <w:t xml:space="preserve">4.1.1 Bercerita dengan menggunakan </w:t>
            </w:r>
            <w:r>
              <w:rPr>
                <w:rFonts w:eastAsia="Arial" w:cs="Calibri"/>
                <w:sz w:val="22"/>
                <w:szCs w:val="22"/>
              </w:rPr>
              <w:t xml:space="preserve">  </w:t>
            </w:r>
          </w:p>
          <w:p w14:paraId="012FC41A" w14:textId="06B36D9F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4E6EDA">
              <w:rPr>
                <w:rFonts w:eastAsia="Arial" w:cs="Calibri"/>
                <w:sz w:val="22"/>
                <w:szCs w:val="22"/>
              </w:rPr>
              <w:t>gaya bahasa yang indah dan santun;</w:t>
            </w:r>
          </w:p>
          <w:p w14:paraId="49BF1E85" w14:textId="050969C2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i.  simpulan bahasa  (ms.6)</w:t>
            </w:r>
          </w:p>
          <w:p w14:paraId="1387AA77" w14:textId="77777777" w:rsidR="000F2854" w:rsidRPr="000F2854" w:rsidRDefault="000F2854" w:rsidP="000F285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B95B9C4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E6EDA">
              <w:rPr>
                <w:rFonts w:eastAsia="Arial" w:cs="Calibri"/>
                <w:sz w:val="22"/>
                <w:szCs w:val="22"/>
              </w:rPr>
              <w:t xml:space="preserve">5.1.1 Memahami dan menggunakan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18593F3B" w14:textId="77777777" w:rsid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E6EDA">
              <w:rPr>
                <w:rFonts w:eastAsia="Arial" w:cs="Calibri"/>
                <w:sz w:val="22"/>
                <w:szCs w:val="22"/>
              </w:rPr>
              <w:t xml:space="preserve">golongan kata nama mengikut </w:t>
            </w:r>
          </w:p>
          <w:p w14:paraId="3BEF552C" w14:textId="32DB7182" w:rsidR="004E6EDA" w:rsidRPr="004E6EDA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E6EDA">
              <w:rPr>
                <w:rFonts w:eastAsia="Arial" w:cs="Calibri"/>
                <w:sz w:val="22"/>
                <w:szCs w:val="22"/>
              </w:rPr>
              <w:t>konteks;</w:t>
            </w:r>
          </w:p>
          <w:p w14:paraId="55B77E0A" w14:textId="67A3488E" w:rsidR="00235E88" w:rsidRPr="00A84D92" w:rsidRDefault="004E6EDA" w:rsidP="004E6ED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4E6EDA">
              <w:rPr>
                <w:rFonts w:eastAsia="Arial" w:cs="Calibri"/>
                <w:sz w:val="22"/>
                <w:szCs w:val="22"/>
              </w:rPr>
              <w:t xml:space="preserve">        i.  kata nama am (ms.7)</w:t>
            </w:r>
          </w:p>
        </w:tc>
        <w:tc>
          <w:tcPr>
            <w:tcW w:w="2320" w:type="dxa"/>
            <w:shd w:val="clear" w:color="auto" w:fill="auto"/>
          </w:tcPr>
          <w:p w14:paraId="6E472681" w14:textId="21DD9376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Nilai : Kasih sayang, prihatin, kerajinan</w:t>
            </w:r>
            <w:r w:rsidR="00EA46AD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EA46AD" w:rsidRPr="00EA46AD">
              <w:rPr>
                <w:rFonts w:eastAsia="Arial Narrow" w:cs="Calibri"/>
                <w:sz w:val="22"/>
                <w:szCs w:val="22"/>
              </w:rPr>
              <w:t>Kerjasama</w:t>
            </w:r>
          </w:p>
          <w:p w14:paraId="3A9D0C10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0703A78" w14:textId="5E17562C" w:rsidR="00FD519E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FD519E">
              <w:rPr>
                <w:rFonts w:eastAsia="Arial Narrow" w:cs="Calibri"/>
                <w:sz w:val="22"/>
                <w:szCs w:val="22"/>
              </w:rPr>
              <w:t>KP − Verbal-linguistik</w:t>
            </w:r>
          </w:p>
          <w:p w14:paraId="662B4D76" w14:textId="77777777" w:rsidR="00FD519E" w:rsidRPr="00B61838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468D322" w14:textId="77777777" w:rsidR="00EA46AD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FD519E">
              <w:rPr>
                <w:rFonts w:eastAsia="Arial Narrow" w:cs="Calibri"/>
                <w:sz w:val="22"/>
                <w:szCs w:val="22"/>
              </w:rPr>
              <w:t xml:space="preserve">KBT : </w:t>
            </w:r>
          </w:p>
          <w:p w14:paraId="35E49C8D" w14:textId="112F0894" w:rsidR="00B61838" w:rsidRPr="00B61838" w:rsidRDefault="00FD519E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FD519E">
              <w:rPr>
                <w:rFonts w:eastAsia="Arial Narrow" w:cs="Calibri"/>
                <w:sz w:val="22"/>
                <w:szCs w:val="22"/>
              </w:rPr>
              <w:t xml:space="preserve">KB </w:t>
            </w:r>
            <w:r w:rsidR="00EA46AD">
              <w:rPr>
                <w:rFonts w:eastAsia="Arial Narrow" w:cs="Calibri"/>
                <w:sz w:val="22"/>
                <w:szCs w:val="22"/>
              </w:rPr>
              <w:t>–</w:t>
            </w:r>
            <w:r w:rsidRPr="00FD519E">
              <w:rPr>
                <w:rFonts w:eastAsia="Arial Narrow" w:cs="Calibri"/>
                <w:sz w:val="22"/>
                <w:szCs w:val="22"/>
              </w:rPr>
              <w:t xml:space="preserve"> Mengecam</w:t>
            </w:r>
            <w:r w:rsidR="00EA46AD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EA46AD" w:rsidRPr="00EA46AD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1E56A5CA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6EB0F67" w14:textId="1A1608D7" w:rsidR="00EA46AD" w:rsidRDefault="00EA46A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EA46AD">
              <w:rPr>
                <w:rFonts w:eastAsia="Arial Narrow" w:cs="Calibri"/>
                <w:sz w:val="22"/>
                <w:szCs w:val="22"/>
              </w:rPr>
              <w:t>BCB − Bacaan Mekanis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EA46AD">
              <w:rPr>
                <w:rFonts w:eastAsia="Arial Narrow" w:cs="Calibri"/>
                <w:sz w:val="22"/>
                <w:szCs w:val="22"/>
              </w:rPr>
              <w:t>Tulisan Mekanis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6F1775B1" w14:textId="77777777" w:rsidR="00EA46AD" w:rsidRPr="00B61838" w:rsidRDefault="00EA46A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1611C96" w14:textId="77777777" w:rsidR="00394444" w:rsidRPr="00394444" w:rsidRDefault="00394444" w:rsidP="003944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6592978F" w14:textId="77777777" w:rsidR="00394444" w:rsidRPr="00394444" w:rsidRDefault="00394444" w:rsidP="003944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- kata nama am</w:t>
            </w:r>
          </w:p>
          <w:p w14:paraId="07EEE642" w14:textId="43CD2676" w:rsidR="00235E88" w:rsidRPr="00A84D92" w:rsidRDefault="00394444" w:rsidP="003944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- simpulan bahasa</w:t>
            </w:r>
          </w:p>
        </w:tc>
      </w:tr>
      <w:tr w:rsidR="00235E88" w14:paraId="1DE30C86" w14:textId="77777777" w:rsidTr="00743E42">
        <w:trPr>
          <w:trHeight w:val="1504"/>
        </w:trPr>
        <w:tc>
          <w:tcPr>
            <w:tcW w:w="1280" w:type="dxa"/>
            <w:vMerge/>
            <w:shd w:val="clear" w:color="auto" w:fill="auto"/>
            <w:vAlign w:val="bottom"/>
          </w:tcPr>
          <w:p w14:paraId="013783A7" w14:textId="77777777" w:rsidR="00235E88" w:rsidRPr="00A84D92" w:rsidRDefault="00235E88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49C2520B" w14:textId="77777777" w:rsidR="00235E88" w:rsidRPr="008A631F" w:rsidRDefault="00235E88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3ED24890" w14:textId="77777777" w:rsidR="00235E88" w:rsidRPr="008A631F" w:rsidRDefault="00235E88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TEMA 1</w:t>
            </w:r>
          </w:p>
          <w:p w14:paraId="21969259" w14:textId="77777777" w:rsidR="00235E88" w:rsidRPr="008A631F" w:rsidRDefault="00235E88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Pengangkutan darat</w:t>
            </w:r>
          </w:p>
          <w:p w14:paraId="47FC9DBE" w14:textId="77777777" w:rsidR="007D7226" w:rsidRPr="008A631F" w:rsidRDefault="007D7226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24369614" w14:textId="64276DE7" w:rsidR="007D7226" w:rsidRPr="008A631F" w:rsidRDefault="009E4A97" w:rsidP="004C778B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Tajuk: </w:t>
            </w:r>
            <w:r w:rsidR="007D7226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Mengenal pasti kenderaan</w:t>
            </w:r>
          </w:p>
        </w:tc>
        <w:tc>
          <w:tcPr>
            <w:tcW w:w="3720" w:type="dxa"/>
            <w:shd w:val="clear" w:color="auto" w:fill="auto"/>
          </w:tcPr>
          <w:p w14:paraId="10CD8F19" w14:textId="77777777" w:rsidR="008026BC" w:rsidRPr="008A631F" w:rsidRDefault="008026BC" w:rsidP="008026BC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1.1 Kenderaan pensendirian, awam,  </w:t>
            </w:r>
          </w:p>
          <w:p w14:paraId="5D2847F8" w14:textId="38F76F86" w:rsidR="00235E88" w:rsidRPr="008A631F" w:rsidRDefault="008026BC" w:rsidP="008026BC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        berat dan jentera. (HP:PKJR)</w:t>
            </w:r>
          </w:p>
        </w:tc>
        <w:tc>
          <w:tcPr>
            <w:tcW w:w="3480" w:type="dxa"/>
            <w:shd w:val="clear" w:color="auto" w:fill="auto"/>
          </w:tcPr>
          <w:p w14:paraId="210DBE3F" w14:textId="3851BEA0" w:rsidR="00235E88" w:rsidRPr="008A631F" w:rsidRDefault="008026BC" w:rsidP="008026BC">
            <w:pPr>
              <w:spacing w:line="0" w:lineRule="atLeast"/>
              <w:ind w:left="10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1.1.1 Menamakan kenderaan persendirian, kenderaan awam, kenderaan berat  dan jentera yang diketahui.</w:t>
            </w:r>
          </w:p>
        </w:tc>
        <w:tc>
          <w:tcPr>
            <w:tcW w:w="2320" w:type="dxa"/>
            <w:shd w:val="clear" w:color="auto" w:fill="auto"/>
          </w:tcPr>
          <w:p w14:paraId="27483813" w14:textId="77777777" w:rsidR="00235E88" w:rsidRPr="008A631F" w:rsidRDefault="00235E88" w:rsidP="004C778B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89C0BCB" w14:textId="420B0653" w:rsidR="00235E88" w:rsidRPr="008A631F" w:rsidRDefault="007E146D" w:rsidP="007E146D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 </w:t>
            </w:r>
            <w:r w:rsidR="00235E88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m/s 1</w:t>
            </w:r>
          </w:p>
          <w:p w14:paraId="357D2AE3" w14:textId="77777777" w:rsidR="00235E88" w:rsidRPr="008A631F" w:rsidRDefault="007E146D" w:rsidP="00235E88">
            <w:pPr>
              <w:spacing w:line="225" w:lineRule="exact"/>
              <w:ind w:left="80"/>
              <w:rPr>
                <w:rFonts w:eastAsia="Times New Roman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1</w:t>
            </w:r>
          </w:p>
        </w:tc>
      </w:tr>
    </w:tbl>
    <w:p w14:paraId="2A644427" w14:textId="77777777" w:rsidR="00A03023" w:rsidRDefault="00A03023">
      <w:pPr>
        <w:rPr>
          <w:rFonts w:ascii="Times New Roman" w:eastAsia="Times New Roman" w:hAnsi="Times New Roman"/>
          <w:sz w:val="24"/>
        </w:rPr>
      </w:pPr>
    </w:p>
    <w:p w14:paraId="63974CFB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24606717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215F922F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588"/>
        <w:gridCol w:w="3612"/>
        <w:gridCol w:w="2320"/>
      </w:tblGrid>
      <w:tr w:rsidR="00634145" w14:paraId="68EDBABD" w14:textId="77777777" w:rsidTr="006654F0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6A77CAB8" w14:textId="77777777" w:rsidR="00634145" w:rsidRPr="00137560" w:rsidRDefault="00634145" w:rsidP="004C778B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10A8F726" w14:textId="77777777" w:rsidR="00634145" w:rsidRPr="00137560" w:rsidRDefault="00634145" w:rsidP="004C778B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588" w:type="dxa"/>
            <w:shd w:val="clear" w:color="auto" w:fill="FBD4B4"/>
            <w:vAlign w:val="bottom"/>
          </w:tcPr>
          <w:p w14:paraId="3D1E1B69" w14:textId="77777777" w:rsidR="00634145" w:rsidRPr="00137560" w:rsidRDefault="00634145" w:rsidP="004C778B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70E643C" w14:textId="77777777" w:rsidR="00634145" w:rsidRPr="00137560" w:rsidRDefault="00634145" w:rsidP="004C778B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612" w:type="dxa"/>
            <w:shd w:val="clear" w:color="auto" w:fill="FBD4B4"/>
            <w:vAlign w:val="bottom"/>
          </w:tcPr>
          <w:p w14:paraId="0E282A84" w14:textId="77777777" w:rsidR="00634145" w:rsidRPr="00137560" w:rsidRDefault="00634145" w:rsidP="004C778B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5F3BFD4" w14:textId="77777777" w:rsidR="00634145" w:rsidRPr="00137560" w:rsidRDefault="00634145" w:rsidP="004C778B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6312F27E" w14:textId="77777777" w:rsidR="00634145" w:rsidRPr="00137560" w:rsidRDefault="00634145" w:rsidP="004C778B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6654F0" w14:paraId="01CD78B7" w14:textId="77777777" w:rsidTr="006654F0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501BFCAA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3</w:t>
            </w:r>
          </w:p>
          <w:p w14:paraId="5CB8E883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3CBCD2DD" w14:textId="77777777" w:rsidR="00FD11AD" w:rsidRDefault="00FD11AD" w:rsidP="00FD11AD">
            <w:pPr>
              <w:spacing w:line="272" w:lineRule="exact"/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Kump B 3.3.2025-7.3.2025</w:t>
            </w:r>
          </w:p>
          <w:p w14:paraId="32F249FE" w14:textId="77777777" w:rsidR="00FD11AD" w:rsidRDefault="00FD11AD" w:rsidP="00FD11AD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140D69B8" w14:textId="77777777" w:rsidR="00FD11AD" w:rsidRDefault="00FD11AD" w:rsidP="00FD11AD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619D8684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4</w:t>
            </w:r>
          </w:p>
          <w:p w14:paraId="733E6B83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719923BA" w14:textId="3CAF8091" w:rsidR="00F361A8" w:rsidRPr="005C4D09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3.3.2025-7.3.2025</w:t>
            </w:r>
          </w:p>
          <w:p w14:paraId="67F9B98F" w14:textId="77777777" w:rsidR="00F361A8" w:rsidRDefault="00F361A8" w:rsidP="00B75F8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601B105" w14:textId="77777777" w:rsidR="006654F0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B433BE4" w14:textId="77777777" w:rsidR="006654F0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54DB73E" w14:textId="77777777" w:rsidR="006654F0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664234F" w14:textId="6F86C0DD" w:rsidR="006654F0" w:rsidRPr="00A84D92" w:rsidRDefault="006654F0" w:rsidP="00F361A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7409244B" w14:textId="77777777" w:rsidR="002B39B4" w:rsidRPr="002B39B4" w:rsidRDefault="002B39B4" w:rsidP="002B39B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TEMA 1 : Keluarga Bahagia</w:t>
            </w:r>
          </w:p>
          <w:p w14:paraId="1DC257F8" w14:textId="77777777" w:rsidR="002B39B4" w:rsidRPr="002B39B4" w:rsidRDefault="002B39B4" w:rsidP="002B39B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F616435" w14:textId="43B58F59" w:rsidR="006654F0" w:rsidRDefault="002B39B4" w:rsidP="002B39B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UNIT 2 : Hubungan Erat</w:t>
            </w:r>
          </w:p>
          <w:p w14:paraId="064E3008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095503E" w14:textId="3D422F6E" w:rsidR="006654F0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TAJUK :-</w:t>
            </w:r>
          </w:p>
          <w:p w14:paraId="54B4024F" w14:textId="21B5181F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Bercuti di Kampung Datuk</w:t>
            </w:r>
          </w:p>
          <w:p w14:paraId="3276137B" w14:textId="2E8C680E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Kenangan Manis</w:t>
            </w:r>
          </w:p>
          <w:p w14:paraId="64CDDD76" w14:textId="043B7CBB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Berkongsi Minat</w:t>
            </w:r>
          </w:p>
          <w:p w14:paraId="3AA4B4A9" w14:textId="096A11D2" w:rsidR="00394444" w:rsidRDefault="00394444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Mesranya Keluarga</w:t>
            </w:r>
          </w:p>
          <w:p w14:paraId="7B3409E0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66BCECA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0E8D680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F79D267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F899475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C111A95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A1D41A2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D4F3779" w14:textId="416D644A" w:rsidR="006654F0" w:rsidRPr="00A84D92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588" w:type="dxa"/>
            <w:shd w:val="clear" w:color="auto" w:fill="auto"/>
          </w:tcPr>
          <w:p w14:paraId="6A33E88F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646D92DC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       respons.</w:t>
            </w:r>
          </w:p>
          <w:p w14:paraId="5AA7E4C0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75FF89FD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>2.1 Asas membaca dan memahami.</w:t>
            </w:r>
          </w:p>
          <w:p w14:paraId="675DB2DB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0A376D2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>3.1 Asas menulis.</w:t>
            </w:r>
          </w:p>
          <w:p w14:paraId="6A12020C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076228EF" w14:textId="77777777" w:rsidR="00936CCD" w:rsidRPr="00936CCD" w:rsidRDefault="00936CCD" w:rsidP="00936CC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936CCD">
              <w:rPr>
                <w:rFonts w:eastAsia="Arial" w:cs="Calibri"/>
                <w:sz w:val="22"/>
                <w:szCs w:val="22"/>
              </w:rPr>
              <w:t xml:space="preserve">4.2  Menghayati keindahan dan </w:t>
            </w:r>
          </w:p>
          <w:p w14:paraId="5BC8FE23" w14:textId="77777777" w:rsidR="00936CCD" w:rsidRPr="00936CCD" w:rsidRDefault="00936CCD" w:rsidP="00936CC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936CCD">
              <w:rPr>
                <w:rFonts w:eastAsia="Arial" w:cs="Calibri"/>
                <w:sz w:val="22"/>
                <w:szCs w:val="22"/>
              </w:rPr>
              <w:t xml:space="preserve">        kesantunan bahasa dalam bahan</w:t>
            </w:r>
          </w:p>
          <w:p w14:paraId="6900478B" w14:textId="48CA7016" w:rsidR="002B39B4" w:rsidRPr="002B39B4" w:rsidRDefault="00936CCD" w:rsidP="00936CC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936CCD">
              <w:rPr>
                <w:rFonts w:eastAsia="Arial" w:cs="Calibri"/>
                <w:sz w:val="22"/>
                <w:szCs w:val="22"/>
              </w:rPr>
              <w:t xml:space="preserve">        sastera.</w:t>
            </w:r>
          </w:p>
          <w:p w14:paraId="4AC57CB5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54E0419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6CFFEC7A" w14:textId="77777777" w:rsidR="002B39B4" w:rsidRPr="002B39B4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54C2546F" w14:textId="77777777" w:rsidR="006654F0" w:rsidRDefault="002B39B4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2B39B4">
              <w:rPr>
                <w:rFonts w:eastAsia="Arial" w:cs="Calibri"/>
                <w:sz w:val="22"/>
                <w:szCs w:val="22"/>
              </w:rPr>
              <w:t xml:space="preserve">       mengikut konteks.</w:t>
            </w:r>
          </w:p>
          <w:p w14:paraId="0994B139" w14:textId="77777777" w:rsidR="00936CCD" w:rsidRDefault="00936CCD" w:rsidP="002B39B4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C46FAA6" w14:textId="77777777" w:rsidR="00936CCD" w:rsidRPr="00936CCD" w:rsidRDefault="00936CCD" w:rsidP="00936CC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>5.1 Memahami fungsi dan</w:t>
            </w:r>
          </w:p>
          <w:p w14:paraId="6A0A827A" w14:textId="18B38B08" w:rsidR="00936CCD" w:rsidRPr="00936CCD" w:rsidRDefault="00936CCD" w:rsidP="00936CC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 xml:space="preserve">       menggunakan  golongan kata </w:t>
            </w:r>
          </w:p>
          <w:p w14:paraId="5750CC7F" w14:textId="3AE9762B" w:rsidR="00936CCD" w:rsidRPr="00A84D92" w:rsidRDefault="00936CCD" w:rsidP="00936CC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 xml:space="preserve">       mengikut konteks.</w:t>
            </w:r>
          </w:p>
        </w:tc>
        <w:tc>
          <w:tcPr>
            <w:tcW w:w="3612" w:type="dxa"/>
            <w:shd w:val="clear" w:color="auto" w:fill="auto"/>
          </w:tcPr>
          <w:p w14:paraId="6A69B893" w14:textId="638B7A5B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1.1.1 Mendengar, mengecam, memahami, dan menyebut dengan betul dan tepat;</w:t>
            </w:r>
          </w:p>
          <w:p w14:paraId="74DAC65A" w14:textId="77777777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 xml:space="preserve">          ii. ayat  majmuk.  (ms.8)</w:t>
            </w:r>
          </w:p>
          <w:p w14:paraId="5DB7277E" w14:textId="36D7751E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2.1.1 Membaca dengan sebutan yang betul dan intonasi yang sesuai</w:t>
            </w:r>
          </w:p>
          <w:p w14:paraId="5672FD2A" w14:textId="77777777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 xml:space="preserve">           ii.  perenggan    (ms.9)</w:t>
            </w:r>
          </w:p>
          <w:p w14:paraId="533B083B" w14:textId="28BB0507" w:rsidR="002B39B4" w:rsidRP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>3.1.1 Menulis secara mekanis menggunakan tulisan berangkai dalam bentuk;</w:t>
            </w:r>
          </w:p>
          <w:p w14:paraId="1AB7B1B4" w14:textId="77777777" w:rsidR="002B39B4" w:rsidRDefault="002B39B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2B39B4">
              <w:rPr>
                <w:rFonts w:eastAsia="Arial Narrow" w:cs="Calibri"/>
                <w:sz w:val="22"/>
                <w:szCs w:val="22"/>
              </w:rPr>
              <w:t xml:space="preserve">        ii.  perkataan   (ms.10)</w:t>
            </w:r>
          </w:p>
          <w:p w14:paraId="52104135" w14:textId="77777777" w:rsidR="00394444" w:rsidRDefault="0039444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</w:p>
          <w:p w14:paraId="70697CAE" w14:textId="4C42AA02" w:rsidR="00394444" w:rsidRDefault="00394444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4.2.1 Melafazkan pantun yang mengandungi bahasa yang indah dan menjelaskan maksud. (ms.11)</w:t>
            </w:r>
          </w:p>
          <w:p w14:paraId="7B251147" w14:textId="77777777" w:rsidR="00936CCD" w:rsidRDefault="00936CCD" w:rsidP="002B39B4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</w:p>
          <w:p w14:paraId="65E3B1E7" w14:textId="77777777" w:rsidR="00936CCD" w:rsidRPr="00936CCD" w:rsidRDefault="00936CCD" w:rsidP="00936CCD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>5.1.1 Memahami dan menggunakan golongan kata nama mengikut konteks;</w:t>
            </w:r>
          </w:p>
          <w:p w14:paraId="3254D05E" w14:textId="6B2CDCBB" w:rsidR="00936CCD" w:rsidRPr="002B39B4" w:rsidRDefault="00936CCD" w:rsidP="00936CCD">
            <w:pPr>
              <w:spacing w:line="0" w:lineRule="atLeast"/>
              <w:ind w:left="10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>ii. kata nama khas  (ms.12)</w:t>
            </w:r>
          </w:p>
          <w:p w14:paraId="18F3958F" w14:textId="0B6E9C6C" w:rsidR="006654F0" w:rsidRPr="00A84D92" w:rsidRDefault="006654F0" w:rsidP="00936CC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</w:tcPr>
          <w:p w14:paraId="1A515DBE" w14:textId="696FF78C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Nilai</w:t>
            </w:r>
          </w:p>
          <w:p w14:paraId="3E85F37A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Hormat-menghormati,</w:t>
            </w:r>
          </w:p>
          <w:p w14:paraId="33DA64AA" w14:textId="363F97B6" w:rsidR="00B61838" w:rsidRPr="00B61838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Bersyukur, Kerjasama,</w:t>
            </w:r>
            <w:r>
              <w:t xml:space="preserve"> </w:t>
            </w:r>
            <w:r w:rsidRPr="00394444">
              <w:rPr>
                <w:rFonts w:eastAsia="Arial Narrow" w:cs="Calibri"/>
                <w:sz w:val="22"/>
                <w:szCs w:val="22"/>
              </w:rPr>
              <w:t>Kasih Sayang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394444">
              <w:rPr>
                <w:rFonts w:eastAsia="Arial Narrow" w:cs="Calibri"/>
                <w:sz w:val="22"/>
                <w:szCs w:val="22"/>
              </w:rPr>
              <w:t>Toleransi</w:t>
            </w:r>
          </w:p>
          <w:p w14:paraId="5C54A353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60A91A0" w14:textId="0545DA93" w:rsidR="00B61838" w:rsidRPr="00B61838" w:rsidRDefault="00936CC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36CCD">
              <w:rPr>
                <w:rFonts w:eastAsia="Arial Narrow" w:cs="Calibri"/>
                <w:sz w:val="22"/>
                <w:szCs w:val="22"/>
              </w:rPr>
              <w:t xml:space="preserve">KB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936CCD">
              <w:rPr>
                <w:rFonts w:eastAsia="Arial Narrow" w:cs="Calibri"/>
                <w:sz w:val="22"/>
                <w:szCs w:val="22"/>
              </w:rPr>
              <w:t xml:space="preserve"> Mengaplikasi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B61838" w:rsidRPr="00B61838">
              <w:rPr>
                <w:rFonts w:eastAsia="Arial Narrow" w:cs="Calibri"/>
                <w:sz w:val="22"/>
                <w:szCs w:val="22"/>
              </w:rPr>
              <w:t>Mengecam,menilai,</w:t>
            </w:r>
          </w:p>
          <w:p w14:paraId="4E81853C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59E12E08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6D55B2C" w14:textId="6E711E41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KP − Verbal-linguistik</w:t>
            </w:r>
          </w:p>
          <w:p w14:paraId="038FEA32" w14:textId="77777777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3708185" w14:textId="7F88282E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94444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21A1D0D9" w14:textId="77777777" w:rsidR="00394444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66FED7D" w14:textId="77777777" w:rsidR="005D5344" w:rsidRPr="005D5344" w:rsidRDefault="005D5344" w:rsidP="005D53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4EF6A4A8" w14:textId="4C21823D" w:rsidR="005D5344" w:rsidRPr="005D5344" w:rsidRDefault="005D5344" w:rsidP="005D53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- kata nama </w:t>
            </w:r>
            <w:r>
              <w:rPr>
                <w:rFonts w:eastAsia="Arial Narrow" w:cs="Calibri"/>
                <w:sz w:val="22"/>
                <w:szCs w:val="22"/>
              </w:rPr>
              <w:t>khas</w:t>
            </w:r>
          </w:p>
          <w:p w14:paraId="442F59CC" w14:textId="0AE221EC" w:rsidR="00394444" w:rsidRDefault="005D5344" w:rsidP="005D534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- </w:t>
            </w:r>
            <w:r>
              <w:rPr>
                <w:rFonts w:eastAsia="Arial Narrow" w:cs="Calibri"/>
                <w:sz w:val="22"/>
                <w:szCs w:val="22"/>
              </w:rPr>
              <w:t>pantun</w:t>
            </w:r>
          </w:p>
          <w:p w14:paraId="26D35D13" w14:textId="77777777" w:rsidR="00394444" w:rsidRPr="00B61838" w:rsidRDefault="003944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69FF6D7" w14:textId="09E0A1DC" w:rsidR="006654F0" w:rsidRPr="00A84D92" w:rsidRDefault="006654F0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EB7299" w14:paraId="11EEF4E0" w14:textId="77777777" w:rsidTr="006654F0">
        <w:trPr>
          <w:trHeight w:val="1504"/>
        </w:trPr>
        <w:tc>
          <w:tcPr>
            <w:tcW w:w="1280" w:type="dxa"/>
            <w:vMerge/>
            <w:shd w:val="clear" w:color="auto" w:fill="auto"/>
            <w:vAlign w:val="bottom"/>
          </w:tcPr>
          <w:p w14:paraId="429CB974" w14:textId="77777777" w:rsidR="00EB7299" w:rsidRPr="00A84D92" w:rsidRDefault="00EB7299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11838118" w14:textId="77777777" w:rsidR="00EB7299" w:rsidRPr="008A631F" w:rsidRDefault="00EB7299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7CFC3A0D" w14:textId="77777777" w:rsidR="00EB7299" w:rsidRPr="008A631F" w:rsidRDefault="00EB7299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TEMA 1</w:t>
            </w:r>
          </w:p>
          <w:p w14:paraId="59B02563" w14:textId="77777777" w:rsidR="00EB7299" w:rsidRPr="008A631F" w:rsidRDefault="00EB7299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Pengangkutan darat</w:t>
            </w:r>
          </w:p>
          <w:p w14:paraId="23E8F875" w14:textId="77777777" w:rsidR="0095124D" w:rsidRPr="008A631F" w:rsidRDefault="0095124D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6B240D21" w14:textId="77777777" w:rsidR="008A631F" w:rsidRPr="008A631F" w:rsidRDefault="008A631F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Tajuk :-</w:t>
            </w:r>
          </w:p>
          <w:p w14:paraId="734BF7BC" w14:textId="49195022" w:rsidR="0095124D" w:rsidRPr="008A631F" w:rsidRDefault="0095124D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Berhati-hati di Jalan Raya</w:t>
            </w:r>
          </w:p>
        </w:tc>
        <w:tc>
          <w:tcPr>
            <w:tcW w:w="3588" w:type="dxa"/>
            <w:shd w:val="clear" w:color="auto" w:fill="auto"/>
          </w:tcPr>
          <w:p w14:paraId="61616878" w14:textId="77777777" w:rsidR="00260BF7" w:rsidRPr="008A631F" w:rsidRDefault="00260BF7" w:rsidP="00260BF7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1.1 Kenderaan pensendirian, awam,  </w:t>
            </w:r>
          </w:p>
          <w:p w14:paraId="446BE09B" w14:textId="70F19FD4" w:rsidR="00EB7299" w:rsidRPr="008A631F" w:rsidRDefault="00260BF7" w:rsidP="00260BF7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       berat dan jentera. (HP:PKJR)</w:t>
            </w:r>
          </w:p>
        </w:tc>
        <w:tc>
          <w:tcPr>
            <w:tcW w:w="3612" w:type="dxa"/>
            <w:shd w:val="clear" w:color="auto" w:fill="auto"/>
          </w:tcPr>
          <w:p w14:paraId="067E587D" w14:textId="6D09DF8C" w:rsidR="00EB7299" w:rsidRPr="008A631F" w:rsidRDefault="00260BF7" w:rsidP="00260BF7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" w:cs="Calibri"/>
                <w:color w:val="44546A" w:themeColor="text2"/>
                <w:sz w:val="22"/>
                <w:szCs w:val="22"/>
              </w:rPr>
              <w:t>1.1.3 Menyatakan tindakan yang perlu dilakukan sekiranya kenderaan laju, mengundur, menghampiri dan membelok.</w:t>
            </w:r>
          </w:p>
        </w:tc>
        <w:tc>
          <w:tcPr>
            <w:tcW w:w="2320" w:type="dxa"/>
            <w:shd w:val="clear" w:color="auto" w:fill="auto"/>
          </w:tcPr>
          <w:p w14:paraId="38157832" w14:textId="77777777" w:rsidR="00EB7299" w:rsidRPr="008A631F" w:rsidRDefault="00EB7299" w:rsidP="00ED3B73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2AB0E644" w14:textId="2A33CEE9" w:rsidR="00EB7299" w:rsidRPr="008A631F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</w:t>
            </w:r>
            <w:r w:rsidR="00EB7299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m/s </w:t>
            </w:r>
            <w:r w:rsidR="0095124D"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2-3</w:t>
            </w:r>
          </w:p>
          <w:p w14:paraId="5F7E78D9" w14:textId="77777777" w:rsidR="0055550F" w:rsidRPr="008A631F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8A631F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2</w:t>
            </w:r>
          </w:p>
        </w:tc>
      </w:tr>
    </w:tbl>
    <w:p w14:paraId="1734F943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664B488B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712AE817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1616B444" w14:textId="77777777" w:rsidR="00634145" w:rsidRDefault="00634145">
      <w:pPr>
        <w:rPr>
          <w:rFonts w:ascii="Times New Roman" w:eastAsia="Times New Roman" w:hAnsi="Times New Roman"/>
          <w:sz w:val="24"/>
        </w:rPr>
      </w:pPr>
    </w:p>
    <w:p w14:paraId="15E9A74D" w14:textId="77777777" w:rsidR="003A5F67" w:rsidRDefault="003A5F67">
      <w:pPr>
        <w:rPr>
          <w:rFonts w:ascii="Times New Roman" w:eastAsia="Times New Roman" w:hAnsi="Times New Roman"/>
          <w:sz w:val="24"/>
        </w:rPr>
      </w:pPr>
    </w:p>
    <w:p w14:paraId="7800A05A" w14:textId="77777777" w:rsidR="00936CCD" w:rsidRDefault="00936CCD">
      <w:pPr>
        <w:rPr>
          <w:rFonts w:ascii="Times New Roman" w:eastAsia="Times New Roman" w:hAnsi="Times New Roman"/>
          <w:sz w:val="24"/>
        </w:rPr>
      </w:pPr>
    </w:p>
    <w:p w14:paraId="000E5C90" w14:textId="77777777" w:rsidR="0039456F" w:rsidRDefault="0039456F">
      <w:pPr>
        <w:rPr>
          <w:rFonts w:ascii="Times New Roman" w:eastAsia="Times New Roman" w:hAnsi="Times New Roman"/>
          <w:sz w:val="24"/>
        </w:rPr>
      </w:pPr>
    </w:p>
    <w:p w14:paraId="68221593" w14:textId="77777777" w:rsidR="00640682" w:rsidRDefault="00640682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588"/>
        <w:gridCol w:w="3612"/>
        <w:gridCol w:w="2320"/>
      </w:tblGrid>
      <w:tr w:rsidR="0039456F" w14:paraId="09559336" w14:textId="77777777" w:rsidTr="00F361A8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4201BB35" w14:textId="77777777" w:rsidR="0039456F" w:rsidRPr="00137560" w:rsidRDefault="0039456F" w:rsidP="004C778B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5777B140" w14:textId="77777777" w:rsidR="0039456F" w:rsidRPr="00137560" w:rsidRDefault="0039456F" w:rsidP="004C778B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588" w:type="dxa"/>
            <w:shd w:val="clear" w:color="auto" w:fill="FBD4B4"/>
            <w:vAlign w:val="bottom"/>
          </w:tcPr>
          <w:p w14:paraId="25D7D94A" w14:textId="77777777" w:rsidR="0039456F" w:rsidRPr="00137560" w:rsidRDefault="0039456F" w:rsidP="004C778B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4B7BB15" w14:textId="77777777" w:rsidR="0039456F" w:rsidRPr="00137560" w:rsidRDefault="0039456F" w:rsidP="004C778B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612" w:type="dxa"/>
            <w:shd w:val="clear" w:color="auto" w:fill="FBD4B4"/>
            <w:vAlign w:val="bottom"/>
          </w:tcPr>
          <w:p w14:paraId="7790EE3D" w14:textId="77777777" w:rsidR="0039456F" w:rsidRPr="00137560" w:rsidRDefault="0039456F" w:rsidP="004C778B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E10A3A8" w14:textId="77777777" w:rsidR="0039456F" w:rsidRPr="00137560" w:rsidRDefault="0039456F" w:rsidP="004C778B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2F63237F" w14:textId="77777777" w:rsidR="0039456F" w:rsidRPr="00137560" w:rsidRDefault="0039456F" w:rsidP="004C778B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6654F0" w14:paraId="0563C5AC" w14:textId="77777777" w:rsidTr="00F361A8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4EC6E8BA" w14:textId="77777777" w:rsidR="00FD11AD" w:rsidRDefault="00FD11AD" w:rsidP="00FD11AD">
            <w:pPr>
              <w:spacing w:line="272" w:lineRule="exact"/>
              <w:rPr>
                <w:rFonts w:cs="Calibri"/>
                <w:b/>
              </w:rPr>
            </w:pPr>
          </w:p>
          <w:p w14:paraId="3FDB1018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4</w:t>
            </w:r>
          </w:p>
          <w:p w14:paraId="52055178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3DA20163" w14:textId="31133FE3" w:rsidR="006654F0" w:rsidRPr="005C4D09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3.3.2025-7.3.2025</w:t>
            </w:r>
          </w:p>
          <w:p w14:paraId="0B1C0CA8" w14:textId="77777777" w:rsidR="006654F0" w:rsidRPr="00A84D92" w:rsidRDefault="006654F0" w:rsidP="006654F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0096090D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TEMA 1 : Keluarga Bahagia</w:t>
            </w:r>
          </w:p>
          <w:p w14:paraId="16E5E428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C6EA15C" w14:textId="687891E4" w:rsid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UNIT 3</w:t>
            </w:r>
            <w:r w:rsidR="005D5344">
              <w:rPr>
                <w:rFonts w:eastAsia="Arial Narrow" w:cs="Calibri"/>
                <w:sz w:val="22"/>
                <w:szCs w:val="22"/>
              </w:rPr>
              <w:t xml:space="preserve"> :</w:t>
            </w:r>
            <w:r w:rsidR="005D5344" w:rsidRPr="008026BC">
              <w:rPr>
                <w:rFonts w:eastAsia="Arial Narrow" w:cs="Calibri"/>
                <w:sz w:val="22"/>
                <w:szCs w:val="22"/>
              </w:rPr>
              <w:t xml:space="preserve"> Keluarga Prihatin</w:t>
            </w:r>
          </w:p>
          <w:p w14:paraId="31557E98" w14:textId="77777777" w:rsidR="005D5344" w:rsidRPr="008026BC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C743CA6" w14:textId="18B12E4D" w:rsidR="006654F0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Tajuk:</w:t>
            </w:r>
            <w:r w:rsidR="005D5344">
              <w:rPr>
                <w:rFonts w:eastAsia="Arial Narrow" w:cs="Calibri"/>
                <w:sz w:val="22"/>
                <w:szCs w:val="22"/>
              </w:rPr>
              <w:t>-</w:t>
            </w:r>
          </w:p>
          <w:p w14:paraId="13E46839" w14:textId="718DE891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Saya Prihatin</w:t>
            </w:r>
          </w:p>
          <w:p w14:paraId="21FBCC51" w14:textId="09CE5B6F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Istimewanya Pavalan</w:t>
            </w:r>
          </w:p>
          <w:p w14:paraId="21215A40" w14:textId="29C6A82E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Sokongan Keluarga</w:t>
            </w:r>
          </w:p>
          <w:p w14:paraId="2445A27B" w14:textId="64F34FF2" w:rsidR="005D5344" w:rsidRDefault="005D5344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Saudara-mara Saya Prihatin</w:t>
            </w:r>
          </w:p>
          <w:p w14:paraId="52478C49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DDDC083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F2F1BF5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D5072F3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256B22B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2FDBF96" w14:textId="77777777" w:rsidR="006654F0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43BE4ED" w14:textId="77777777" w:rsidR="006654F0" w:rsidRPr="00A84D92" w:rsidRDefault="006654F0" w:rsidP="006654F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588" w:type="dxa"/>
            <w:shd w:val="clear" w:color="auto" w:fill="auto"/>
          </w:tcPr>
          <w:p w14:paraId="0FED94FA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1.1 Mendengar dan memberikan    </w:t>
            </w:r>
          </w:p>
          <w:p w14:paraId="2878F737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respons.</w:t>
            </w:r>
          </w:p>
          <w:p w14:paraId="43B0BBE4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E24FB88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2.1 Asas membaca dan memahami</w:t>
            </w:r>
          </w:p>
          <w:p w14:paraId="1BD28B37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7338BBA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3.2 Menulis perkataan, frasa, dan ayat </w:t>
            </w:r>
          </w:p>
          <w:p w14:paraId="2DF13F51" w14:textId="15CA45EA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 yang bermakna.</w:t>
            </w:r>
          </w:p>
          <w:p w14:paraId="1B16BFAC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2C3FAA2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5.1 Memahami fungsi dan</w:t>
            </w:r>
          </w:p>
          <w:p w14:paraId="4372E7D3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 menggunakan  golongan kata </w:t>
            </w:r>
          </w:p>
          <w:p w14:paraId="2A3474BA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 xml:space="preserve">        mengikut konteks.</w:t>
            </w:r>
          </w:p>
          <w:p w14:paraId="396ECCB3" w14:textId="77777777" w:rsidR="008026BC" w:rsidRPr="008026BC" w:rsidRDefault="008026BC" w:rsidP="008026BC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1B0A8DA" w14:textId="77777777" w:rsidR="008B24AE" w:rsidRP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B24AE">
              <w:rPr>
                <w:rFonts w:eastAsia="Arial Narrow" w:cs="Calibri"/>
                <w:sz w:val="22"/>
                <w:szCs w:val="22"/>
              </w:rPr>
              <w:t xml:space="preserve">4.2  Menghayati keindahan dan </w:t>
            </w:r>
          </w:p>
          <w:p w14:paraId="214AAB15" w14:textId="77777777" w:rsidR="008B24AE" w:rsidRP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B24AE">
              <w:rPr>
                <w:rFonts w:eastAsia="Arial Narrow" w:cs="Calibri"/>
                <w:sz w:val="22"/>
                <w:szCs w:val="22"/>
              </w:rPr>
              <w:t xml:space="preserve">        kesantunan bahasa dalam bahan</w:t>
            </w:r>
          </w:p>
          <w:p w14:paraId="56365685" w14:textId="48921015" w:rsidR="006654F0" w:rsidRPr="00A84D92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B24AE">
              <w:rPr>
                <w:rFonts w:eastAsia="Arial Narrow" w:cs="Calibri"/>
                <w:sz w:val="22"/>
                <w:szCs w:val="22"/>
              </w:rPr>
              <w:t xml:space="preserve">        sastera.</w:t>
            </w:r>
          </w:p>
        </w:tc>
        <w:tc>
          <w:tcPr>
            <w:tcW w:w="3612" w:type="dxa"/>
            <w:shd w:val="clear" w:color="auto" w:fill="auto"/>
          </w:tcPr>
          <w:p w14:paraId="04549BC2" w14:textId="27000416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1.1.2 Mendengar, memahami dan memberikan respons terhadap</w:t>
            </w:r>
          </w:p>
          <w:p w14:paraId="3CE80AEA" w14:textId="30E8A6B7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i.   suruhan dan permintaan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026BC">
              <w:rPr>
                <w:rFonts w:eastAsia="Arial" w:cs="Calibri"/>
                <w:sz w:val="22"/>
                <w:szCs w:val="22"/>
              </w:rPr>
              <w:t>(ms.13)</w:t>
            </w:r>
          </w:p>
          <w:p w14:paraId="74196942" w14:textId="77777777" w:rsid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2CB5B71B" w14:textId="6850855F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2.1.1 Membaca dengan sebutan yang betul dan intonasi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026BC">
              <w:rPr>
                <w:rFonts w:eastAsia="Arial" w:cs="Calibri"/>
                <w:sz w:val="22"/>
                <w:szCs w:val="22"/>
              </w:rPr>
              <w:t xml:space="preserve">yang sesuai;  </w:t>
            </w:r>
          </w:p>
          <w:p w14:paraId="523E4932" w14:textId="27541068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iii.  teks  (ms.14)</w:t>
            </w:r>
          </w:p>
          <w:p w14:paraId="08938430" w14:textId="77777777" w:rsid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3A8ADA75" w14:textId="5F061D00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7BEB856E" w14:textId="67DB20EF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>i.  ayat  (ms.15)</w:t>
            </w:r>
          </w:p>
          <w:p w14:paraId="21E468D7" w14:textId="5C8B6B55" w:rsidR="008026BC" w:rsidRP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026BC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39937D79" w14:textId="3EC1E780" w:rsidR="008026BC" w:rsidRPr="008026BC" w:rsidRDefault="008B24AE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8B24AE">
              <w:rPr>
                <w:rFonts w:eastAsia="Arial" w:cs="Calibri"/>
                <w:sz w:val="22"/>
                <w:szCs w:val="22"/>
              </w:rPr>
              <w:t>4.2.2 Menyanyikan lagu mengikut irama lagu kanak-kanak dan lagu rakyat serta menjelaskan maksud bahasa yang indah dalam lirik lagu.</w:t>
            </w:r>
            <w:r>
              <w:t xml:space="preserve"> </w:t>
            </w:r>
            <w:r w:rsidRPr="008B24AE">
              <w:rPr>
                <w:rFonts w:eastAsia="Arial" w:cs="Calibri"/>
                <w:sz w:val="22"/>
                <w:szCs w:val="22"/>
              </w:rPr>
              <w:t>(ms.1</w:t>
            </w:r>
            <w:r>
              <w:rPr>
                <w:rFonts w:eastAsia="Arial" w:cs="Calibri"/>
                <w:sz w:val="22"/>
                <w:szCs w:val="22"/>
              </w:rPr>
              <w:t>6</w:t>
            </w:r>
            <w:r w:rsidRPr="008B24AE">
              <w:rPr>
                <w:rFonts w:eastAsia="Arial" w:cs="Calibri"/>
                <w:sz w:val="22"/>
                <w:szCs w:val="22"/>
              </w:rPr>
              <w:t>)</w:t>
            </w:r>
          </w:p>
          <w:p w14:paraId="40E0EC55" w14:textId="77777777" w:rsidR="008026BC" w:rsidRDefault="008026BC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75175CE8" w14:textId="69D3CFBA" w:rsidR="006654F0" w:rsidRPr="00A84D92" w:rsidRDefault="006654F0" w:rsidP="008026B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uto"/>
          </w:tcPr>
          <w:p w14:paraId="2D4CBFE1" w14:textId="51AA34BC" w:rsidR="005D5344" w:rsidRDefault="005D5344" w:rsidP="00B61838">
            <w:pPr>
              <w:spacing w:line="0" w:lineRule="atLeast"/>
              <w:ind w:left="80"/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KBT : KB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Menghubungkaitkan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5D5344">
              <w:t>Mencipta</w:t>
            </w:r>
            <w:r>
              <w:t xml:space="preserve">, </w:t>
            </w:r>
          </w:p>
          <w:p w14:paraId="1EF58DA8" w14:textId="77777777" w:rsidR="005D5344" w:rsidRDefault="005D5344" w:rsidP="00B61838">
            <w:pPr>
              <w:spacing w:line="0" w:lineRule="atLeast"/>
              <w:ind w:left="80"/>
            </w:pPr>
          </w:p>
          <w:p w14:paraId="0A523813" w14:textId="7469EEA8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KBAT − Menilai</w:t>
            </w:r>
          </w:p>
          <w:p w14:paraId="2041383C" w14:textId="77777777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B2D27B1" w14:textId="77777777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Nilai : Tolong-menolong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</w:p>
          <w:p w14:paraId="52A90358" w14:textId="626A24BC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Prihatin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096686AD" w14:textId="1DBC59F7" w:rsidR="00B61838" w:rsidRPr="00B61838" w:rsidRDefault="00B61838" w:rsidP="005D5344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D4951C5" w14:textId="5D7C841E" w:rsidR="00B61838" w:rsidRPr="00B61838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KP </w:t>
            </w:r>
            <w:r w:rsidR="008B24AE"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Interpersonal</w:t>
            </w:r>
            <w:r w:rsidR="008B24AE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8B24AE" w:rsidRPr="008B24AE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68D60E1D" w14:textId="77777777" w:rsidR="006654F0" w:rsidRDefault="006654F0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C5BF9BA" w14:textId="77777777" w:rsidR="005D5344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Bacaan Mekanis</w:t>
            </w:r>
          </w:p>
          <w:p w14:paraId="718B3B03" w14:textId="6B7FD07D" w:rsidR="005D5344" w:rsidRPr="00A84D92" w:rsidRDefault="005D5344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Belajar Cara Belajar</w:t>
            </w:r>
          </w:p>
        </w:tc>
      </w:tr>
      <w:tr w:rsidR="0039456F" w14:paraId="7D5F0AC8" w14:textId="77777777" w:rsidTr="00F361A8">
        <w:trPr>
          <w:trHeight w:val="2031"/>
        </w:trPr>
        <w:tc>
          <w:tcPr>
            <w:tcW w:w="1280" w:type="dxa"/>
            <w:vMerge/>
            <w:shd w:val="clear" w:color="auto" w:fill="auto"/>
            <w:vAlign w:val="bottom"/>
          </w:tcPr>
          <w:p w14:paraId="5FA31A65" w14:textId="77777777" w:rsidR="0039456F" w:rsidRPr="00A84D92" w:rsidRDefault="0039456F" w:rsidP="004C778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0F387667" w14:textId="77777777" w:rsidR="0039456F" w:rsidRPr="00A84D92" w:rsidRDefault="0039456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422FB81" w14:textId="77777777" w:rsidR="0039456F" w:rsidRDefault="0039456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 xml:space="preserve">TEMA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</w:p>
          <w:p w14:paraId="351FAAC1" w14:textId="77777777" w:rsidR="0039456F" w:rsidRDefault="0039456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910AC0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  <w:p w14:paraId="1531B8E6" w14:textId="77777777" w:rsidR="008A631F" w:rsidRDefault="008A631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D8FF894" w14:textId="77777777" w:rsidR="008A631F" w:rsidRDefault="008A631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Tajuk: </w:t>
            </w:r>
          </w:p>
          <w:p w14:paraId="4D172C2D" w14:textId="48C01FC7" w:rsidR="008A631F" w:rsidRPr="00A84D92" w:rsidRDefault="008A631F" w:rsidP="004C778B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Tindakan yang Selamat</w:t>
            </w:r>
          </w:p>
        </w:tc>
        <w:tc>
          <w:tcPr>
            <w:tcW w:w="3588" w:type="dxa"/>
            <w:shd w:val="clear" w:color="auto" w:fill="auto"/>
          </w:tcPr>
          <w:p w14:paraId="470440BD" w14:textId="47EBE781" w:rsidR="00B61838" w:rsidRPr="00B61838" w:rsidRDefault="00B61838" w:rsidP="00B61838">
            <w:pPr>
              <w:spacing w:line="0" w:lineRule="atLeast"/>
              <w:rPr>
                <w:rFonts w:eastAsia="Times New Roman" w:cs="Calibri"/>
                <w:color w:val="1F497D"/>
                <w:sz w:val="22"/>
                <w:szCs w:val="22"/>
              </w:rPr>
            </w:pPr>
            <w:r w:rsidRPr="00B61838">
              <w:rPr>
                <w:rFonts w:eastAsia="Times New Roman" w:cs="Calibri"/>
                <w:color w:val="1F497D"/>
                <w:sz w:val="22"/>
                <w:szCs w:val="22"/>
              </w:rPr>
              <w:t>1.1 Kenderaan pe</w:t>
            </w:r>
            <w:r w:rsidR="00910A60">
              <w:rPr>
                <w:rFonts w:eastAsia="Times New Roman" w:cs="Calibri"/>
                <w:color w:val="1F497D"/>
                <w:sz w:val="22"/>
                <w:szCs w:val="22"/>
              </w:rPr>
              <w:t>r</w:t>
            </w:r>
            <w:r w:rsidRPr="00B61838">
              <w:rPr>
                <w:rFonts w:eastAsia="Times New Roman" w:cs="Calibri"/>
                <w:color w:val="1F497D"/>
                <w:sz w:val="22"/>
                <w:szCs w:val="22"/>
              </w:rPr>
              <w:t xml:space="preserve">sendirian, awam,  </w:t>
            </w:r>
          </w:p>
          <w:p w14:paraId="4ED79979" w14:textId="093465C2" w:rsidR="0039456F" w:rsidRPr="00A84D92" w:rsidRDefault="00B61838" w:rsidP="00B61838">
            <w:pPr>
              <w:spacing w:line="0" w:lineRule="atLeast"/>
              <w:rPr>
                <w:rFonts w:eastAsia="Times New Roman" w:cs="Calibri"/>
                <w:color w:val="1F497D"/>
                <w:sz w:val="22"/>
                <w:szCs w:val="22"/>
              </w:rPr>
            </w:pPr>
            <w:r w:rsidRPr="00B61838">
              <w:rPr>
                <w:rFonts w:eastAsia="Times New Roman" w:cs="Calibri"/>
                <w:color w:val="1F497D"/>
                <w:sz w:val="22"/>
                <w:szCs w:val="22"/>
              </w:rPr>
              <w:t xml:space="preserve">       berat dan jentera. (HP:PKJR)</w:t>
            </w:r>
          </w:p>
        </w:tc>
        <w:tc>
          <w:tcPr>
            <w:tcW w:w="3612" w:type="dxa"/>
            <w:shd w:val="clear" w:color="auto" w:fill="auto"/>
          </w:tcPr>
          <w:p w14:paraId="591B237D" w14:textId="0A2BCE99" w:rsidR="0039456F" w:rsidRPr="00A84D92" w:rsidRDefault="00B61838" w:rsidP="00B61838">
            <w:pPr>
              <w:spacing w:line="0" w:lineRule="atLeast"/>
              <w:ind w:left="100"/>
              <w:rPr>
                <w:rFonts w:eastAsia="Arial" w:cs="Calibri"/>
                <w:color w:val="1F497D"/>
                <w:sz w:val="22"/>
                <w:szCs w:val="22"/>
              </w:rPr>
            </w:pPr>
            <w:r w:rsidRPr="00B61838">
              <w:rPr>
                <w:rFonts w:eastAsia="Arial" w:cs="Calibri"/>
                <w:color w:val="1F497D"/>
                <w:sz w:val="22"/>
                <w:szCs w:val="22"/>
              </w:rPr>
              <w:t>1.1.3 Menyatakan tindakan yang perlu dilakukan sekiranya kenderaan laju,mengundur,menghampiri dan membelok.</w:t>
            </w:r>
          </w:p>
        </w:tc>
        <w:tc>
          <w:tcPr>
            <w:tcW w:w="2320" w:type="dxa"/>
            <w:shd w:val="clear" w:color="auto" w:fill="auto"/>
          </w:tcPr>
          <w:p w14:paraId="012D48BB" w14:textId="77777777" w:rsidR="0039456F" w:rsidRPr="00A84D92" w:rsidRDefault="0039456F" w:rsidP="004C778B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14BEB00" w14:textId="61C5F697" w:rsidR="0039456F" w:rsidRPr="0055550F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BAM  </w:t>
            </w:r>
            <w:r w:rsidR="00025129">
              <w:rPr>
                <w:rFonts w:eastAsia="Arial Narrow" w:cs="Calibri"/>
                <w:color w:val="1F497D"/>
                <w:sz w:val="22"/>
                <w:szCs w:val="22"/>
              </w:rPr>
              <w:t>m/s 4</w:t>
            </w:r>
            <w:r w:rsidR="00794BB2">
              <w:rPr>
                <w:rFonts w:eastAsia="Arial Narrow" w:cs="Calibri"/>
                <w:color w:val="1F497D"/>
                <w:sz w:val="22"/>
                <w:szCs w:val="22"/>
              </w:rPr>
              <w:t>-5</w:t>
            </w:r>
          </w:p>
          <w:p w14:paraId="18833A44" w14:textId="77777777" w:rsidR="0039456F" w:rsidRPr="00A84D92" w:rsidRDefault="0055550F" w:rsidP="004C778B">
            <w:pPr>
              <w:spacing w:line="225" w:lineRule="exact"/>
              <w:ind w:left="80"/>
              <w:rPr>
                <w:rFonts w:eastAsia="Times New Roman" w:cs="Calibri"/>
                <w:color w:val="1F497D"/>
                <w:sz w:val="22"/>
                <w:szCs w:val="22"/>
              </w:rPr>
            </w:pPr>
            <w:r>
              <w:rPr>
                <w:rFonts w:eastAsia="Times New Roman" w:cs="Calibri"/>
                <w:color w:val="1F497D"/>
                <w:sz w:val="22"/>
                <w:szCs w:val="22"/>
              </w:rPr>
              <w:t>Aktiviti 3</w:t>
            </w:r>
          </w:p>
        </w:tc>
      </w:tr>
    </w:tbl>
    <w:p w14:paraId="69B5909D" w14:textId="77777777" w:rsidR="0039456F" w:rsidRDefault="0039456F">
      <w:pPr>
        <w:rPr>
          <w:rFonts w:ascii="Times New Roman" w:eastAsia="Times New Roman" w:hAnsi="Times New Roman"/>
          <w:sz w:val="24"/>
        </w:rPr>
        <w:sectPr w:rsidR="0039456F" w:rsidSect="009A38DB">
          <w:headerReference w:type="default" r:id="rId9"/>
          <w:footerReference w:type="default" r:id="rId10"/>
          <w:pgSz w:w="15840" w:h="12240" w:orient="landscape"/>
          <w:pgMar w:top="717" w:right="1080" w:bottom="1008" w:left="1320" w:header="0" w:footer="0" w:gutter="0"/>
          <w:pgNumType w:start="0"/>
          <w:cols w:space="0" w:equalWidth="0">
            <w:col w:w="13440"/>
          </w:cols>
          <w:titlePg/>
          <w:docGrid w:linePitch="360"/>
        </w:sectPr>
      </w:pPr>
    </w:p>
    <w:p w14:paraId="7579D510" w14:textId="77777777" w:rsidR="00A03023" w:rsidRDefault="00A03023">
      <w:pPr>
        <w:spacing w:line="250" w:lineRule="exact"/>
        <w:rPr>
          <w:rFonts w:ascii="Times New Roman" w:eastAsia="Times New Roman" w:hAnsi="Times New Roman"/>
        </w:rPr>
      </w:pPr>
      <w:bookmarkStart w:id="0" w:name="page2"/>
      <w:bookmarkEnd w:id="0"/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480"/>
        <w:gridCol w:w="2320"/>
      </w:tblGrid>
      <w:tr w:rsidR="005C4D09" w14:paraId="69972596" w14:textId="77777777" w:rsidTr="006654F0">
        <w:trPr>
          <w:trHeight w:val="542"/>
        </w:trPr>
        <w:tc>
          <w:tcPr>
            <w:tcW w:w="1280" w:type="dxa"/>
            <w:shd w:val="clear" w:color="auto" w:fill="FBD4B4"/>
            <w:vAlign w:val="center"/>
          </w:tcPr>
          <w:p w14:paraId="5DEFB495" w14:textId="77777777" w:rsidR="005C4D09" w:rsidRPr="00137560" w:rsidRDefault="005C4D09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shd w:val="clear" w:color="auto" w:fill="FBD4B4"/>
            <w:vAlign w:val="center"/>
          </w:tcPr>
          <w:p w14:paraId="4FEF9603" w14:textId="77777777" w:rsidR="005C4D09" w:rsidRPr="00137560" w:rsidRDefault="005C4D09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shd w:val="clear" w:color="auto" w:fill="FBD4B4"/>
            <w:vAlign w:val="bottom"/>
          </w:tcPr>
          <w:p w14:paraId="355AE1C8" w14:textId="77777777" w:rsidR="005C4D09" w:rsidRPr="00137560" w:rsidRDefault="005C4D09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A9496AF" w14:textId="77777777" w:rsidR="005C4D09" w:rsidRPr="00137560" w:rsidRDefault="005C4D09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480" w:type="dxa"/>
            <w:shd w:val="clear" w:color="auto" w:fill="FBD4B4"/>
            <w:vAlign w:val="bottom"/>
          </w:tcPr>
          <w:p w14:paraId="3165C065" w14:textId="77777777" w:rsidR="005C4D09" w:rsidRPr="00137560" w:rsidRDefault="005C4D09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92B03E" w14:textId="77777777" w:rsidR="005C4D09" w:rsidRPr="00137560" w:rsidRDefault="005C4D09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4180144A" w14:textId="77777777" w:rsidR="005C4D09" w:rsidRPr="00137560" w:rsidRDefault="005C4D09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8B24AE" w14:paraId="7B784E6E" w14:textId="77777777" w:rsidTr="00CC0BD8">
        <w:trPr>
          <w:trHeight w:val="6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BB2D832" w14:textId="77777777" w:rsidR="008B24AE" w:rsidRDefault="008B24AE" w:rsidP="008B24AE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71CD52C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0B88DDB" w14:textId="77777777" w:rsidR="00F361A8" w:rsidRDefault="00F361A8" w:rsidP="00F361A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3CEC75E" w14:textId="77777777" w:rsidR="00FD11AD" w:rsidRPr="00414283" w:rsidRDefault="00FD11AD" w:rsidP="00FD11AD">
            <w:pPr>
              <w:spacing w:after="200" w:line="276" w:lineRule="auto"/>
              <w:jc w:val="center"/>
              <w:rPr>
                <w:rFonts w:cs="Calibri"/>
                <w:b/>
                <w:lang w:val="ms-MY"/>
              </w:rPr>
            </w:pPr>
            <w:r w:rsidRPr="00414283">
              <w:rPr>
                <w:rFonts w:cs="Calibri"/>
                <w:b/>
                <w:lang w:val="ms-MY"/>
              </w:rPr>
              <w:t>5</w:t>
            </w:r>
          </w:p>
          <w:p w14:paraId="6CA2B19C" w14:textId="3EC33BE3" w:rsidR="008B24AE" w:rsidRPr="00A84D92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414283">
              <w:rPr>
                <w:rFonts w:cs="Calibri"/>
                <w:b/>
                <w:lang w:val="ms-MY"/>
              </w:rPr>
              <w:t>Kump B: 17.3.2025-21.3.2025</w:t>
            </w:r>
          </w:p>
        </w:tc>
        <w:tc>
          <w:tcPr>
            <w:tcW w:w="2640" w:type="dxa"/>
            <w:shd w:val="clear" w:color="auto" w:fill="auto"/>
          </w:tcPr>
          <w:p w14:paraId="41FCEEE0" w14:textId="77777777" w:rsidR="008B24AE" w:rsidRPr="008026BC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TEMA 1 : Keluarga Bahagia</w:t>
            </w:r>
          </w:p>
          <w:p w14:paraId="1F64E09E" w14:textId="77777777" w:rsidR="008B24AE" w:rsidRPr="008026BC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C09CDA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UNIT 3</w:t>
            </w:r>
            <w:r>
              <w:rPr>
                <w:rFonts w:eastAsia="Arial Narrow" w:cs="Calibri"/>
                <w:sz w:val="22"/>
                <w:szCs w:val="22"/>
              </w:rPr>
              <w:t xml:space="preserve"> :</w:t>
            </w:r>
            <w:r w:rsidRPr="008026BC">
              <w:rPr>
                <w:rFonts w:eastAsia="Arial Narrow" w:cs="Calibri"/>
                <w:sz w:val="22"/>
                <w:szCs w:val="22"/>
              </w:rPr>
              <w:t xml:space="preserve"> Keluarga Prihatin</w:t>
            </w:r>
          </w:p>
          <w:p w14:paraId="1F24ACEF" w14:textId="77777777" w:rsidR="008B24AE" w:rsidRPr="008026BC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D0B1820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8026BC">
              <w:rPr>
                <w:rFonts w:eastAsia="Arial Narrow" w:cs="Calibri"/>
                <w:sz w:val="22"/>
                <w:szCs w:val="22"/>
              </w:rPr>
              <w:t>Tajuk:</w:t>
            </w:r>
            <w:r>
              <w:rPr>
                <w:rFonts w:eastAsia="Arial Narrow" w:cs="Calibri"/>
                <w:sz w:val="22"/>
                <w:szCs w:val="22"/>
              </w:rPr>
              <w:t>-</w:t>
            </w:r>
          </w:p>
          <w:p w14:paraId="4DF18D9C" w14:textId="19FF9E99" w:rsidR="000673EB" w:rsidRDefault="000673EB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673EB">
              <w:rPr>
                <w:rFonts w:eastAsia="Arial Narrow" w:cs="Calibri"/>
                <w:sz w:val="22"/>
                <w:szCs w:val="22"/>
              </w:rPr>
              <w:t>Sokongan Keluarga</w:t>
            </w:r>
            <w:r>
              <w:rPr>
                <w:rFonts w:eastAsia="Arial Narrow" w:cs="Calibri"/>
                <w:sz w:val="22"/>
                <w:szCs w:val="22"/>
              </w:rPr>
              <w:t xml:space="preserve"> (Ulang)</w:t>
            </w:r>
          </w:p>
          <w:p w14:paraId="275A0FE7" w14:textId="09E04B36" w:rsidR="008B24AE" w:rsidRDefault="002642FC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>Pesanan Ibu</w:t>
            </w:r>
          </w:p>
          <w:p w14:paraId="4520E48A" w14:textId="09691578" w:rsidR="008B24AE" w:rsidRDefault="000673EB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673EB">
              <w:rPr>
                <w:rFonts w:eastAsia="Arial Narrow" w:cs="Calibri"/>
                <w:sz w:val="22"/>
                <w:szCs w:val="22"/>
              </w:rPr>
              <w:t>Prihatinnya Keluargaku</w:t>
            </w:r>
          </w:p>
          <w:p w14:paraId="19EC50E3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9E7C446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B61608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1C23175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1F0115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1D7485F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B003CB4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3259736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426D9F2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183DEE5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B0AEA0E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CC20661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A7BBBA3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7DA348E" w14:textId="77777777" w:rsidR="008B24AE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9C15CC6" w14:textId="77777777" w:rsidR="008B24AE" w:rsidRPr="00A84D92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20" w:type="dxa"/>
            <w:shd w:val="clear" w:color="auto" w:fill="auto"/>
          </w:tcPr>
          <w:p w14:paraId="04B9DDA4" w14:textId="77777777" w:rsidR="000673EB" w:rsidRPr="000673EB" w:rsidRDefault="000673EB" w:rsidP="000673E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 </w:t>
            </w:r>
            <w:r w:rsidRPr="000673EB">
              <w:rPr>
                <w:rFonts w:eastAsia="Arial Narrow" w:cs="Calibri"/>
                <w:sz w:val="22"/>
                <w:szCs w:val="22"/>
              </w:rPr>
              <w:t xml:space="preserve">3.2 Menulis perkataan, frasa, dan ayat </w:t>
            </w:r>
          </w:p>
          <w:p w14:paraId="293744E8" w14:textId="6978A1E2" w:rsidR="002642FC" w:rsidRDefault="000673EB" w:rsidP="000673E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673EB">
              <w:rPr>
                <w:rFonts w:eastAsia="Arial Narrow" w:cs="Calibri"/>
                <w:sz w:val="22"/>
                <w:szCs w:val="22"/>
              </w:rPr>
              <w:t xml:space="preserve">        yang bermakna</w:t>
            </w:r>
          </w:p>
          <w:p w14:paraId="3FC02D74" w14:textId="1FEA5737" w:rsidR="000673EB" w:rsidRDefault="000673EB" w:rsidP="000673E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</w:p>
          <w:p w14:paraId="211C6ECA" w14:textId="329CADB1" w:rsidR="002642FC" w:rsidRPr="002642FC" w:rsidRDefault="002642FC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 xml:space="preserve">5.1 Memahami fungsi dan </w:t>
            </w:r>
          </w:p>
          <w:p w14:paraId="5AD2ECD6" w14:textId="77777777" w:rsidR="002642FC" w:rsidRPr="002642FC" w:rsidRDefault="002642FC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 xml:space="preserve">       menggunakan golongan kata </w:t>
            </w:r>
          </w:p>
          <w:p w14:paraId="1EDF0CB9" w14:textId="68D4A315" w:rsidR="002642FC" w:rsidRPr="00A84D92" w:rsidRDefault="002642FC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42FC">
              <w:rPr>
                <w:rFonts w:eastAsia="Arial Narrow" w:cs="Calibri"/>
                <w:sz w:val="22"/>
                <w:szCs w:val="22"/>
              </w:rPr>
              <w:t xml:space="preserve">       mengikut konteks.</w:t>
            </w:r>
          </w:p>
        </w:tc>
        <w:tc>
          <w:tcPr>
            <w:tcW w:w="3480" w:type="dxa"/>
            <w:shd w:val="clear" w:color="auto" w:fill="auto"/>
          </w:tcPr>
          <w:p w14:paraId="57F0289F" w14:textId="77777777" w:rsidR="000673EB" w:rsidRPr="000673EB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0673EB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04952423" w14:textId="1F3C0729" w:rsidR="008B24AE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0673EB">
              <w:rPr>
                <w:rFonts w:eastAsia="Arial" w:cs="Calibri"/>
                <w:sz w:val="22"/>
                <w:szCs w:val="22"/>
              </w:rPr>
              <w:t>i.  ayat  (ms.15)</w:t>
            </w:r>
          </w:p>
          <w:p w14:paraId="49DE2FCF" w14:textId="0C4B218B" w:rsidR="000673EB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76EEB8D" w14:textId="12BFA7AC" w:rsidR="00CC7EFA" w:rsidRPr="00CC7EFA" w:rsidRDefault="00CC7EFA" w:rsidP="00CC7EF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C7EFA">
              <w:rPr>
                <w:rFonts w:eastAsia="Arial" w:cs="Calibri"/>
                <w:sz w:val="22"/>
                <w:szCs w:val="22"/>
              </w:rPr>
              <w:t>5.1.1 Memahami dan menggunakan golongan kata nama mengikut konteks;</w:t>
            </w:r>
          </w:p>
          <w:p w14:paraId="2F50C449" w14:textId="77777777" w:rsidR="008B24AE" w:rsidRDefault="00CC7EFA" w:rsidP="00CC7EF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C7EFA">
              <w:rPr>
                <w:rFonts w:eastAsia="Arial" w:cs="Calibri"/>
                <w:sz w:val="22"/>
                <w:szCs w:val="22"/>
              </w:rPr>
              <w:t>(iii) kata ganti nama</w:t>
            </w:r>
            <w:r w:rsidR="000673EB">
              <w:rPr>
                <w:rFonts w:eastAsia="Arial" w:cs="Calibri"/>
                <w:sz w:val="22"/>
                <w:szCs w:val="22"/>
              </w:rPr>
              <w:t xml:space="preserve"> </w:t>
            </w:r>
            <w:r w:rsidR="000673EB" w:rsidRPr="000673EB">
              <w:rPr>
                <w:rFonts w:eastAsia="Arial" w:cs="Calibri"/>
                <w:sz w:val="22"/>
                <w:szCs w:val="22"/>
              </w:rPr>
              <w:t>(ms.1</w:t>
            </w:r>
            <w:r w:rsidR="000673EB">
              <w:rPr>
                <w:rFonts w:eastAsia="Arial" w:cs="Calibri"/>
                <w:sz w:val="22"/>
                <w:szCs w:val="22"/>
              </w:rPr>
              <w:t>7</w:t>
            </w:r>
            <w:r w:rsidR="000673EB" w:rsidRPr="000673EB">
              <w:rPr>
                <w:rFonts w:eastAsia="Arial" w:cs="Calibri"/>
                <w:sz w:val="22"/>
                <w:szCs w:val="22"/>
              </w:rPr>
              <w:t>)</w:t>
            </w:r>
          </w:p>
          <w:p w14:paraId="29C5FCB1" w14:textId="77777777" w:rsidR="000673EB" w:rsidRDefault="000673EB" w:rsidP="000673E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B922B91" w14:textId="38425802" w:rsidR="000673EB" w:rsidRPr="000673EB" w:rsidRDefault="000673EB" w:rsidP="000673EB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673EB">
              <w:rPr>
                <w:rFonts w:eastAsia="Arial" w:cs="Calibri"/>
                <w:sz w:val="22"/>
                <w:szCs w:val="22"/>
              </w:rPr>
              <w:t>5.1.1 Memahami dan menggunakan golongan kata nama mengikut konteks;</w:t>
            </w:r>
          </w:p>
          <w:p w14:paraId="40AB44F3" w14:textId="77777777" w:rsidR="000673EB" w:rsidRDefault="000673EB" w:rsidP="000673EB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673EB">
              <w:rPr>
                <w:rFonts w:eastAsia="Arial" w:cs="Calibri"/>
                <w:sz w:val="22"/>
                <w:szCs w:val="22"/>
              </w:rPr>
              <w:t>(iv) penjodoh bilangan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673EB">
              <w:rPr>
                <w:rFonts w:eastAsia="Arial" w:cs="Calibri"/>
                <w:sz w:val="22"/>
                <w:szCs w:val="22"/>
              </w:rPr>
              <w:t>(ms.1</w:t>
            </w:r>
            <w:r>
              <w:rPr>
                <w:rFonts w:eastAsia="Arial" w:cs="Calibri"/>
                <w:sz w:val="22"/>
                <w:szCs w:val="22"/>
              </w:rPr>
              <w:t>8</w:t>
            </w:r>
            <w:r w:rsidRPr="000673EB">
              <w:rPr>
                <w:rFonts w:eastAsia="Arial" w:cs="Calibri"/>
                <w:sz w:val="22"/>
                <w:szCs w:val="22"/>
              </w:rPr>
              <w:t>)</w:t>
            </w:r>
          </w:p>
          <w:p w14:paraId="59D840E3" w14:textId="77777777" w:rsidR="00E95602" w:rsidRDefault="00E95602" w:rsidP="00E95602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B137883" w14:textId="77777777" w:rsidR="00E95602" w:rsidRPr="00E9560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Pemulihan,pengayaan dan pengukuhan(Buku Aktiviti Jilid 1 ms.18-20)</w:t>
            </w:r>
          </w:p>
          <w:p w14:paraId="45031A53" w14:textId="77777777" w:rsidR="00E95602" w:rsidRPr="00E9560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Pemulihan dan Pengayaan (Buku teks ms.19)</w:t>
            </w:r>
          </w:p>
          <w:p w14:paraId="2315BFBD" w14:textId="77777777" w:rsidR="00E95602" w:rsidRPr="00E9560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Penilaian 1 (Buku teks ms.20)</w:t>
            </w:r>
          </w:p>
          <w:p w14:paraId="274195BA" w14:textId="14698A7B" w:rsidR="00E95602" w:rsidRPr="00A84D92" w:rsidRDefault="00E95602" w:rsidP="00E95602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E95602">
              <w:rPr>
                <w:rFonts w:eastAsia="Arial" w:cs="Calibri"/>
                <w:sz w:val="22"/>
                <w:szCs w:val="22"/>
              </w:rPr>
              <w:t>Penilaian 2 (Buku Aktiviti Jilid 1 ms.21)</w:t>
            </w:r>
          </w:p>
        </w:tc>
        <w:tc>
          <w:tcPr>
            <w:tcW w:w="2320" w:type="dxa"/>
            <w:shd w:val="clear" w:color="auto" w:fill="auto"/>
          </w:tcPr>
          <w:p w14:paraId="2B325779" w14:textId="43138F30" w:rsidR="008B24AE" w:rsidRDefault="008B24AE" w:rsidP="008B24AE">
            <w:pPr>
              <w:spacing w:line="0" w:lineRule="atLeast"/>
              <w:ind w:left="80"/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KBT : KB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Menghubungkaitkan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5D5344">
              <w:t>Mencipta</w:t>
            </w:r>
            <w:r>
              <w:t xml:space="preserve">, </w:t>
            </w:r>
            <w:r w:rsidR="005004A7" w:rsidRPr="005004A7">
              <w:t>Mengaplikasi</w:t>
            </w:r>
          </w:p>
          <w:p w14:paraId="45529659" w14:textId="77777777" w:rsidR="008B24AE" w:rsidRDefault="008B24AE" w:rsidP="008B24AE">
            <w:pPr>
              <w:spacing w:line="0" w:lineRule="atLeast"/>
              <w:ind w:left="80"/>
            </w:pPr>
          </w:p>
          <w:p w14:paraId="0C5EA290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KBAT − Menilai</w:t>
            </w:r>
          </w:p>
          <w:p w14:paraId="258F13B4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7CF3AC5D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Nilai : Tolong-menolong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</w:p>
          <w:p w14:paraId="2B287308" w14:textId="61A3FB14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Prihatin</w:t>
            </w:r>
            <w:r w:rsidR="000673EB">
              <w:rPr>
                <w:rFonts w:eastAsia="Arial Narrow" w:cs="Calibri"/>
                <w:sz w:val="22"/>
                <w:szCs w:val="22"/>
              </w:rPr>
              <w:t>, Kasih Sayang</w:t>
            </w:r>
          </w:p>
          <w:p w14:paraId="49D1CE80" w14:textId="77777777" w:rsidR="008B24AE" w:rsidRPr="00B61838" w:rsidRDefault="008B24AE" w:rsidP="008B24AE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0EBE11D" w14:textId="77777777" w:rsidR="008B24AE" w:rsidRPr="00B61838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 xml:space="preserve">KP </w:t>
            </w:r>
            <w:r>
              <w:rPr>
                <w:rFonts w:eastAsia="Arial Narrow" w:cs="Calibri"/>
                <w:sz w:val="22"/>
                <w:szCs w:val="22"/>
              </w:rPr>
              <w:t>–</w:t>
            </w:r>
            <w:r w:rsidRPr="005D5344">
              <w:rPr>
                <w:rFonts w:eastAsia="Arial Narrow" w:cs="Calibri"/>
                <w:sz w:val="22"/>
                <w:szCs w:val="22"/>
              </w:rPr>
              <w:t xml:space="preserve"> Interpersonal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B24AE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4427DC7E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842A823" w14:textId="77777777" w:rsidR="008B24AE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Bacaan Mekanis</w:t>
            </w:r>
          </w:p>
          <w:p w14:paraId="28A5CB63" w14:textId="403922CD" w:rsidR="008B24AE" w:rsidRPr="00A84D92" w:rsidRDefault="008B24AE" w:rsidP="008B24AE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D5344">
              <w:rPr>
                <w:rFonts w:eastAsia="Arial Narrow" w:cs="Calibri"/>
                <w:sz w:val="22"/>
                <w:szCs w:val="22"/>
              </w:rPr>
              <w:t>Belajar Cara Belajar</w:t>
            </w:r>
          </w:p>
        </w:tc>
      </w:tr>
      <w:tr w:rsidR="00E968FB" w14:paraId="7BD01CE1" w14:textId="77777777" w:rsidTr="006654F0">
        <w:trPr>
          <w:trHeight w:val="1504"/>
        </w:trPr>
        <w:tc>
          <w:tcPr>
            <w:tcW w:w="1280" w:type="dxa"/>
            <w:vMerge/>
            <w:shd w:val="clear" w:color="auto" w:fill="auto"/>
            <w:vAlign w:val="bottom"/>
          </w:tcPr>
          <w:p w14:paraId="5165DE60" w14:textId="77777777" w:rsidR="00E968FB" w:rsidRPr="00A84D92" w:rsidRDefault="00E968FB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shd w:val="clear" w:color="auto" w:fill="auto"/>
          </w:tcPr>
          <w:p w14:paraId="4C10F200" w14:textId="77777777" w:rsidR="00E968FB" w:rsidRPr="00BE1851" w:rsidRDefault="00E968FB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120BDC5" w14:textId="77777777" w:rsidR="00E968FB" w:rsidRPr="00BE1851" w:rsidRDefault="00E968FB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6B873D28" w14:textId="77777777" w:rsidR="00E968FB" w:rsidRPr="00BE1851" w:rsidRDefault="00E968FB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B31C6AA" w14:textId="77777777" w:rsidR="0020360C" w:rsidRPr="00BE1851" w:rsidRDefault="0020360C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26659869" w14:textId="77777777" w:rsidR="0020360C" w:rsidRPr="00BE1851" w:rsidRDefault="0020360C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</w:t>
            </w:r>
            <w:r w:rsidR="00BE1851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ajuk:-</w:t>
            </w:r>
          </w:p>
          <w:p w14:paraId="201D0B41" w14:textId="06977422" w:rsidR="00BE1851" w:rsidRPr="00BE1851" w:rsidRDefault="00BE1851" w:rsidP="00ED3B73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Had Laju Kenderaan</w:t>
            </w:r>
          </w:p>
        </w:tc>
        <w:tc>
          <w:tcPr>
            <w:tcW w:w="3720" w:type="dxa"/>
            <w:shd w:val="clear" w:color="auto" w:fill="auto"/>
          </w:tcPr>
          <w:p w14:paraId="27E0A661" w14:textId="43B742EB" w:rsidR="00E968FB" w:rsidRPr="00BE1851" w:rsidRDefault="00B61838" w:rsidP="00ED3B73">
            <w:pPr>
              <w:spacing w:line="0" w:lineRule="atLeast"/>
              <w:rPr>
                <w:rFonts w:eastAsia="Times New Roman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2.1  Jenis-jenis jalan raya. (HP:PKJR)</w:t>
            </w:r>
          </w:p>
        </w:tc>
        <w:tc>
          <w:tcPr>
            <w:tcW w:w="3480" w:type="dxa"/>
            <w:shd w:val="clear" w:color="auto" w:fill="auto"/>
          </w:tcPr>
          <w:p w14:paraId="48470BCE" w14:textId="62B7E41E" w:rsidR="00E968FB" w:rsidRPr="00BE1851" w:rsidRDefault="00B61838" w:rsidP="00B61838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" w:cs="Calibri"/>
                <w:color w:val="44546A" w:themeColor="text2"/>
                <w:sz w:val="22"/>
                <w:szCs w:val="22"/>
              </w:rPr>
              <w:t>2.1.3  Menjelaskan had laju kenderaan yang bergerak di setiap jenis  jalan.</w:t>
            </w:r>
          </w:p>
        </w:tc>
        <w:tc>
          <w:tcPr>
            <w:tcW w:w="2320" w:type="dxa"/>
            <w:shd w:val="clear" w:color="auto" w:fill="auto"/>
          </w:tcPr>
          <w:p w14:paraId="689CC024" w14:textId="77777777" w:rsidR="00E968FB" w:rsidRPr="00BE1851" w:rsidRDefault="00E968FB" w:rsidP="00ED3B73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608421E8" w14:textId="1EC39305" w:rsidR="00E968FB" w:rsidRPr="00BE1851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</w:t>
            </w:r>
            <w:r w:rsidR="00E968FB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m/s </w:t>
            </w:r>
            <w:r w:rsidR="00BE1851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6</w:t>
            </w:r>
          </w:p>
          <w:p w14:paraId="4815B2A6" w14:textId="77777777" w:rsidR="0055550F" w:rsidRPr="00BE1851" w:rsidRDefault="0055550F" w:rsidP="0055550F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A</w:t>
            </w:r>
            <w:r w:rsidR="00360E87"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ktiviti 4</w:t>
            </w:r>
          </w:p>
          <w:p w14:paraId="03735D54" w14:textId="77777777" w:rsidR="00E968FB" w:rsidRPr="00BE1851" w:rsidRDefault="00E968FB" w:rsidP="00ED3B73">
            <w:pPr>
              <w:spacing w:line="225" w:lineRule="exact"/>
              <w:ind w:left="80"/>
              <w:rPr>
                <w:rFonts w:eastAsia="Times New Roman" w:cs="Calibri"/>
                <w:color w:val="44546A" w:themeColor="text2"/>
                <w:sz w:val="22"/>
                <w:szCs w:val="22"/>
              </w:rPr>
            </w:pPr>
          </w:p>
        </w:tc>
      </w:tr>
    </w:tbl>
    <w:p w14:paraId="79F0DADF" w14:textId="77777777" w:rsidR="00A03023" w:rsidRDefault="00A03023">
      <w:pPr>
        <w:rPr>
          <w:rFonts w:ascii="Times New Roman" w:eastAsia="Times New Roman" w:hAnsi="Times New Roman"/>
          <w:sz w:val="24"/>
        </w:rPr>
        <w:sectPr w:rsidR="00A03023" w:rsidSect="009A38DB">
          <w:pgSz w:w="15840" w:h="12240" w:orient="landscape"/>
          <w:pgMar w:top="717" w:right="1080" w:bottom="1087" w:left="1320" w:header="0" w:footer="0" w:gutter="0"/>
          <w:cols w:space="0" w:equalWidth="0">
            <w:col w:w="13440"/>
          </w:cols>
          <w:docGrid w:linePitch="360"/>
        </w:sectPr>
      </w:pPr>
    </w:p>
    <w:p w14:paraId="71C6A331" w14:textId="77777777" w:rsidR="00812D19" w:rsidRDefault="00812D19">
      <w:pPr>
        <w:spacing w:line="200" w:lineRule="exact"/>
        <w:rPr>
          <w:rFonts w:ascii="Times New Roman" w:eastAsia="Times New Roman" w:hAnsi="Times New Roman"/>
        </w:rPr>
      </w:pPr>
      <w:bookmarkStart w:id="1" w:name="page3"/>
      <w:bookmarkEnd w:id="1"/>
    </w:p>
    <w:p w14:paraId="3FDD5C36" w14:textId="77777777" w:rsidR="00B82808" w:rsidRDefault="00B82808">
      <w:pPr>
        <w:spacing w:line="200" w:lineRule="exact"/>
        <w:rPr>
          <w:rFonts w:ascii="Times New Roman" w:eastAsia="Times New Roman" w:hAnsi="Times New Roman"/>
        </w:rPr>
      </w:pPr>
    </w:p>
    <w:tbl>
      <w:tblPr>
        <w:tblW w:w="134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2420"/>
        <w:gridCol w:w="3543"/>
        <w:gridCol w:w="3754"/>
        <w:gridCol w:w="2320"/>
      </w:tblGrid>
      <w:tr w:rsidR="00812D19" w14:paraId="0D9EC263" w14:textId="77777777" w:rsidTr="00482D7D">
        <w:trPr>
          <w:trHeight w:val="542"/>
        </w:trPr>
        <w:tc>
          <w:tcPr>
            <w:tcW w:w="1403" w:type="dxa"/>
            <w:shd w:val="clear" w:color="auto" w:fill="FBD4B4"/>
            <w:vAlign w:val="center"/>
          </w:tcPr>
          <w:p w14:paraId="3C933284" w14:textId="77777777" w:rsidR="00812D19" w:rsidRPr="00137560" w:rsidRDefault="00812D19" w:rsidP="00185D31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420" w:type="dxa"/>
            <w:shd w:val="clear" w:color="auto" w:fill="FBD4B4"/>
            <w:vAlign w:val="center"/>
          </w:tcPr>
          <w:p w14:paraId="7605C220" w14:textId="77777777" w:rsidR="00812D19" w:rsidRPr="00137560" w:rsidRDefault="00812D19" w:rsidP="00185D31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543" w:type="dxa"/>
            <w:shd w:val="clear" w:color="auto" w:fill="FBD4B4"/>
            <w:vAlign w:val="bottom"/>
          </w:tcPr>
          <w:p w14:paraId="55F52D1A" w14:textId="77777777" w:rsidR="00812D19" w:rsidRPr="00137560" w:rsidRDefault="00812D19" w:rsidP="00185D31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9D01271" w14:textId="77777777" w:rsidR="00812D19" w:rsidRPr="00137560" w:rsidRDefault="00812D19" w:rsidP="00185D31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54" w:type="dxa"/>
            <w:shd w:val="clear" w:color="auto" w:fill="FBD4B4"/>
            <w:vAlign w:val="bottom"/>
          </w:tcPr>
          <w:p w14:paraId="7E604446" w14:textId="77777777" w:rsidR="00812D19" w:rsidRPr="00137560" w:rsidRDefault="00812D19" w:rsidP="00185D31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E283FB8" w14:textId="77777777" w:rsidR="00812D19" w:rsidRPr="00137560" w:rsidRDefault="00812D19" w:rsidP="00185D31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shd w:val="clear" w:color="auto" w:fill="FBD4B4"/>
            <w:vAlign w:val="center"/>
          </w:tcPr>
          <w:p w14:paraId="79214D48" w14:textId="77777777" w:rsidR="00812D19" w:rsidRPr="00137560" w:rsidRDefault="00812D19" w:rsidP="00185D31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326B2A" w14:paraId="6BC6E1AE" w14:textId="77777777" w:rsidTr="00482D7D">
        <w:trPr>
          <w:trHeight w:val="604"/>
        </w:trPr>
        <w:tc>
          <w:tcPr>
            <w:tcW w:w="1403" w:type="dxa"/>
            <w:vMerge w:val="restart"/>
            <w:shd w:val="clear" w:color="auto" w:fill="auto"/>
            <w:vAlign w:val="center"/>
          </w:tcPr>
          <w:p w14:paraId="31CD3B46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2A4BDC7" w14:textId="77777777" w:rsidR="00FD11AD" w:rsidRPr="00C91BF9" w:rsidRDefault="00FD11AD" w:rsidP="00FD11AD">
            <w:pPr>
              <w:jc w:val="center"/>
              <w:rPr>
                <w:rFonts w:eastAsia="Arial" w:cs="Calibri"/>
                <w:b/>
                <w:bCs/>
                <w:lang w:val="ms"/>
              </w:rPr>
            </w:pPr>
            <w:r w:rsidRPr="00C91BF9">
              <w:rPr>
                <w:rFonts w:eastAsia="Arial" w:cs="Calibri"/>
                <w:b/>
                <w:bCs/>
                <w:lang w:val="ms"/>
              </w:rPr>
              <w:t>6</w:t>
            </w:r>
          </w:p>
          <w:p w14:paraId="25115283" w14:textId="77777777" w:rsidR="00FD11AD" w:rsidRPr="00C91BF9" w:rsidRDefault="00FD11AD" w:rsidP="00FD11AD">
            <w:pPr>
              <w:jc w:val="center"/>
              <w:rPr>
                <w:rFonts w:eastAsia="Arial" w:cs="Calibri"/>
                <w:b/>
                <w:bCs/>
                <w:lang w:val="ms"/>
              </w:rPr>
            </w:pPr>
          </w:p>
          <w:p w14:paraId="1566AA22" w14:textId="24972F8D" w:rsidR="00326B2A" w:rsidRPr="00A84D92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C91BF9">
              <w:rPr>
                <w:rFonts w:eastAsia="Arial" w:cs="Calibri"/>
                <w:b/>
                <w:bCs/>
                <w:lang w:val="ms"/>
              </w:rPr>
              <w:t>Kump B: 24.3.2025-28.3.2025</w:t>
            </w: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BB27" w14:textId="77777777" w:rsidR="000F3EEC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TEMA 2 : </w:t>
            </w:r>
          </w:p>
          <w:p w14:paraId="4674774A" w14:textId="2F6AA1D8" w:rsidR="00326B2A" w:rsidRPr="00260BF7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>Hidup Sejahtera</w:t>
            </w:r>
          </w:p>
          <w:p w14:paraId="7D113C94" w14:textId="77777777" w:rsidR="00326B2A" w:rsidRPr="00260BF7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D81879A" w14:textId="17A5794A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>Unit 4 : Amalan Pemakanan Sihat</w:t>
            </w:r>
          </w:p>
          <w:p w14:paraId="242A7E60" w14:textId="77777777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23BBBFA" w14:textId="1956A569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4D3BFBB5" w14:textId="2EABFDB6" w:rsidR="00326B2A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3EEC">
              <w:rPr>
                <w:rFonts w:eastAsia="Arial Narrow" w:cs="Calibri"/>
                <w:sz w:val="22"/>
                <w:szCs w:val="22"/>
              </w:rPr>
              <w:t>Amalan Makan Malam</w:t>
            </w:r>
          </w:p>
          <w:p w14:paraId="0C73F36B" w14:textId="431627A6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Festival Makanan Sihat</w:t>
            </w:r>
          </w:p>
          <w:p w14:paraId="2C7E771A" w14:textId="1B3389FE" w:rsidR="000F3EEC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3EEC">
              <w:rPr>
                <w:rFonts w:eastAsia="Arial Narrow" w:cs="Calibri"/>
                <w:sz w:val="22"/>
                <w:szCs w:val="22"/>
              </w:rPr>
              <w:t>Snek Berkhasiat</w:t>
            </w:r>
          </w:p>
          <w:p w14:paraId="113423A7" w14:textId="1D4FD88E" w:rsidR="00326B2A" w:rsidRDefault="000F3EEC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F3EEC">
              <w:rPr>
                <w:rFonts w:eastAsia="Arial Narrow" w:cs="Calibri"/>
                <w:sz w:val="22"/>
                <w:szCs w:val="22"/>
              </w:rPr>
              <w:t>Sihat Macam Saya</w:t>
            </w:r>
          </w:p>
          <w:p w14:paraId="7AC28D0B" w14:textId="0F1EA131" w:rsidR="00482D7D" w:rsidRDefault="00482D7D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82D7D">
              <w:rPr>
                <w:rFonts w:eastAsia="Arial Narrow" w:cs="Calibri"/>
                <w:sz w:val="22"/>
                <w:szCs w:val="22"/>
              </w:rPr>
              <w:t>Pilihan Bijak</w:t>
            </w:r>
          </w:p>
          <w:p w14:paraId="1848696E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D01576F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7841930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684F4E5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9428585" w14:textId="77777777" w:rsidR="00A57742" w:rsidRPr="00920632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  <w:r w:rsidRPr="00920632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PENDIDIKAN SIVIK</w:t>
            </w:r>
          </w:p>
          <w:p w14:paraId="38093FF8" w14:textId="77777777" w:rsidR="00A57742" w:rsidRPr="00920632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  <w:r w:rsidRPr="00920632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BULAN: MAC</w:t>
            </w:r>
            <w:r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 xml:space="preserve"> (M6)</w:t>
            </w:r>
          </w:p>
          <w:p w14:paraId="55E7E236" w14:textId="77777777" w:rsidR="00A57742" w:rsidRPr="00920632" w:rsidRDefault="00A57742" w:rsidP="00A57742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</w:p>
          <w:p w14:paraId="7EFD4D5C" w14:textId="3BDE18A5" w:rsidR="00326B2A" w:rsidRDefault="00A57742" w:rsidP="00A5774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20632"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  <w:t>TEMA: BERTANGGUNGJAWAB</w:t>
            </w:r>
          </w:p>
          <w:p w14:paraId="568DAF84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49346C7" w14:textId="77777777" w:rsidR="00326B2A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7047A0A" w14:textId="77777777" w:rsidR="00326B2A" w:rsidRPr="00A84D92" w:rsidRDefault="00326B2A" w:rsidP="00326B2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0C60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1.1 Mendengar dan memberikan </w:t>
            </w:r>
          </w:p>
          <w:p w14:paraId="614F9557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       respons.</w:t>
            </w:r>
          </w:p>
          <w:p w14:paraId="45211BF9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23AF27B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>2.1 Asas membaca dan memahami</w:t>
            </w:r>
          </w:p>
          <w:p w14:paraId="4A75160D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8DBC180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</w:rPr>
              <w:t xml:space="preserve">3.2 Asas menulis </w:t>
            </w:r>
          </w:p>
          <w:p w14:paraId="719AF7A1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11394DD" w14:textId="77777777" w:rsidR="00C03704" w:rsidRDefault="00482D7D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482D7D">
              <w:rPr>
                <w:rFonts w:eastAsia="Arial Narrow" w:cs="Calibri"/>
                <w:sz w:val="22"/>
                <w:szCs w:val="22"/>
              </w:rPr>
              <w:t xml:space="preserve">4.1 Mengaplikasikan unsur keindahan </w:t>
            </w:r>
            <w:r w:rsidR="00C03704">
              <w:rPr>
                <w:rFonts w:eastAsia="Arial Narrow" w:cs="Calibri"/>
                <w:sz w:val="22"/>
                <w:szCs w:val="22"/>
              </w:rPr>
              <w:t xml:space="preserve">   </w:t>
            </w:r>
          </w:p>
          <w:p w14:paraId="0FBEFB5C" w14:textId="77777777" w:rsidR="00C03704" w:rsidRDefault="00C03704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      </w:t>
            </w:r>
            <w:r w:rsidR="00482D7D" w:rsidRPr="00482D7D">
              <w:rPr>
                <w:rFonts w:eastAsia="Arial Narrow" w:cs="Calibri"/>
                <w:sz w:val="22"/>
                <w:szCs w:val="22"/>
              </w:rPr>
              <w:t xml:space="preserve">dan kesantunan bahasa dalam </w:t>
            </w:r>
          </w:p>
          <w:p w14:paraId="611ADB2A" w14:textId="021FCBA9" w:rsidR="002642FC" w:rsidRDefault="00C03704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      </w:t>
            </w:r>
            <w:r w:rsidR="00482D7D" w:rsidRPr="00482D7D">
              <w:rPr>
                <w:rFonts w:eastAsia="Arial Narrow" w:cs="Calibri"/>
                <w:sz w:val="22"/>
                <w:szCs w:val="22"/>
              </w:rPr>
              <w:t>bahan sastera.</w:t>
            </w:r>
          </w:p>
          <w:p w14:paraId="7D706DF0" w14:textId="77777777" w:rsidR="00C03704" w:rsidRDefault="00C03704" w:rsidP="002642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579528D" w14:textId="77777777" w:rsidR="00C03704" w:rsidRPr="00C03704" w:rsidRDefault="00C03704" w:rsidP="00C0370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C03704">
              <w:rPr>
                <w:rFonts w:eastAsia="Arial Narrow" w:cs="Calibri"/>
                <w:sz w:val="22"/>
                <w:szCs w:val="22"/>
              </w:rPr>
              <w:t xml:space="preserve">5.1 Memahami fungsi dan </w:t>
            </w:r>
          </w:p>
          <w:p w14:paraId="2A60CBE2" w14:textId="77777777" w:rsidR="00C03704" w:rsidRPr="00C03704" w:rsidRDefault="00C03704" w:rsidP="00C0370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C03704">
              <w:rPr>
                <w:rFonts w:eastAsia="Arial Narrow" w:cs="Calibri"/>
                <w:sz w:val="22"/>
                <w:szCs w:val="22"/>
              </w:rPr>
              <w:t xml:space="preserve">       menggunakan golongan kata </w:t>
            </w:r>
          </w:p>
          <w:p w14:paraId="1070C81C" w14:textId="5E7A5CB7" w:rsidR="00C03704" w:rsidRPr="00A84D92" w:rsidRDefault="00C03704" w:rsidP="00C03704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C03704">
              <w:rPr>
                <w:rFonts w:eastAsia="Arial Narrow" w:cs="Calibri"/>
                <w:sz w:val="22"/>
                <w:szCs w:val="22"/>
              </w:rPr>
              <w:t xml:space="preserve">       mengikut konteks.</w:t>
            </w:r>
          </w:p>
          <w:p w14:paraId="2EBEA4FE" w14:textId="7CB20E83" w:rsidR="00326B2A" w:rsidRPr="00A84D92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FFD9E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>1.1.1 Mendengar, mengecam, memahami, dan menyebut dengan betul dan tepat;</w:t>
            </w:r>
          </w:p>
          <w:p w14:paraId="45117F86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i.  ayat tunggal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260BF7">
              <w:rPr>
                <w:rFonts w:eastAsia="Arial" w:cs="Calibri"/>
                <w:sz w:val="22"/>
                <w:szCs w:val="22"/>
              </w:rPr>
              <w:t>ii. ayat majmuk (ms.22)</w:t>
            </w:r>
          </w:p>
          <w:p w14:paraId="4B560B86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3F04F756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2.1.1 Membaca dengan sebutan yang betul dan intonasi yang sesuai;  </w:t>
            </w:r>
          </w:p>
          <w:p w14:paraId="3C91680C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 i.  ayat tunggal dan ayat majmuk (ms.23)</w:t>
            </w:r>
          </w:p>
          <w:p w14:paraId="31516AFA" w14:textId="77777777" w:rsidR="00326B2A" w:rsidRPr="00260BF7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1B81D1C3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 xml:space="preserve">3.1.1 Menulis secara mekanis menggunakan tulisan berangkai dalam bentuk;    </w:t>
            </w:r>
          </w:p>
          <w:p w14:paraId="5E58F09E" w14:textId="77777777" w:rsidR="00326B2A" w:rsidRDefault="00326B2A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260BF7">
              <w:rPr>
                <w:rFonts w:eastAsia="Arial" w:cs="Calibri"/>
                <w:sz w:val="22"/>
                <w:szCs w:val="22"/>
              </w:rPr>
              <w:t>iii.  frasa   (ms.24)</w:t>
            </w:r>
          </w:p>
          <w:p w14:paraId="23993431" w14:textId="77777777" w:rsidR="000F3EEC" w:rsidRDefault="000F3EEC" w:rsidP="00326B2A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619F402F" w14:textId="77777777" w:rsidR="000F3EEC" w:rsidRPr="000F3EEC" w:rsidRDefault="000F3EEC" w:rsidP="000F3EE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0F3EEC">
              <w:rPr>
                <w:rFonts w:eastAsia="Arial" w:cs="Calibri"/>
                <w:sz w:val="22"/>
                <w:szCs w:val="22"/>
              </w:rPr>
              <w:t>4.1.1 Bercerita dengan menggunakan gaya bahasa yang indah dan santun.</w:t>
            </w:r>
          </w:p>
          <w:p w14:paraId="46674030" w14:textId="4C1BADDA" w:rsidR="000F3EEC" w:rsidRDefault="000F3EEC" w:rsidP="000F3EE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>i</w:t>
            </w:r>
            <w:r w:rsidRPr="000F3EEC">
              <w:rPr>
                <w:rFonts w:eastAsia="Arial" w:cs="Calibri"/>
                <w:sz w:val="22"/>
                <w:szCs w:val="22"/>
              </w:rPr>
              <w:t>i.  bandingan semacam  (ms.25</w:t>
            </w:r>
            <w:r>
              <w:rPr>
                <w:rFonts w:eastAsia="Arial" w:cs="Calibri"/>
                <w:sz w:val="22"/>
                <w:szCs w:val="22"/>
              </w:rPr>
              <w:t>)</w:t>
            </w:r>
          </w:p>
          <w:p w14:paraId="0B5ADDA3" w14:textId="77777777" w:rsidR="00C03704" w:rsidRDefault="00C03704" w:rsidP="000F3EEC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</w:p>
          <w:p w14:paraId="62685B56" w14:textId="77777777" w:rsidR="00C03704" w:rsidRPr="00C03704" w:rsidRDefault="00C03704" w:rsidP="00C0370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03704">
              <w:rPr>
                <w:rFonts w:eastAsia="Arial" w:cs="Calibri"/>
                <w:sz w:val="22"/>
                <w:szCs w:val="22"/>
              </w:rPr>
              <w:t xml:space="preserve">5.1.2 Memahami dan menggunakan kata kerja mengikut konteks: </w:t>
            </w:r>
          </w:p>
          <w:p w14:paraId="5F2C02B8" w14:textId="03CE52FC" w:rsidR="00C03704" w:rsidRPr="00260BF7" w:rsidRDefault="00C03704" w:rsidP="00C03704">
            <w:pPr>
              <w:spacing w:line="0" w:lineRule="atLeast"/>
              <w:ind w:left="100"/>
              <w:rPr>
                <w:rFonts w:eastAsia="Arial" w:cs="Calibri"/>
                <w:sz w:val="22"/>
                <w:szCs w:val="22"/>
              </w:rPr>
            </w:pPr>
            <w:r w:rsidRPr="00C03704">
              <w:rPr>
                <w:rFonts w:eastAsia="Arial" w:cs="Calibri"/>
                <w:sz w:val="22"/>
                <w:szCs w:val="22"/>
              </w:rPr>
              <w:t>i. Kata kerja aktif transitif dan tak transitif (ms.26)</w:t>
            </w:r>
          </w:p>
          <w:p w14:paraId="60231D9A" w14:textId="141640F5" w:rsidR="00326B2A" w:rsidRPr="00A84D92" w:rsidRDefault="00326B2A" w:rsidP="002642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13A1" w14:textId="77777777" w:rsidR="000F3EEC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>Nilai</w:t>
            </w:r>
            <w:r w:rsidR="000F3EEC"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:  </w:t>
            </w:r>
          </w:p>
          <w:p w14:paraId="5E52F495" w14:textId="29E8A825" w:rsidR="00326B2A" w:rsidRPr="00260BF7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>Rasional, Menjaga Ke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sihatan, </w:t>
            </w:r>
          </w:p>
          <w:p w14:paraId="2F7DE8E6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3FD6F041" w14:textId="665D9130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KB – Mengecam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Menghubungkaitkan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  <w:r w:rsidR="00C03704" w:rsidRPr="00C03704">
              <w:rPr>
                <w:rFonts w:eastAsia="Arial Narrow" w:cs="Calibri"/>
                <w:sz w:val="22"/>
                <w:szCs w:val="22"/>
                <w:lang w:val="en-MY"/>
              </w:rPr>
              <w:t>Mengaplikasi</w:t>
            </w:r>
          </w:p>
          <w:p w14:paraId="0C5C9833" w14:textId="133DAB0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  </w:t>
            </w:r>
          </w:p>
          <w:p w14:paraId="57478B6E" w14:textId="5326D171" w:rsidR="00326B2A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KBAT – Menilai (Memberikan Alasan)</w:t>
            </w:r>
          </w:p>
          <w:p w14:paraId="292E7BA7" w14:textId="77777777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39CF6E2F" w14:textId="74EB8E28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KP – Verbal-linguistik</w:t>
            </w:r>
          </w:p>
          <w:p w14:paraId="7EDF39FA" w14:textId="77777777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65EE2BAF" w14:textId="5B0EA513" w:rsidR="000F3EEC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BCB – Bacaan Mekanis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  <w:r w:rsidRPr="000F3EEC">
              <w:rPr>
                <w:rFonts w:eastAsia="Arial Narrow" w:cs="Calibri"/>
                <w:sz w:val="22"/>
                <w:szCs w:val="22"/>
                <w:lang w:val="en-MY"/>
              </w:rPr>
              <w:t>Tulisan Mekanis</w:t>
            </w:r>
            <w:r>
              <w:rPr>
                <w:rFonts w:eastAsia="Arial Narrow" w:cs="Calibri"/>
                <w:sz w:val="22"/>
                <w:szCs w:val="22"/>
                <w:lang w:val="en-MY"/>
              </w:rPr>
              <w:t xml:space="preserve">, </w:t>
            </w:r>
          </w:p>
          <w:p w14:paraId="3C3D8BDF" w14:textId="77777777" w:rsidR="000F3EEC" w:rsidRPr="00260BF7" w:rsidRDefault="000F3EEC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</w:p>
          <w:p w14:paraId="6EBCEFEC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>Sistem Bahasa</w:t>
            </w:r>
          </w:p>
          <w:p w14:paraId="614D1F54" w14:textId="77777777" w:rsidR="00326B2A" w:rsidRPr="00260BF7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  <w:lang w:val="en-MY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  - penjodoh bilangan</w:t>
            </w:r>
          </w:p>
          <w:p w14:paraId="5E11CBDE" w14:textId="66B7B740" w:rsidR="00326B2A" w:rsidRPr="00A84D92" w:rsidRDefault="00326B2A" w:rsidP="00326B2A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260BF7">
              <w:rPr>
                <w:rFonts w:eastAsia="Arial Narrow" w:cs="Calibri"/>
                <w:sz w:val="22"/>
                <w:szCs w:val="22"/>
                <w:lang w:val="en-MY"/>
              </w:rPr>
              <w:t xml:space="preserve">  - bandingan semacam</w:t>
            </w:r>
          </w:p>
        </w:tc>
      </w:tr>
      <w:tr w:rsidR="009F65AE" w14:paraId="5F078B51" w14:textId="77777777" w:rsidTr="00482D7D">
        <w:trPr>
          <w:trHeight w:val="1504"/>
        </w:trPr>
        <w:tc>
          <w:tcPr>
            <w:tcW w:w="1403" w:type="dxa"/>
            <w:vMerge/>
            <w:shd w:val="clear" w:color="auto" w:fill="auto"/>
            <w:vAlign w:val="bottom"/>
          </w:tcPr>
          <w:p w14:paraId="47CCCED7" w14:textId="77777777" w:rsidR="009F65AE" w:rsidRPr="00A84D92" w:rsidRDefault="009F65AE" w:rsidP="009F65AE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420" w:type="dxa"/>
            <w:shd w:val="clear" w:color="auto" w:fill="auto"/>
          </w:tcPr>
          <w:p w14:paraId="414DD71C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62421B9F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1D2A836C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30085DA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461BB7D7" w14:textId="77777777" w:rsidR="009F65AE" w:rsidRPr="00BE1851" w:rsidRDefault="009F65AE" w:rsidP="009F65AE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16A85D32" w14:textId="5647D13E" w:rsidR="009F65AE" w:rsidRPr="009675FD" w:rsidRDefault="009F65AE" w:rsidP="009F65AE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Perabot Jalan Raya</w:t>
            </w:r>
          </w:p>
        </w:tc>
        <w:tc>
          <w:tcPr>
            <w:tcW w:w="3543" w:type="dxa"/>
            <w:shd w:val="clear" w:color="auto" w:fill="auto"/>
          </w:tcPr>
          <w:p w14:paraId="6DF3D0B5" w14:textId="4BCB9378" w:rsidR="009F65AE" w:rsidRPr="009675FD" w:rsidRDefault="009F65AE" w:rsidP="009F65AE">
            <w:pPr>
              <w:spacing w:line="0" w:lineRule="atLeast"/>
              <w:rPr>
                <w:rFonts w:eastAsia="Times New Roman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>2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 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Prasarana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jalan raya. (HP:PKJR)</w:t>
            </w:r>
          </w:p>
        </w:tc>
        <w:tc>
          <w:tcPr>
            <w:tcW w:w="3754" w:type="dxa"/>
            <w:shd w:val="clear" w:color="auto" w:fill="auto"/>
          </w:tcPr>
          <w:p w14:paraId="4CB42C93" w14:textId="77777777" w:rsidR="009F65AE" w:rsidRDefault="009F65AE" w:rsidP="009F65AE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" w:cs="Calibri"/>
                <w:color w:val="44546A" w:themeColor="text2"/>
                <w:sz w:val="22"/>
                <w:szCs w:val="22"/>
              </w:rPr>
              <w:t>2.</w:t>
            </w:r>
            <w:r>
              <w:rPr>
                <w:rFonts w:eastAsia="Arial" w:cs="Calibri"/>
                <w:color w:val="44546A" w:themeColor="text2"/>
                <w:sz w:val="22"/>
                <w:szCs w:val="22"/>
              </w:rPr>
              <w:t>2.3 Mendefinasi dan mengenal pasti perabot jalan raya</w:t>
            </w:r>
          </w:p>
          <w:p w14:paraId="7CDE19E2" w14:textId="192931AD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Pagar</w:t>
            </w:r>
          </w:p>
          <w:p w14:paraId="7A27A49D" w14:textId="77777777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Rel adang</w:t>
            </w:r>
          </w:p>
          <w:p w14:paraId="32B2DE41" w14:textId="77777777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Lampu jalan</w:t>
            </w:r>
          </w:p>
          <w:p w14:paraId="0B04027D" w14:textId="77777777" w:rsid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Pasu bunga</w:t>
            </w:r>
          </w:p>
          <w:p w14:paraId="4DB17E6B" w14:textId="2CBDDE40" w:rsidR="009F65AE" w:rsidRPr="009F65AE" w:rsidRDefault="009F65AE" w:rsidP="009F65AE">
            <w:pPr>
              <w:pStyle w:val="ListParagraph"/>
              <w:numPr>
                <w:ilvl w:val="0"/>
                <w:numId w:val="23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9F65AE">
              <w:rPr>
                <w:rFonts w:eastAsia="Arial" w:cs="Calibri"/>
                <w:color w:val="44546A" w:themeColor="text2"/>
                <w:sz w:val="22"/>
                <w:szCs w:val="22"/>
              </w:rPr>
              <w:t>Batas kebun</w:t>
            </w:r>
          </w:p>
        </w:tc>
        <w:tc>
          <w:tcPr>
            <w:tcW w:w="2320" w:type="dxa"/>
            <w:shd w:val="clear" w:color="auto" w:fill="auto"/>
          </w:tcPr>
          <w:p w14:paraId="7D099DC5" w14:textId="77777777" w:rsidR="009F65AE" w:rsidRPr="00BE1851" w:rsidRDefault="009F65AE" w:rsidP="009F65AE">
            <w:pPr>
              <w:spacing w:line="27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74F6924A" w14:textId="0919BD83" w:rsidR="009F65AE" w:rsidRPr="00BE1851" w:rsidRDefault="009F65AE" w:rsidP="009F65AE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m/s </w:t>
            </w:r>
            <w:r w:rsid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7</w:t>
            </w:r>
          </w:p>
          <w:p w14:paraId="0F3428A2" w14:textId="4D6E0CFE" w:rsidR="009F65AE" w:rsidRPr="00A26A26" w:rsidRDefault="009F65AE" w:rsidP="00A26A26">
            <w:pPr>
              <w:spacing w:line="225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 w:rsid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5</w:t>
            </w:r>
          </w:p>
        </w:tc>
      </w:tr>
      <w:tr w:rsidR="00F361A8" w14:paraId="795F6E10" w14:textId="77777777" w:rsidTr="00232B39">
        <w:trPr>
          <w:trHeight w:val="363"/>
        </w:trPr>
        <w:tc>
          <w:tcPr>
            <w:tcW w:w="1403" w:type="dxa"/>
            <w:shd w:val="clear" w:color="auto" w:fill="DEEAF6"/>
            <w:vAlign w:val="center"/>
          </w:tcPr>
          <w:p w14:paraId="5002E0A2" w14:textId="55A58CE5" w:rsidR="00F361A8" w:rsidRPr="00A84D92" w:rsidRDefault="00F361A8" w:rsidP="00F361A8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037" w:type="dxa"/>
            <w:gridSpan w:val="4"/>
            <w:shd w:val="clear" w:color="auto" w:fill="DEEAF6"/>
            <w:vAlign w:val="center"/>
          </w:tcPr>
          <w:p w14:paraId="4B1B0F6C" w14:textId="77777777" w:rsidR="00F361A8" w:rsidRDefault="00F361A8" w:rsidP="00F361A8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bCs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CUTI PERAYAAN HARI RAYA AIDILFITRI</w:t>
            </w:r>
          </w:p>
          <w:p w14:paraId="3AA8D0CF" w14:textId="682B8117" w:rsidR="00F361A8" w:rsidRPr="00BE1851" w:rsidRDefault="00F361A8" w:rsidP="00F361A8">
            <w:pPr>
              <w:spacing w:line="274" w:lineRule="exact"/>
              <w:ind w:left="80"/>
              <w:jc w:val="center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Kump A: 30.3.2025-3.4.2025, Kump B: 31.3.2025-4.4.2025</w:t>
            </w:r>
          </w:p>
        </w:tc>
      </w:tr>
    </w:tbl>
    <w:p w14:paraId="12CD2525" w14:textId="77777777" w:rsidR="00AB40BE" w:rsidRDefault="00AB40BE">
      <w:pPr>
        <w:spacing w:line="200" w:lineRule="exact"/>
        <w:rPr>
          <w:rFonts w:ascii="Times New Roman" w:eastAsia="Times New Roman" w:hAnsi="Times New Roman"/>
        </w:rPr>
      </w:pPr>
    </w:p>
    <w:p w14:paraId="58850576" w14:textId="77777777" w:rsidR="00757C27" w:rsidRDefault="00757C27">
      <w:pPr>
        <w:spacing w:line="200" w:lineRule="exact"/>
        <w:rPr>
          <w:rFonts w:ascii="Times New Roman" w:eastAsia="Times New Roman" w:hAnsi="Times New Roman"/>
        </w:rPr>
      </w:pPr>
    </w:p>
    <w:p w14:paraId="6FB08DFB" w14:textId="77777777" w:rsidR="00757C27" w:rsidRDefault="00757C27">
      <w:pPr>
        <w:spacing w:line="200" w:lineRule="exact"/>
        <w:rPr>
          <w:rFonts w:ascii="Times New Roman" w:eastAsia="Times New Roman" w:hAnsi="Times New Roman"/>
        </w:rPr>
      </w:pPr>
    </w:p>
    <w:p w14:paraId="3D56A1F7" w14:textId="77777777" w:rsidR="00812D19" w:rsidRDefault="00812D19">
      <w:pPr>
        <w:spacing w:line="250" w:lineRule="exact"/>
        <w:rPr>
          <w:rFonts w:ascii="Times New Roman" w:eastAsia="Times New Roman" w:hAnsi="Times New Roman"/>
        </w:rPr>
      </w:pPr>
    </w:p>
    <w:tbl>
      <w:tblPr>
        <w:tblW w:w="1344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85"/>
        <w:gridCol w:w="3643"/>
        <w:gridCol w:w="3557"/>
        <w:gridCol w:w="2380"/>
      </w:tblGrid>
      <w:tr w:rsidR="00F777C6" w14:paraId="03126749" w14:textId="77777777" w:rsidTr="00B61838">
        <w:trPr>
          <w:trHeight w:val="632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7B2D9C19" w14:textId="77777777" w:rsidR="005C4D09" w:rsidRPr="00137560" w:rsidRDefault="005C4D09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FCA5662" w14:textId="77777777" w:rsidR="005C4D09" w:rsidRPr="00137560" w:rsidRDefault="005C4D09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bottom"/>
          </w:tcPr>
          <w:p w14:paraId="3060A546" w14:textId="77777777" w:rsidR="005C4D09" w:rsidRPr="00137560" w:rsidRDefault="005C4D09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6B146B3" w14:textId="77777777" w:rsidR="005C4D09" w:rsidRPr="00137560" w:rsidRDefault="005C4D09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bottom"/>
          </w:tcPr>
          <w:p w14:paraId="59F1F374" w14:textId="77777777" w:rsidR="005C4D09" w:rsidRPr="00137560" w:rsidRDefault="005C4D09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2158C59" w14:textId="77777777" w:rsidR="005C4D09" w:rsidRPr="00137560" w:rsidRDefault="005C4D09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FB5F8B0" w14:textId="77777777" w:rsidR="005C4D09" w:rsidRPr="00137560" w:rsidRDefault="005C4D09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61838" w14:paraId="0E37F998" w14:textId="77777777" w:rsidTr="00A26A26">
        <w:trPr>
          <w:trHeight w:val="4572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B6705" w14:textId="77777777" w:rsidR="00FD11AD" w:rsidRDefault="00FD11AD" w:rsidP="00FD11AD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414283">
              <w:rPr>
                <w:b/>
                <w:sz w:val="22"/>
                <w:szCs w:val="22"/>
                <w:lang w:val="ms-MY"/>
              </w:rPr>
              <w:t>8</w:t>
            </w:r>
          </w:p>
          <w:p w14:paraId="77CBF764" w14:textId="77777777" w:rsidR="00FD11AD" w:rsidRPr="00414283" w:rsidRDefault="00FD11AD" w:rsidP="00FD11AD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36D43227" w14:textId="66DEA997" w:rsidR="00A57742" w:rsidRDefault="00FD11AD" w:rsidP="00FD11AD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  <w:r w:rsidRPr="00414283">
              <w:rPr>
                <w:b/>
                <w:sz w:val="22"/>
                <w:szCs w:val="22"/>
                <w:lang w:val="ms-MY"/>
              </w:rPr>
              <w:t>Kump B: 7.4.2025-11.4.2025</w:t>
            </w:r>
          </w:p>
          <w:p w14:paraId="0594CF6C" w14:textId="77777777" w:rsidR="00A57742" w:rsidRDefault="00A57742" w:rsidP="00A57742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38E62020" w14:textId="77777777" w:rsidR="00A57742" w:rsidRDefault="00A57742" w:rsidP="00A57742">
            <w:pPr>
              <w:spacing w:line="272" w:lineRule="exact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4A0546BC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9</w:t>
            </w:r>
          </w:p>
          <w:p w14:paraId="47778718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4D06237C" w14:textId="4F8673AB" w:rsidR="00B61838" w:rsidRPr="00A84D92" w:rsidRDefault="00FD11AD" w:rsidP="00FD11AD">
            <w:pPr>
              <w:spacing w:line="272" w:lineRule="exact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14.4.2025-18.4.2025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652A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TEMA 2 : Hidup Sejahtera</w:t>
            </w:r>
          </w:p>
          <w:p w14:paraId="25B3FEC9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54228AF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Unit 5 : Utamakan </w:t>
            </w:r>
          </w:p>
          <w:p w14:paraId="3570D284" w14:textId="561F75E0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               Kebersihan</w:t>
            </w:r>
          </w:p>
          <w:p w14:paraId="4448F263" w14:textId="77777777" w:rsid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D87910A" w14:textId="3650B32B" w:rsidR="00B61838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53A96ABF" w14:textId="505249A1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Tanganku Bersih</w:t>
            </w:r>
          </w:p>
          <w:p w14:paraId="3D8BDB06" w14:textId="33C49053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Haiwan Kesayangan Saya</w:t>
            </w:r>
          </w:p>
          <w:p w14:paraId="64F7D84F" w14:textId="66B42AA2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Kebersihan di dalam Tren</w:t>
            </w:r>
          </w:p>
          <w:p w14:paraId="793C568D" w14:textId="0561948E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Amalan Kebersihan</w:t>
            </w:r>
          </w:p>
          <w:p w14:paraId="33CF405D" w14:textId="060A63D9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Bersihnya Saya</w:t>
            </w:r>
          </w:p>
          <w:p w14:paraId="751AD221" w14:textId="02F62B29" w:rsidR="009675FD" w:rsidRDefault="009675FD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Restoran Idaman</w:t>
            </w:r>
          </w:p>
          <w:p w14:paraId="14D3F4A4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25D0069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4E584E6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42853B4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A200CAA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A929B4B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55C554D" w14:textId="77777777" w:rsidR="00B61838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832D86A" w14:textId="4A514639" w:rsidR="00B61838" w:rsidRPr="00A84D92" w:rsidRDefault="00B61838" w:rsidP="00B61838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D82" w14:textId="77777777" w:rsidR="00B61838" w:rsidRPr="00AB0691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4"/>
                <w:szCs w:val="4"/>
              </w:rPr>
            </w:pPr>
          </w:p>
          <w:p w14:paraId="1061075F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1.1 Mendengar dan memberikan </w:t>
            </w:r>
          </w:p>
          <w:p w14:paraId="75648241" w14:textId="77777777" w:rsidR="00B61838" w:rsidRPr="00701806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>respons</w:t>
            </w:r>
          </w:p>
          <w:p w14:paraId="2BE5E10A" w14:textId="77777777" w:rsidR="00B61838" w:rsidRPr="00110818" w:rsidRDefault="00B61838" w:rsidP="00B61838">
            <w:pPr>
              <w:spacing w:line="245" w:lineRule="exact"/>
              <w:rPr>
                <w:rFonts w:asciiTheme="minorHAnsi" w:eastAsia="Arial" w:hAnsiTheme="minorHAnsi" w:cs="Calibri"/>
                <w:sz w:val="6"/>
                <w:szCs w:val="6"/>
              </w:rPr>
            </w:pPr>
          </w:p>
          <w:p w14:paraId="2CF705FD" w14:textId="77777777" w:rsidR="00B61838" w:rsidRPr="00701806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>2.1 Asas membaca dan memahami</w:t>
            </w:r>
          </w:p>
          <w:p w14:paraId="1BAD8E15" w14:textId="77777777" w:rsidR="00B61838" w:rsidRPr="00701806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6C3086EE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3.2 Menulis perkataan, frasa, dan ayat </w:t>
            </w:r>
          </w:p>
          <w:p w14:paraId="663180FD" w14:textId="5EAE78EA" w:rsidR="00B61838" w:rsidRP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yang bermakna.</w:t>
            </w:r>
          </w:p>
          <w:p w14:paraId="142E56C9" w14:textId="77777777" w:rsidR="00B61838" w:rsidRPr="00701806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50C40D93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CB2608">
              <w:rPr>
                <w:rFonts w:asciiTheme="minorHAnsi" w:eastAsia="Arial" w:hAnsiTheme="minorHAnsi" w:cs="Calibri"/>
                <w:sz w:val="22"/>
                <w:szCs w:val="22"/>
              </w:rPr>
              <w:t xml:space="preserve">4.1 Mengaplikasikan unsur keindahan </w:t>
            </w:r>
          </w:p>
          <w:p w14:paraId="0C498EDB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CB2608">
              <w:rPr>
                <w:rFonts w:asciiTheme="minorHAnsi" w:eastAsia="Arial" w:hAnsiTheme="minorHAnsi" w:cs="Calibri"/>
                <w:sz w:val="22"/>
                <w:szCs w:val="22"/>
              </w:rPr>
              <w:t xml:space="preserve">dan kesantunan bahasa dalam </w:t>
            </w:r>
          </w:p>
          <w:p w14:paraId="7CFA21D9" w14:textId="77777777" w:rsidR="00B61838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</w:t>
            </w:r>
            <w:r w:rsidRPr="00CB2608">
              <w:rPr>
                <w:rFonts w:asciiTheme="minorHAnsi" w:eastAsia="Arial" w:hAnsiTheme="minorHAnsi" w:cs="Calibri"/>
                <w:sz w:val="22"/>
                <w:szCs w:val="22"/>
              </w:rPr>
              <w:t>bahan sastera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.</w:t>
            </w:r>
          </w:p>
          <w:p w14:paraId="22F18E2D" w14:textId="77777777" w:rsidR="00B61838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27E81011" w14:textId="77777777" w:rsidR="00B61838" w:rsidRPr="00327477" w:rsidRDefault="00B61838" w:rsidP="00B61838">
            <w:pPr>
              <w:rPr>
                <w:rFonts w:asciiTheme="minorHAnsi" w:eastAsia="Arial" w:hAnsiTheme="minorHAnsi"/>
                <w:color w:val="000000"/>
                <w:sz w:val="22"/>
                <w:szCs w:val="22"/>
              </w:rPr>
            </w:pPr>
            <w:r w:rsidRPr="00327477">
              <w:rPr>
                <w:rFonts w:asciiTheme="minorHAnsi" w:hAnsiTheme="minorHAnsi"/>
                <w:sz w:val="22"/>
                <w:szCs w:val="22"/>
              </w:rPr>
              <w:t xml:space="preserve">4.2  </w:t>
            </w:r>
            <w:r w:rsidRPr="00327477">
              <w:rPr>
                <w:rFonts w:asciiTheme="minorHAnsi" w:eastAsia="Arial" w:hAnsiTheme="minorHAnsi"/>
                <w:color w:val="000000"/>
                <w:sz w:val="22"/>
                <w:szCs w:val="22"/>
              </w:rPr>
              <w:t xml:space="preserve">Menghayati keindahan dan </w:t>
            </w:r>
          </w:p>
          <w:p w14:paraId="0CBD2D1A" w14:textId="77777777" w:rsidR="00B61838" w:rsidRPr="00327477" w:rsidRDefault="00B61838" w:rsidP="00B61838">
            <w:pPr>
              <w:rPr>
                <w:rFonts w:asciiTheme="minorHAnsi" w:eastAsia="Arial" w:hAnsiTheme="minorHAnsi"/>
                <w:color w:val="000000"/>
                <w:sz w:val="22"/>
                <w:szCs w:val="22"/>
              </w:rPr>
            </w:pPr>
            <w:r w:rsidRPr="00327477">
              <w:rPr>
                <w:rFonts w:asciiTheme="minorHAnsi" w:eastAsia="Arial" w:hAnsiTheme="minorHAnsi"/>
                <w:color w:val="000000"/>
                <w:sz w:val="22"/>
                <w:szCs w:val="22"/>
              </w:rPr>
              <w:t xml:space="preserve">        kesantunan bahasa dalam bahan</w:t>
            </w:r>
          </w:p>
          <w:p w14:paraId="5077F884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/>
                <w:color w:val="000000"/>
                <w:sz w:val="22"/>
                <w:szCs w:val="22"/>
              </w:rPr>
            </w:pPr>
            <w:r w:rsidRPr="00327477">
              <w:rPr>
                <w:rFonts w:asciiTheme="minorHAnsi" w:eastAsia="Arial" w:hAnsiTheme="minorHAnsi"/>
                <w:color w:val="000000"/>
                <w:sz w:val="22"/>
                <w:szCs w:val="22"/>
              </w:rPr>
              <w:t xml:space="preserve">        sastera.</w:t>
            </w:r>
          </w:p>
          <w:p w14:paraId="2585B107" w14:textId="77777777" w:rsidR="00B61838" w:rsidRDefault="00B61838" w:rsidP="00B61838">
            <w:pPr>
              <w:spacing w:line="0" w:lineRule="atLeast"/>
              <w:ind w:left="8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14E5218D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5.1 Memahami fungsi dan </w:t>
            </w:r>
          </w:p>
          <w:p w14:paraId="3544E70E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 xml:space="preserve">menggunakan golongan kata </w:t>
            </w:r>
          </w:p>
          <w:p w14:paraId="2F60CCD8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</w:t>
            </w:r>
            <w:r w:rsidRPr="00701806">
              <w:rPr>
                <w:rFonts w:asciiTheme="minorHAnsi" w:eastAsia="Arial" w:hAnsiTheme="minorHAnsi" w:cs="Calibri"/>
                <w:sz w:val="22"/>
                <w:szCs w:val="22"/>
              </w:rPr>
              <w:t>mengikut konteks.</w:t>
            </w:r>
          </w:p>
          <w:p w14:paraId="2F9F3C42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0AD775E3" w14:textId="6E982541" w:rsidR="00B61838" w:rsidRPr="00701806" w:rsidRDefault="00B61838" w:rsidP="00B61838">
            <w:pPr>
              <w:pStyle w:val="Default"/>
              <w:rPr>
                <w:rFonts w:asciiTheme="minorHAnsi" w:hAnsiTheme="minorHAnsi" w:cstheme="minorHAnsi"/>
                <w:bCs/>
                <w:color w:val="C00000"/>
                <w:sz w:val="22"/>
                <w:szCs w:val="22"/>
              </w:rPr>
            </w:pPr>
          </w:p>
          <w:p w14:paraId="1159470E" w14:textId="121D4DF2" w:rsidR="00B61838" w:rsidRPr="00A84D92" w:rsidRDefault="00B61838" w:rsidP="00B61838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80E" w14:textId="77777777" w:rsidR="00B61838" w:rsidRPr="00AB0691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4"/>
                <w:szCs w:val="4"/>
              </w:rPr>
            </w:pPr>
          </w:p>
          <w:p w14:paraId="0A3F212D" w14:textId="3126F7D2" w:rsidR="00B61838" w:rsidRPr="00327477" w:rsidRDefault="00B61838" w:rsidP="00B61838">
            <w:pPr>
              <w:pStyle w:val="NoSpacing"/>
            </w:pPr>
            <w:r w:rsidRPr="00327477">
              <w:t>1.1.1 Mendengar, mengecam, memahami, dan menyebut dengan betul dan tepat;</w:t>
            </w:r>
          </w:p>
          <w:p w14:paraId="32E88261" w14:textId="77777777" w:rsidR="00B61838" w:rsidRDefault="00B61838" w:rsidP="00B61838">
            <w:pPr>
              <w:spacing w:line="0" w:lineRule="atLeast"/>
              <w:ind w:left="100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327477"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  ii. ayat majmuk (ms.2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7</w:t>
            </w:r>
            <w:r w:rsidRPr="00327477">
              <w:rPr>
                <w:rFonts w:asciiTheme="minorHAnsi" w:eastAsia="Arial" w:hAnsiTheme="minorHAnsi" w:cs="Calibri"/>
                <w:sz w:val="22"/>
                <w:szCs w:val="22"/>
              </w:rPr>
              <w:t>)</w:t>
            </w:r>
          </w:p>
          <w:p w14:paraId="120130B9" w14:textId="77777777" w:rsidR="00525D04" w:rsidRDefault="00525D04" w:rsidP="00B61838">
            <w:pPr>
              <w:spacing w:line="0" w:lineRule="atLeast"/>
              <w:ind w:left="10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245C4D02" w14:textId="388BC6DC" w:rsidR="00B61838" w:rsidRPr="00327477" w:rsidRDefault="00B61838" w:rsidP="00B61838">
            <w:pPr>
              <w:spacing w:line="0" w:lineRule="atLeast"/>
              <w:rPr>
                <w:rFonts w:asciiTheme="minorHAnsi" w:eastAsia="Arial Narrow" w:hAnsiTheme="minorHAnsi" w:cs="Calibri"/>
                <w:sz w:val="22"/>
                <w:szCs w:val="22"/>
              </w:rPr>
            </w:pP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>2.1.1 Membaca dengan sebutan yang betul dan intonas</w:t>
            </w:r>
            <w:r w:rsidR="00525D04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i </w:t>
            </w: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yang sesuai;  </w:t>
            </w:r>
          </w:p>
          <w:p w14:paraId="040302A6" w14:textId="77777777" w:rsidR="00B61838" w:rsidRDefault="00B61838" w:rsidP="00B61838">
            <w:pPr>
              <w:spacing w:line="0" w:lineRule="atLeast"/>
              <w:ind w:left="100"/>
              <w:rPr>
                <w:rFonts w:asciiTheme="minorHAnsi" w:eastAsia="Arial Narrow" w:hAnsiTheme="minorHAnsi" w:cs="Calibri"/>
                <w:sz w:val="22"/>
                <w:szCs w:val="22"/>
              </w:rPr>
            </w:pP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         i</w:t>
            </w:r>
            <w:r>
              <w:rPr>
                <w:rFonts w:asciiTheme="minorHAnsi" w:eastAsia="Arial Narrow" w:hAnsiTheme="minorHAnsi" w:cs="Calibri"/>
                <w:sz w:val="22"/>
                <w:szCs w:val="22"/>
              </w:rPr>
              <w:t>i</w:t>
            </w: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.  </w:t>
            </w:r>
            <w:r>
              <w:rPr>
                <w:rFonts w:asciiTheme="minorHAnsi" w:eastAsia="Arial Narrow" w:hAnsiTheme="minorHAnsi" w:cs="Calibri"/>
                <w:sz w:val="22"/>
                <w:szCs w:val="22"/>
              </w:rPr>
              <w:t xml:space="preserve">perenggan </w:t>
            </w:r>
            <w:r w:rsidRPr="00327477">
              <w:rPr>
                <w:rFonts w:asciiTheme="minorHAnsi" w:eastAsia="Arial Narrow" w:hAnsiTheme="minorHAnsi" w:cs="Calibri"/>
                <w:sz w:val="22"/>
                <w:szCs w:val="22"/>
              </w:rPr>
              <w:t>(ms.2</w:t>
            </w:r>
            <w:r>
              <w:rPr>
                <w:rFonts w:asciiTheme="minorHAnsi" w:eastAsia="Arial Narrow" w:hAnsiTheme="minorHAnsi" w:cs="Calibri"/>
                <w:sz w:val="22"/>
                <w:szCs w:val="22"/>
              </w:rPr>
              <w:t>8)</w:t>
            </w:r>
          </w:p>
          <w:p w14:paraId="4C0EF951" w14:textId="77777777" w:rsidR="00525D04" w:rsidRDefault="00525D04" w:rsidP="00B61838">
            <w:pPr>
              <w:spacing w:line="0" w:lineRule="atLeast"/>
              <w:ind w:left="100"/>
              <w:rPr>
                <w:rFonts w:asciiTheme="minorHAnsi" w:eastAsia="Arial Narrow" w:hAnsiTheme="minorHAnsi" w:cs="Calibri"/>
                <w:sz w:val="22"/>
                <w:szCs w:val="22"/>
              </w:rPr>
            </w:pPr>
          </w:p>
          <w:p w14:paraId="02894145" w14:textId="77777777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>3.2.1 Membina dan menulis:</w:t>
            </w:r>
          </w:p>
          <w:p w14:paraId="442608B2" w14:textId="104E2D65" w:rsidR="00B61838" w:rsidRDefault="00B6183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    ii.  </w:t>
            </w: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perenggan </w:t>
            </w: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>(ms.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29</w:t>
            </w: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>)</w:t>
            </w:r>
          </w:p>
          <w:p w14:paraId="045E6A7C" w14:textId="77777777" w:rsidR="00166BB8" w:rsidRDefault="00166BB8" w:rsidP="00C03704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6C7DD2F9" w14:textId="67C1797C" w:rsidR="00525D04" w:rsidRPr="00327477" w:rsidRDefault="00166BB8" w:rsidP="00C03704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D0AAB">
              <w:rPr>
                <w:rFonts w:asciiTheme="minorHAnsi" w:eastAsia="Arial" w:hAnsiTheme="minorHAnsi" w:cs="Calibri"/>
                <w:sz w:val="22"/>
                <w:szCs w:val="22"/>
              </w:rPr>
              <w:t>4.2.1 Melafazkan pantun yang mengandungi bahasa yang indah dan menjelaskan maksud. (ms.</w:t>
            </w:r>
            <w:r>
              <w:rPr>
                <w:rFonts w:asciiTheme="minorHAnsi" w:eastAsia="Arial" w:hAnsiTheme="minorHAnsi" w:cs="Calibri"/>
                <w:sz w:val="22"/>
                <w:szCs w:val="22"/>
              </w:rPr>
              <w:t>30</w:t>
            </w:r>
            <w:r w:rsidRPr="00DD0AAB">
              <w:rPr>
                <w:rFonts w:asciiTheme="minorHAnsi" w:eastAsia="Arial" w:hAnsiTheme="minorHAnsi" w:cs="Calibri"/>
                <w:sz w:val="22"/>
                <w:szCs w:val="22"/>
              </w:rPr>
              <w:t>)</w:t>
            </w:r>
          </w:p>
          <w:p w14:paraId="5140F77B" w14:textId="77777777" w:rsidR="00166BB8" w:rsidRDefault="00166BB8" w:rsidP="00B6183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  <w:p w14:paraId="01872730" w14:textId="3527C1C2" w:rsidR="00B61838" w:rsidRPr="008112FF" w:rsidRDefault="00B61838" w:rsidP="00B61838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850B9">
              <w:rPr>
                <w:rFonts w:asciiTheme="minorHAnsi" w:eastAsia="Arial" w:hAnsiTheme="minorHAnsi" w:cs="Calibri"/>
                <w:sz w:val="22"/>
                <w:szCs w:val="22"/>
              </w:rPr>
              <w:t xml:space="preserve">5.1.2 </w:t>
            </w: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Memahami dan menggunakan kata kerja mengikut konteks: </w:t>
            </w:r>
          </w:p>
          <w:p w14:paraId="38F72006" w14:textId="77777777" w:rsidR="00B61838" w:rsidRDefault="00B61838" w:rsidP="00B61838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i. Kata kerja 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pasif</w:t>
            </w: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(ms.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31</w:t>
            </w:r>
            <w:r w:rsidRPr="008112FF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  <w:p w14:paraId="755D57A1" w14:textId="77777777" w:rsidR="00525D04" w:rsidRDefault="00525D04" w:rsidP="00B61838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  <w:p w14:paraId="733CEF91" w14:textId="77777777" w:rsidR="00166BB8" w:rsidRPr="00166BB8" w:rsidRDefault="00166BB8" w:rsidP="00166BB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 w:rsidRPr="00166BB8">
              <w:rPr>
                <w:rFonts w:asciiTheme="minorHAnsi" w:eastAsia="Arial" w:hAnsiTheme="minorHAnsi" w:cs="Calibri"/>
                <w:sz w:val="22"/>
                <w:szCs w:val="22"/>
              </w:rPr>
              <w:t xml:space="preserve">5.1.3 Memahami dan menggunakan kata adjektif mengikut konteks:   </w:t>
            </w:r>
          </w:p>
          <w:p w14:paraId="0548C790" w14:textId="0F29A6F4" w:rsidR="00B61838" w:rsidRDefault="00166BB8" w:rsidP="00166BB8">
            <w:pPr>
              <w:spacing w:line="0" w:lineRule="atLeast"/>
              <w:rPr>
                <w:rFonts w:asciiTheme="minorHAnsi" w:eastAsia="Arial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sz w:val="22"/>
                <w:szCs w:val="22"/>
              </w:rPr>
              <w:t xml:space="preserve">          </w:t>
            </w:r>
            <w:r w:rsidRPr="00166BB8">
              <w:rPr>
                <w:rFonts w:asciiTheme="minorHAnsi" w:eastAsia="Arial" w:hAnsiTheme="minorHAnsi" w:cs="Calibri"/>
                <w:sz w:val="22"/>
                <w:szCs w:val="22"/>
              </w:rPr>
              <w:t xml:space="preserve"> i.   jarak    (ms.32)</w:t>
            </w:r>
          </w:p>
          <w:p w14:paraId="23ED1A9C" w14:textId="06D24B01" w:rsidR="00B61838" w:rsidRPr="00A84D92" w:rsidRDefault="00B61838" w:rsidP="00525D04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697D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4AC6DA51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Nilai murni:</w:t>
            </w:r>
          </w:p>
          <w:p w14:paraId="49B243A5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Menjaga kebersihan</w:t>
            </w:r>
          </w:p>
          <w:p w14:paraId="56D9F232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22D5F87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KB : Menilai, menghubungkait</w:t>
            </w:r>
          </w:p>
          <w:p w14:paraId="71361594" w14:textId="673FA15F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 xml:space="preserve">       </w:t>
            </w:r>
          </w:p>
          <w:p w14:paraId="42E6D483" w14:textId="77777777" w:rsidR="00B61838" w:rsidRPr="00B61838" w:rsidRDefault="00B61838" w:rsidP="00B61838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417A5C69" w14:textId="2C738846" w:rsidR="00B61838" w:rsidRPr="00A84D92" w:rsidRDefault="00B61838" w:rsidP="00B61838">
            <w:pPr>
              <w:spacing w:line="272" w:lineRule="exact"/>
              <w:ind w:left="80"/>
              <w:rPr>
                <w:rFonts w:eastAsia="Arial Narrow" w:cs="Calibri"/>
                <w:sz w:val="22"/>
                <w:szCs w:val="22"/>
              </w:rPr>
            </w:pPr>
            <w:r w:rsidRPr="00B61838">
              <w:rPr>
                <w:rFonts w:eastAsia="Arial Narrow" w:cs="Calibri"/>
                <w:sz w:val="22"/>
                <w:szCs w:val="22"/>
              </w:rPr>
              <w:t>Kata kerja</w:t>
            </w:r>
          </w:p>
        </w:tc>
      </w:tr>
      <w:tr w:rsidR="00A26A26" w:rsidRPr="00A84D92" w14:paraId="37E8101F" w14:textId="77777777" w:rsidTr="00A26A26">
        <w:trPr>
          <w:trHeight w:val="541"/>
        </w:trPr>
        <w:tc>
          <w:tcPr>
            <w:tcW w:w="128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00B5" w14:textId="77777777" w:rsidR="00A26A26" w:rsidRPr="00A84D92" w:rsidRDefault="00A26A26" w:rsidP="00A26A26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0606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077AF7EA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1385767F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21F993E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1468E5B" w14:textId="77777777" w:rsidR="00A26A26" w:rsidRPr="00BE1851" w:rsidRDefault="00A26A26" w:rsidP="00A26A26">
            <w:pPr>
              <w:spacing w:line="0" w:lineRule="atLeast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3BFC181B" w14:textId="21B22349" w:rsidR="00A26A26" w:rsidRPr="00166BB8" w:rsidRDefault="00A26A26" w:rsidP="00A26A26">
            <w:pPr>
              <w:spacing w:line="272" w:lineRule="exac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Prasarana Jalan Raya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B4C6" w14:textId="2F5D2654" w:rsidR="00A26A26" w:rsidRPr="00166BB8" w:rsidRDefault="00A26A26" w:rsidP="00A26A26">
            <w:pPr>
              <w:spacing w:line="0" w:lineRule="atLeast"/>
              <w:ind w:left="80"/>
              <w:rPr>
                <w:rFonts w:eastAsia="Arial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>2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 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Prasarana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jalan raya. (HP:PKJR)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2555" w14:textId="7DB98461" w:rsidR="00A26A26" w:rsidRPr="00A26A26" w:rsidRDefault="00A26A26" w:rsidP="00A26A26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" w:cs="Calibri"/>
                <w:color w:val="44546A" w:themeColor="text2"/>
                <w:sz w:val="22"/>
                <w:szCs w:val="22"/>
              </w:rPr>
              <w:t>2.2.3 Menerangkan kegunaan perabot jalan raya dan impaknya terhadap keselamatan pengguna jalan raya.</w:t>
            </w:r>
          </w:p>
          <w:p w14:paraId="55702EEF" w14:textId="4C51F354" w:rsidR="00A26A26" w:rsidRPr="00A26A26" w:rsidRDefault="00A26A26" w:rsidP="00A26A26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55B31" w14:textId="77777777" w:rsidR="00A26A26" w:rsidRPr="00A26A26" w:rsidRDefault="00A26A26" w:rsidP="00A26A26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6D4854DE" w14:textId="5663C38E" w:rsidR="00A26A26" w:rsidRPr="00A26A26" w:rsidRDefault="00A26A26" w:rsidP="00A26A26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BAM m/s 8</w:t>
            </w:r>
          </w:p>
          <w:p w14:paraId="0AECC256" w14:textId="7C068638" w:rsidR="00A26A26" w:rsidRPr="00A26A26" w:rsidRDefault="00A26A26" w:rsidP="00A26A26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6</w:t>
            </w:r>
          </w:p>
        </w:tc>
      </w:tr>
    </w:tbl>
    <w:p w14:paraId="5CBF358C" w14:textId="77777777" w:rsidR="00A03023" w:rsidRDefault="00A03023">
      <w:pPr>
        <w:rPr>
          <w:rFonts w:ascii="Times New Roman" w:eastAsia="Times New Roman" w:hAnsi="Times New Roman"/>
          <w:sz w:val="15"/>
        </w:rPr>
      </w:pPr>
    </w:p>
    <w:p w14:paraId="2E763638" w14:textId="77777777" w:rsidR="003C0177" w:rsidRDefault="003C0177">
      <w:pPr>
        <w:rPr>
          <w:rFonts w:ascii="Times New Roman" w:eastAsia="Times New Roman" w:hAnsi="Times New Roman"/>
          <w:sz w:val="15"/>
        </w:rPr>
      </w:pPr>
    </w:p>
    <w:p w14:paraId="080ACD93" w14:textId="77777777" w:rsidR="003C0177" w:rsidRDefault="003C0177">
      <w:pPr>
        <w:rPr>
          <w:rFonts w:ascii="Times New Roman" w:eastAsia="Times New Roman" w:hAnsi="Times New Roman"/>
          <w:sz w:val="15"/>
        </w:rPr>
      </w:pPr>
    </w:p>
    <w:p w14:paraId="217D41F7" w14:textId="77777777" w:rsidR="003C0177" w:rsidRDefault="003C0177">
      <w:pPr>
        <w:rPr>
          <w:rFonts w:ascii="Times New Roman" w:eastAsia="Times New Roman" w:hAnsi="Times New Roman"/>
          <w:sz w:val="15"/>
        </w:rPr>
      </w:pPr>
    </w:p>
    <w:p w14:paraId="734F3A3D" w14:textId="77777777" w:rsidR="00A57742" w:rsidRDefault="00A57742">
      <w:pPr>
        <w:rPr>
          <w:rFonts w:ascii="Times New Roman" w:eastAsia="Times New Roman" w:hAnsi="Times New Roman"/>
          <w:sz w:val="15"/>
        </w:rPr>
      </w:pPr>
    </w:p>
    <w:p w14:paraId="2300AE37" w14:textId="77777777" w:rsidR="005A797A" w:rsidRDefault="005A797A">
      <w:pPr>
        <w:rPr>
          <w:rFonts w:ascii="Times New Roman" w:eastAsia="Times New Roman" w:hAnsi="Times New Roman"/>
          <w:sz w:val="15"/>
        </w:rPr>
      </w:pPr>
    </w:p>
    <w:p w14:paraId="08A4ED1E" w14:textId="77777777" w:rsidR="00BD73B3" w:rsidRDefault="00BD73B3">
      <w:pPr>
        <w:rPr>
          <w:rFonts w:ascii="Times New Roman" w:eastAsia="Times New Roman" w:hAnsi="Times New Roman"/>
          <w:sz w:val="15"/>
        </w:rPr>
        <w:sectPr w:rsidR="00BD73B3" w:rsidSect="009A38DB">
          <w:pgSz w:w="15840" w:h="12240" w:orient="landscape"/>
          <w:pgMar w:top="717" w:right="1080" w:bottom="953" w:left="1320" w:header="0" w:footer="0" w:gutter="0"/>
          <w:cols w:space="0" w:equalWidth="0">
            <w:col w:w="13440"/>
          </w:cols>
          <w:docGrid w:linePitch="360"/>
        </w:sect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4111"/>
        <w:gridCol w:w="1973"/>
      </w:tblGrid>
      <w:tr w:rsidR="00F777C6" w14:paraId="3957AD98" w14:textId="77777777" w:rsidTr="005A797A">
        <w:trPr>
          <w:trHeight w:val="231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A2959C3" w14:textId="77777777" w:rsidR="005C4D09" w:rsidRPr="00137560" w:rsidRDefault="005C4D09" w:rsidP="005A797A">
            <w:pPr>
              <w:jc w:val="center"/>
              <w:rPr>
                <w:rFonts w:eastAsia="Times New Roman" w:cs="Calibri"/>
                <w:sz w:val="24"/>
              </w:rPr>
            </w:pPr>
            <w:bookmarkStart w:id="2" w:name="page4"/>
            <w:bookmarkEnd w:id="2"/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F655AB7" w14:textId="77777777" w:rsidR="005C4D09" w:rsidRPr="00137560" w:rsidRDefault="005C4D09" w:rsidP="005A797A">
            <w:pPr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E560641" w14:textId="77777777" w:rsidR="005C4D09" w:rsidRPr="00137560" w:rsidRDefault="005C4D09" w:rsidP="005A797A">
            <w:pPr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53ADB68" w14:textId="77777777" w:rsidR="005C4D09" w:rsidRPr="00137560" w:rsidRDefault="005C4D09" w:rsidP="005A797A">
            <w:pPr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DFFFEEB" w14:textId="77777777" w:rsidR="005C4D09" w:rsidRPr="00137560" w:rsidRDefault="005C4D09" w:rsidP="005A797A">
            <w:pPr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0E36AEA" w14:textId="77777777" w:rsidR="005C4D09" w:rsidRPr="00137560" w:rsidRDefault="005C4D09" w:rsidP="005A797A">
            <w:pPr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F898246" w14:textId="77777777" w:rsidR="005C4D09" w:rsidRPr="00137560" w:rsidRDefault="005C4D09" w:rsidP="005A797A">
            <w:pPr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C21BA" w14:paraId="2A1EF3C5" w14:textId="77777777" w:rsidTr="009675FD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37B1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9</w:t>
            </w:r>
          </w:p>
          <w:p w14:paraId="2A1663D5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3800B6C0" w14:textId="77777777" w:rsidR="00FD11AD" w:rsidRPr="00C91BF9" w:rsidRDefault="00FD11AD" w:rsidP="00FD11AD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14.4.2025-18.4.2025</w:t>
            </w:r>
          </w:p>
          <w:p w14:paraId="0E6FAB76" w14:textId="77777777" w:rsidR="00FD11AD" w:rsidRPr="00C91BF9" w:rsidRDefault="00FD11AD" w:rsidP="00FD11AD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6D117AD2" w14:textId="77777777" w:rsidR="00FD11AD" w:rsidRPr="0073767D" w:rsidRDefault="00FD11AD" w:rsidP="00FD11AD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52A1C9E4" w14:textId="77777777" w:rsidR="00FD11AD" w:rsidRPr="0073767D" w:rsidRDefault="00FD11AD" w:rsidP="00FD11AD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3CB168F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  <w:r w:rsidRPr="00C91BF9">
              <w:rPr>
                <w:rFonts w:cs="Calibri"/>
                <w:b/>
              </w:rPr>
              <w:t>10</w:t>
            </w:r>
          </w:p>
          <w:p w14:paraId="412D208D" w14:textId="77777777" w:rsidR="00FD11AD" w:rsidRPr="00C91BF9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34EE66AB" w14:textId="7B468854" w:rsidR="000C21BA" w:rsidRPr="00A84D92" w:rsidRDefault="00FD11AD" w:rsidP="00FD11AD">
            <w:pPr>
              <w:jc w:val="center"/>
              <w:rPr>
                <w:rFonts w:eastAsia="Arial Narrow" w:cs="Calibri"/>
                <w:sz w:val="22"/>
                <w:szCs w:val="22"/>
              </w:rPr>
            </w:pPr>
            <w:r w:rsidRPr="00C91BF9">
              <w:rPr>
                <w:rFonts w:cs="Calibri"/>
                <w:b/>
              </w:rPr>
              <w:t>Kump B: 21.4.2025-25.4.2025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A5EBB9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TEMA 2 : Hidup Sejahtera</w:t>
            </w:r>
          </w:p>
          <w:p w14:paraId="2851193C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C98F107" w14:textId="4A41E48B" w:rsidR="000C21BA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Unit 6 : Sihat dan Cergas</w:t>
            </w:r>
          </w:p>
          <w:p w14:paraId="526368F7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2A2CDD7" w14:textId="7A7B9629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1AF0ABC4" w14:textId="555009B2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Jadual Kecergasan</w:t>
            </w:r>
          </w:p>
          <w:p w14:paraId="239EDA37" w14:textId="02B807C2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Seronoknya Beriadah</w:t>
            </w:r>
          </w:p>
          <w:p w14:paraId="63110BA9" w14:textId="506DAD06" w:rsidR="009675FD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Karnival Warga Sihat</w:t>
            </w:r>
          </w:p>
          <w:p w14:paraId="5E8A68BA" w14:textId="50954918" w:rsidR="00765885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Jom Berjoging</w:t>
            </w:r>
          </w:p>
          <w:p w14:paraId="646EA468" w14:textId="5742CBBC" w:rsidR="00C10E46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C10E46">
              <w:rPr>
                <w:rFonts w:eastAsia="Arial Narrow" w:cs="Calibri"/>
                <w:sz w:val="22"/>
                <w:szCs w:val="22"/>
              </w:rPr>
              <w:t>Saya Cergas</w:t>
            </w:r>
          </w:p>
          <w:p w14:paraId="5ABA2407" w14:textId="33B15FD1" w:rsidR="00C10E46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Sehari di Pantai</w:t>
            </w:r>
          </w:p>
          <w:p w14:paraId="4ABEBA40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1FC0005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B998055" w14:textId="77777777" w:rsidR="000C21BA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ADCFF6B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2B3F6ABD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3AEE9759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6E30FE22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68923F28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4D8DD572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5542502D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6C0ABF69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735E2304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7D7244AA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23C12379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437A9A38" w14:textId="77777777" w:rsidR="000C21BA" w:rsidRDefault="000C21BA" w:rsidP="005A797A">
            <w:pPr>
              <w:rPr>
                <w:rFonts w:eastAsia="Arial Narrow" w:cs="Calibri"/>
                <w:sz w:val="22"/>
                <w:szCs w:val="22"/>
              </w:rPr>
            </w:pPr>
          </w:p>
          <w:p w14:paraId="7E3DEB4D" w14:textId="6E0A9248" w:rsidR="000C21BA" w:rsidRPr="00A84D92" w:rsidRDefault="000C21BA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5383A8" w14:textId="77BFA3EA" w:rsidR="00833DEC" w:rsidRPr="00833DEC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49EE7FE6" w14:textId="77777777" w:rsid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respons.</w:t>
            </w:r>
          </w:p>
          <w:p w14:paraId="148C85B8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5DAD796A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37F79E55" w14:textId="77777777" w:rsidR="00765885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menaakul bahan grafik d</w:t>
            </w:r>
            <w:r w:rsidR="00765885">
              <w:rPr>
                <w:rFonts w:eastAsia="Arial" w:cs="Calibri"/>
                <w:sz w:val="22"/>
                <w:szCs w:val="22"/>
              </w:rPr>
              <w:t xml:space="preserve">an     </w:t>
            </w:r>
          </w:p>
          <w:p w14:paraId="1EBC37DA" w14:textId="7248070C" w:rsidR="00833DEC" w:rsidRDefault="00765885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>bukan grafik.</w:t>
            </w:r>
          </w:p>
          <w:p w14:paraId="0F6D2D69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41918BEC" w14:textId="77777777" w:rsidR="00765885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3.2 Menulis perkataan, frasa, dan </w:t>
            </w:r>
          </w:p>
          <w:p w14:paraId="57FD55E0" w14:textId="67F05BA2" w:rsidR="00833DEC" w:rsidRDefault="00765885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>ayat yang bermakna.</w:t>
            </w:r>
          </w:p>
          <w:p w14:paraId="79962E64" w14:textId="77777777" w:rsid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6A84733B" w14:textId="77777777" w:rsidR="006F1792" w:rsidRDefault="003A28BD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3A28BD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  <w:r w:rsidR="006F1792">
              <w:rPr>
                <w:rFonts w:eastAsia="Arial" w:cs="Calibri"/>
                <w:sz w:val="22"/>
                <w:szCs w:val="22"/>
              </w:rPr>
              <w:t xml:space="preserve">   </w:t>
            </w:r>
          </w:p>
          <w:p w14:paraId="4B1E7AA0" w14:textId="77777777" w:rsidR="006F1792" w:rsidRDefault="006F1792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 xml:space="preserve">dengan menyerapkan keindahan </w:t>
            </w:r>
          </w:p>
          <w:p w14:paraId="00B5EF9B" w14:textId="77777777" w:rsidR="006F1792" w:rsidRDefault="006F1792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 xml:space="preserve">dan kesantunan bahasa serta </w:t>
            </w:r>
          </w:p>
          <w:p w14:paraId="01C4B3AE" w14:textId="77777777" w:rsidR="006F1792" w:rsidRDefault="006F1792" w:rsidP="005A797A">
            <w:pPr>
              <w:ind w:left="80"/>
            </w:pPr>
            <w:r>
              <w:rPr>
                <w:rFonts w:eastAsia="Arial" w:cs="Calibri"/>
                <w:sz w:val="22"/>
                <w:szCs w:val="22"/>
              </w:rPr>
              <w:t xml:space="preserve">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>mempersembahkannya secara</w:t>
            </w:r>
            <w:r w:rsidR="003A28BD">
              <w:t xml:space="preserve"> </w:t>
            </w:r>
          </w:p>
          <w:p w14:paraId="4F4CBD02" w14:textId="69BDEC32" w:rsidR="003A28BD" w:rsidRDefault="006F1792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>
              <w:t xml:space="preserve">        </w:t>
            </w:r>
            <w:r w:rsidR="003A28BD" w:rsidRPr="003A28BD">
              <w:rPr>
                <w:rFonts w:eastAsia="Arial" w:cs="Calibri"/>
                <w:sz w:val="22"/>
                <w:szCs w:val="22"/>
              </w:rPr>
              <w:t>kreatif.</w:t>
            </w:r>
          </w:p>
          <w:p w14:paraId="52538875" w14:textId="77777777" w:rsidR="003A28BD" w:rsidRPr="00833DEC" w:rsidRDefault="003A28BD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2CD4653E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6B3CC075" w14:textId="77777777" w:rsidR="00833DEC" w:rsidRPr="00833DEC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20F7BCAE" w14:textId="14B0268B" w:rsidR="000C21BA" w:rsidRPr="00A84D92" w:rsidRDefault="00833DEC" w:rsidP="005A797A">
            <w:pPr>
              <w:ind w:left="80"/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      mengikut konteks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A210D" w14:textId="2A1EB983" w:rsidR="00833DEC" w:rsidRPr="00833DEC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4982D4E0" w14:textId="67422CF0" w:rsid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33DEC">
              <w:rPr>
                <w:rFonts w:eastAsia="Arial" w:cs="Calibri"/>
                <w:sz w:val="22"/>
                <w:szCs w:val="22"/>
              </w:rPr>
              <w:t>i. soalan bertumpu  (ms.33)</w:t>
            </w:r>
          </w:p>
          <w:p w14:paraId="0D5ED22C" w14:textId="77777777" w:rsidR="00833DEC" w:rsidRPr="005A797A" w:rsidRDefault="00833DEC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3B2D779B" w14:textId="553FC1B9" w:rsidR="00833DEC" w:rsidRP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833DEC">
              <w:rPr>
                <w:rFonts w:eastAsia="Arial" w:cs="Calibri"/>
                <w:sz w:val="22"/>
                <w:szCs w:val="22"/>
              </w:rPr>
              <w:t>2.2.1  Membaca,memahami dan</w:t>
            </w: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833DEC">
              <w:rPr>
                <w:rFonts w:eastAsia="Arial" w:cs="Calibri"/>
                <w:sz w:val="22"/>
                <w:szCs w:val="22"/>
              </w:rPr>
              <w:t>mengecam;</w:t>
            </w:r>
          </w:p>
          <w:p w14:paraId="5A52542B" w14:textId="6A08D41E" w:rsid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 iii.  teks  (ms.34)</w:t>
            </w:r>
          </w:p>
          <w:p w14:paraId="7E71AE02" w14:textId="77777777" w:rsidR="00833DEC" w:rsidRPr="005A797A" w:rsidRDefault="00833DEC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2CE4FA86" w14:textId="77777777" w:rsidR="00833DEC" w:rsidRDefault="00833DEC" w:rsidP="005A797A">
            <w:pPr>
              <w:rPr>
                <w:rFonts w:eastAsia="Arial" w:cs="Calibri"/>
                <w:sz w:val="22"/>
                <w:szCs w:val="22"/>
              </w:rPr>
            </w:pPr>
            <w:r w:rsidRPr="00833DEC">
              <w:rPr>
                <w:rFonts w:eastAsia="Arial" w:cs="Calibri"/>
                <w:sz w:val="22"/>
                <w:szCs w:val="22"/>
              </w:rPr>
              <w:t xml:space="preserve">3.2.2 Menghasilkan jawapan pemahaman berdasarkan soalan:      </w:t>
            </w:r>
          </w:p>
          <w:p w14:paraId="2CAB7663" w14:textId="72B05983" w:rsidR="00833DEC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="00833DEC" w:rsidRPr="00833DEC">
              <w:rPr>
                <w:rFonts w:eastAsia="Arial" w:cs="Calibri"/>
                <w:sz w:val="22"/>
                <w:szCs w:val="22"/>
              </w:rPr>
              <w:t>i.  bertumpu  (ms.35)</w:t>
            </w:r>
          </w:p>
          <w:p w14:paraId="75A228B3" w14:textId="77777777" w:rsidR="00833DEC" w:rsidRPr="005A797A" w:rsidRDefault="00833DEC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0D42C505" w14:textId="4ED0217C" w:rsidR="00D30830" w:rsidRP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 :</w:t>
            </w:r>
          </w:p>
          <w:p w14:paraId="3F379472" w14:textId="58EA8468" w:rsidR="00833DEC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pantun empat kerat  (ms.36)</w:t>
            </w:r>
          </w:p>
          <w:p w14:paraId="5CA60619" w14:textId="77777777" w:rsidR="00D30830" w:rsidRPr="005A797A" w:rsidRDefault="00D30830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175AF4B8" w14:textId="77777777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5.1.3 Memahami dan menggunakan kata adjektif mengikut konteks:    </w:t>
            </w:r>
          </w:p>
          <w:p w14:paraId="48E4FE78" w14:textId="34FE3599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ii.   ukuran   (ms.37)</w:t>
            </w:r>
          </w:p>
          <w:p w14:paraId="7BC31C6C" w14:textId="77777777" w:rsidR="00D30830" w:rsidRPr="005A797A" w:rsidRDefault="00D30830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563A8341" w14:textId="474B2A7C" w:rsidR="00D30830" w:rsidRP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5.1.3 Memahami dan menggunakan kata adjektif mengikut konteks: </w:t>
            </w:r>
          </w:p>
          <w:p w14:paraId="4B6F6A40" w14:textId="0299264A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iii.   pancaindera    (ms.38)</w:t>
            </w:r>
          </w:p>
          <w:p w14:paraId="56F35F76" w14:textId="77777777" w:rsidR="00D30830" w:rsidRPr="005A797A" w:rsidRDefault="00D30830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5DFCA945" w14:textId="77777777" w:rsidR="00D30830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  </w:t>
            </w:r>
          </w:p>
          <w:p w14:paraId="0B24EB1F" w14:textId="77777777" w:rsidR="000C21BA" w:rsidRDefault="00D30830" w:rsidP="005A797A">
            <w:pPr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iii.  kata arah  (ms.37)</w:t>
            </w:r>
          </w:p>
          <w:p w14:paraId="5B632F6C" w14:textId="77777777" w:rsidR="00C10E46" w:rsidRPr="005A797A" w:rsidRDefault="00C10E46" w:rsidP="005A797A">
            <w:pPr>
              <w:rPr>
                <w:rFonts w:eastAsia="Arial" w:cs="Calibri"/>
                <w:sz w:val="12"/>
                <w:szCs w:val="12"/>
              </w:rPr>
            </w:pPr>
          </w:p>
          <w:p w14:paraId="79D96EBB" w14:textId="77777777" w:rsidR="00C10E46" w:rsidRPr="00C10E46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 w:rsidRPr="00C10E46">
              <w:rPr>
                <w:rFonts w:eastAsia="Arial" w:cs="Calibri"/>
                <w:sz w:val="22"/>
                <w:szCs w:val="22"/>
              </w:rPr>
              <w:t>Pemulihan,pengayaan dan pengukuhan(Buku Aktiviti Jilid 1 ms.37-39)</w:t>
            </w:r>
          </w:p>
          <w:p w14:paraId="2579EA28" w14:textId="77777777" w:rsidR="00C10E46" w:rsidRPr="00C10E46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 w:rsidRPr="00C10E46">
              <w:rPr>
                <w:rFonts w:eastAsia="Arial" w:cs="Calibri"/>
                <w:sz w:val="22"/>
                <w:szCs w:val="22"/>
              </w:rPr>
              <w:t>Penilaian 1 (Buku Aktiviti Jilid 1 ms.42-43)</w:t>
            </w:r>
          </w:p>
          <w:p w14:paraId="6CA583C7" w14:textId="5118BB80" w:rsidR="00C10E46" w:rsidRPr="00A84D92" w:rsidRDefault="00C10E46" w:rsidP="005A797A">
            <w:pPr>
              <w:rPr>
                <w:rFonts w:eastAsia="Arial" w:cs="Calibri"/>
                <w:sz w:val="22"/>
                <w:szCs w:val="22"/>
              </w:rPr>
            </w:pPr>
            <w:r w:rsidRPr="00C10E46">
              <w:rPr>
                <w:rFonts w:eastAsia="Arial" w:cs="Calibri"/>
                <w:sz w:val="22"/>
                <w:szCs w:val="22"/>
              </w:rPr>
              <w:t>Penilaian 2 (Buku Teks ms.39)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43631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Nilai murni:</w:t>
            </w:r>
          </w:p>
          <w:p w14:paraId="314B55DE" w14:textId="23AB2210" w:rsid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Rasional</w:t>
            </w:r>
            <w:r w:rsidR="009675FD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9675FD" w:rsidRPr="009675FD">
              <w:rPr>
                <w:rFonts w:eastAsia="Arial Narrow" w:cs="Calibri"/>
                <w:sz w:val="22"/>
                <w:szCs w:val="22"/>
              </w:rPr>
              <w:t>Menghargai Kesihatan</w:t>
            </w:r>
          </w:p>
          <w:p w14:paraId="5AF93784" w14:textId="4CA9168A" w:rsidR="00765885" w:rsidRP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Menjaga Kesihatan</w:t>
            </w:r>
          </w:p>
          <w:p w14:paraId="3229EFC1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DDF8B3E" w14:textId="76EC00FB" w:rsid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KBT </w:t>
            </w:r>
            <w:r w:rsidR="00833DEC" w:rsidRPr="00833DEC">
              <w:rPr>
                <w:rFonts w:eastAsia="Arial Narrow" w:cs="Calibri"/>
                <w:sz w:val="22"/>
                <w:szCs w:val="22"/>
              </w:rPr>
              <w:t xml:space="preserve">KB : </w:t>
            </w:r>
            <w:r w:rsidR="009675FD">
              <w:rPr>
                <w:rFonts w:eastAsia="Arial Narrow" w:cs="Calibri"/>
                <w:sz w:val="22"/>
                <w:szCs w:val="22"/>
              </w:rPr>
              <w:t>M</w:t>
            </w:r>
            <w:r w:rsidR="00833DEC" w:rsidRPr="00833DEC">
              <w:rPr>
                <w:rFonts w:eastAsia="Arial Narrow" w:cs="Calibri"/>
                <w:sz w:val="22"/>
                <w:szCs w:val="22"/>
              </w:rPr>
              <w:t>enghubungkaitkan</w:t>
            </w:r>
          </w:p>
          <w:p w14:paraId="29F686E3" w14:textId="3E7337D9" w:rsidR="00765885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Menjelaskan</w:t>
            </w:r>
          </w:p>
          <w:p w14:paraId="584AC5C9" w14:textId="047FEEE8" w:rsidR="00765885" w:rsidRP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1780DA19" w14:textId="3781A6FF" w:rsidR="00765885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C10E46">
              <w:rPr>
                <w:rFonts w:eastAsia="Arial Narrow" w:cs="Calibri"/>
                <w:sz w:val="22"/>
                <w:szCs w:val="22"/>
              </w:rPr>
              <w:t>Mengaplikasi</w:t>
            </w:r>
          </w:p>
          <w:p w14:paraId="380BF87E" w14:textId="77777777" w:rsidR="00C10E46" w:rsidRDefault="00C10E46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3ED91FA" w14:textId="56EE8568" w:rsidR="00833DEC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765885">
              <w:rPr>
                <w:rFonts w:eastAsia="Arial Narrow" w:cs="Calibri"/>
                <w:sz w:val="22"/>
                <w:szCs w:val="22"/>
              </w:rPr>
              <w:t>KBAT – Menilai</w:t>
            </w:r>
          </w:p>
          <w:p w14:paraId="36EF92F7" w14:textId="77777777" w:rsidR="00765885" w:rsidRDefault="00765885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F2C8E08" w14:textId="1830DB08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KP – Interpersonal</w:t>
            </w:r>
            <w:r w:rsidR="00765885">
              <w:t xml:space="preserve">, </w:t>
            </w:r>
            <w:r w:rsidR="00765885" w:rsidRPr="00765885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421A5662" w14:textId="77777777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4AD9075" w14:textId="366AE2DC" w:rsidR="009675FD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9675FD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1B89FA80" w14:textId="77777777" w:rsidR="009675FD" w:rsidRPr="00833DEC" w:rsidRDefault="009675FD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C061676" w14:textId="77777777" w:rsidR="00833DEC" w:rsidRPr="00833DEC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Sistem Bahasa</w:t>
            </w:r>
          </w:p>
          <w:p w14:paraId="3AA6BFF5" w14:textId="70988342" w:rsidR="000C21BA" w:rsidRPr="00A84D92" w:rsidRDefault="00833DEC" w:rsidP="005A797A">
            <w:pPr>
              <w:ind w:left="80"/>
              <w:rPr>
                <w:rFonts w:eastAsia="Arial Narrow" w:cs="Calibri"/>
                <w:sz w:val="22"/>
                <w:szCs w:val="22"/>
              </w:rPr>
            </w:pPr>
            <w:r w:rsidRPr="00833DEC">
              <w:rPr>
                <w:rFonts w:eastAsia="Arial Narrow" w:cs="Calibri"/>
                <w:sz w:val="22"/>
                <w:szCs w:val="22"/>
              </w:rPr>
              <w:t>kata adjektif</w:t>
            </w:r>
          </w:p>
        </w:tc>
      </w:tr>
      <w:tr w:rsidR="005A797A" w14:paraId="7D8EC4E5" w14:textId="77777777" w:rsidTr="00AE0C2B">
        <w:trPr>
          <w:trHeight w:val="656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A9746" w14:textId="77777777" w:rsidR="005A797A" w:rsidRPr="00A84D92" w:rsidRDefault="005A797A" w:rsidP="005A797A">
            <w:pPr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D003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DD6C8DA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53E40ACB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6E7EDF0A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43F85E9" w14:textId="77777777" w:rsidR="005A797A" w:rsidRPr="00BE1851" w:rsidRDefault="005A797A" w:rsidP="005A797A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18147E4A" w14:textId="486AE8F0" w:rsidR="005A797A" w:rsidRPr="00DE45D6" w:rsidRDefault="00062642" w:rsidP="005A797A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Fungsi Lampu Isyarat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951D" w14:textId="307618E8" w:rsidR="005A797A" w:rsidRPr="00DE45D6" w:rsidRDefault="005A797A" w:rsidP="005A797A">
            <w:pPr>
              <w:ind w:left="80"/>
              <w:rPr>
                <w:rFonts w:eastAsia="Arial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 w:rsidR="00062642">
              <w:rPr>
                <w:rFonts w:eastAsia="Times New Roman" w:cs="Calibri"/>
                <w:color w:val="44546A" w:themeColor="text2"/>
                <w:sz w:val="22"/>
                <w:szCs w:val="22"/>
              </w:rPr>
              <w:t>3</w:t>
            </w:r>
            <w:r w:rsidR="00062642">
              <w:t xml:space="preserve"> </w:t>
            </w:r>
            <w:r w:rsidR="00062642" w:rsidRPr="00062642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Isyarat Keselamatan Jalan Raya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>(HP:PKJR)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D218" w14:textId="410CA30E" w:rsidR="005A797A" w:rsidRPr="00A26A26" w:rsidRDefault="005A797A" w:rsidP="005A797A">
            <w:pPr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" w:cs="Calibri"/>
                <w:color w:val="44546A" w:themeColor="text2"/>
                <w:sz w:val="22"/>
                <w:szCs w:val="22"/>
              </w:rPr>
              <w:t>2.</w:t>
            </w:r>
            <w:r w:rsidR="00062642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3.2 Menerangkan urutan dan </w:t>
            </w:r>
            <w:r w:rsidR="00062642" w:rsidRPr="00062642">
              <w:rPr>
                <w:rFonts w:eastAsia="Arial" w:cs="Calibri"/>
                <w:color w:val="44546A" w:themeColor="text2"/>
                <w:sz w:val="22"/>
                <w:szCs w:val="22"/>
              </w:rPr>
              <w:t>fungsi lampu isyarat</w:t>
            </w:r>
          </w:p>
          <w:p w14:paraId="5BCEAF46" w14:textId="01B1CF1E" w:rsidR="005A797A" w:rsidRPr="00DE45D6" w:rsidRDefault="005A797A" w:rsidP="005A797A">
            <w:pPr>
              <w:ind w:left="100"/>
              <w:rPr>
                <w:rFonts w:eastAsia="Arial" w:cs="Calibri"/>
                <w:color w:val="FF0000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B78A" w14:textId="77777777" w:rsidR="005A797A" w:rsidRPr="00A26A26" w:rsidRDefault="005A797A" w:rsidP="005A797A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C11F44A" w14:textId="04284B60" w:rsidR="005A797A" w:rsidRPr="00A26A26" w:rsidRDefault="005A797A" w:rsidP="005A797A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m/s </w:t>
            </w:r>
            <w:r w:rsidR="00062642">
              <w:rPr>
                <w:rFonts w:eastAsia="Arial Narrow" w:cs="Calibri"/>
                <w:color w:val="44546A" w:themeColor="text2"/>
                <w:sz w:val="22"/>
                <w:szCs w:val="22"/>
              </w:rPr>
              <w:t>9</w:t>
            </w:r>
          </w:p>
          <w:p w14:paraId="270ECB02" w14:textId="1E74D748" w:rsidR="005A797A" w:rsidRPr="00A84D92" w:rsidRDefault="005A797A" w:rsidP="005A797A">
            <w:pPr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 w:rsidR="00062642">
              <w:rPr>
                <w:rFonts w:eastAsia="Arial Narrow" w:cs="Calibri"/>
                <w:color w:val="44546A" w:themeColor="text2"/>
                <w:sz w:val="22"/>
                <w:szCs w:val="22"/>
              </w:rPr>
              <w:t>7</w:t>
            </w:r>
          </w:p>
        </w:tc>
      </w:tr>
    </w:tbl>
    <w:p w14:paraId="692475BB" w14:textId="77777777" w:rsidR="005C4D09" w:rsidRDefault="005C4D09">
      <w:pPr>
        <w:rPr>
          <w:rFonts w:ascii="Times New Roman" w:eastAsia="Times New Roman" w:hAnsi="Times New Roman"/>
          <w:sz w:val="18"/>
        </w:rPr>
      </w:pPr>
    </w:p>
    <w:p w14:paraId="1E4CBEC3" w14:textId="77777777" w:rsidR="0032469E" w:rsidRDefault="0032469E">
      <w:pPr>
        <w:rPr>
          <w:rFonts w:ascii="Times New Roman" w:eastAsia="Times New Roman" w:hAnsi="Times New Roman"/>
          <w:sz w:val="18"/>
        </w:rPr>
      </w:pPr>
    </w:p>
    <w:p w14:paraId="0BD3D7F3" w14:textId="77777777" w:rsidR="0032469E" w:rsidRDefault="0032469E">
      <w:pPr>
        <w:rPr>
          <w:rFonts w:ascii="Times New Roman" w:eastAsia="Times New Roman" w:hAnsi="Times New Roman"/>
          <w:sz w:val="18"/>
        </w:rPr>
      </w:pPr>
    </w:p>
    <w:p w14:paraId="36C5808B" w14:textId="77777777" w:rsidR="0091587F" w:rsidRDefault="0091587F">
      <w:pPr>
        <w:rPr>
          <w:rFonts w:ascii="Times New Roman" w:eastAsia="Times New Roman" w:hAnsi="Times New Roman"/>
          <w:sz w:val="18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295"/>
        <w:gridCol w:w="3905"/>
        <w:gridCol w:w="2320"/>
      </w:tblGrid>
      <w:tr w:rsidR="005C4D09" w14:paraId="62892B19" w14:textId="77777777" w:rsidTr="00D3083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1E126C4" w14:textId="77777777" w:rsidR="005C4D09" w:rsidRPr="00137560" w:rsidRDefault="005C4D09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459917FA" w14:textId="77777777" w:rsidR="005C4D09" w:rsidRPr="00137560" w:rsidRDefault="005C4D09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D39A571" w14:textId="77777777" w:rsidR="005C4D09" w:rsidRPr="00137560" w:rsidRDefault="005C4D09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78CAECD" w14:textId="77777777" w:rsidR="005C4D09" w:rsidRPr="00137560" w:rsidRDefault="005C4D09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B1AC4A3" w14:textId="77777777" w:rsidR="005C4D09" w:rsidRPr="00137560" w:rsidRDefault="005C4D09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CF69D12" w14:textId="77777777" w:rsidR="005C4D09" w:rsidRPr="00137560" w:rsidRDefault="005C4D09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BF49F1F" w14:textId="77777777" w:rsidR="005C4D09" w:rsidRPr="00137560" w:rsidRDefault="005C4D09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493117" w14:paraId="4F5AD2D4" w14:textId="77777777" w:rsidTr="00D3083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B9E" w14:textId="77777777" w:rsidR="00FD11AD" w:rsidRPr="0083751C" w:rsidRDefault="00FD11AD" w:rsidP="00FD11AD">
            <w:pPr>
              <w:jc w:val="center"/>
              <w:rPr>
                <w:rFonts w:cs="Calibri"/>
                <w:b/>
              </w:rPr>
            </w:pPr>
            <w:r w:rsidRPr="0083751C">
              <w:rPr>
                <w:rFonts w:cs="Calibri"/>
                <w:b/>
              </w:rPr>
              <w:t>11</w:t>
            </w:r>
          </w:p>
          <w:p w14:paraId="601A1B60" w14:textId="77777777" w:rsidR="00FD11AD" w:rsidRPr="0083751C" w:rsidRDefault="00FD11AD" w:rsidP="00FD11AD">
            <w:pPr>
              <w:jc w:val="center"/>
              <w:rPr>
                <w:rFonts w:cs="Calibri"/>
                <w:b/>
              </w:rPr>
            </w:pPr>
          </w:p>
          <w:p w14:paraId="3D69A7DC" w14:textId="64992DCE" w:rsidR="00493117" w:rsidRPr="005C4D09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83751C">
              <w:rPr>
                <w:rFonts w:cs="Calibri"/>
                <w:b/>
              </w:rPr>
              <w:t>Kump B: 28.4.2025-2.5.2025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3AFD83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D30830">
              <w:rPr>
                <w:rFonts w:eastAsia="Arial Narrow" w:cs="Calibri"/>
                <w:sz w:val="22"/>
                <w:szCs w:val="22"/>
              </w:rPr>
              <w:t>TEMA 3: Peka Keselamatan</w:t>
            </w:r>
          </w:p>
          <w:p w14:paraId="4E1C4C14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E9F6BAA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D30830">
              <w:rPr>
                <w:rFonts w:eastAsia="Arial Narrow" w:cs="Calibri"/>
                <w:sz w:val="22"/>
                <w:szCs w:val="22"/>
              </w:rPr>
              <w:t>Unit 7</w:t>
            </w:r>
          </w:p>
          <w:p w14:paraId="584F377A" w14:textId="34F22EC7" w:rsidR="00493117" w:rsidRDefault="00D30830" w:rsidP="00D30830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D30830">
              <w:rPr>
                <w:rFonts w:eastAsia="Arial Narrow" w:cs="Calibri"/>
                <w:sz w:val="22"/>
                <w:szCs w:val="22"/>
              </w:rPr>
              <w:t>Fikirkan Keselamatan</w:t>
            </w:r>
          </w:p>
          <w:p w14:paraId="72103954" w14:textId="77777777" w:rsidR="00493117" w:rsidRDefault="00493117" w:rsidP="00493117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D862B8F" w14:textId="77777777" w:rsidR="00493117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Topik:-</w:t>
            </w:r>
          </w:p>
          <w:p w14:paraId="542081AA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Bahaya Cuaca Panas</w:t>
            </w:r>
          </w:p>
          <w:p w14:paraId="412C2EFF" w14:textId="104D4A71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Jauhi Bahaya</w:t>
            </w:r>
          </w:p>
          <w:p w14:paraId="1552A0F9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Keselamatan Taman Indah</w:t>
            </w:r>
            <w:r>
              <w:rPr>
                <w:rFonts w:eastAsia="Arial Narrow" w:cs="Calibri"/>
                <w:sz w:val="22"/>
                <w:szCs w:val="22"/>
              </w:rPr>
              <w:t>#</w:t>
            </w:r>
          </w:p>
          <w:p w14:paraId="05D8567F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 xml:space="preserve">Selimut Api dan Pemadam </w:t>
            </w:r>
            <w:r>
              <w:rPr>
                <w:rFonts w:eastAsia="Arial Narrow" w:cs="Calibri"/>
                <w:sz w:val="22"/>
                <w:szCs w:val="22"/>
              </w:rPr>
              <w:t xml:space="preserve">  </w:t>
            </w:r>
          </w:p>
          <w:p w14:paraId="55E02C7C" w14:textId="77777777" w:rsidR="003466C3" w:rsidRDefault="003466C3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3466C3">
              <w:rPr>
                <w:rFonts w:eastAsia="Arial Narrow" w:cs="Calibri"/>
                <w:sz w:val="22"/>
                <w:szCs w:val="22"/>
              </w:rPr>
              <w:t>Api</w:t>
            </w:r>
          </w:p>
          <w:p w14:paraId="3585E0CC" w14:textId="77777777" w:rsidR="0018011A" w:rsidRDefault="0018011A" w:rsidP="0049311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18011A">
              <w:rPr>
                <w:rFonts w:eastAsia="Arial Narrow" w:cs="Calibri"/>
                <w:sz w:val="22"/>
                <w:szCs w:val="22"/>
              </w:rPr>
              <w:t>Awas, Bahaya Elektrik!</w:t>
            </w:r>
          </w:p>
          <w:p w14:paraId="66A3EE7A" w14:textId="77777777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4510A099" w14:textId="77777777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290D124D" w14:textId="77777777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5FA928DB" w14:textId="77777777" w:rsid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</w:p>
          <w:p w14:paraId="77914514" w14:textId="77777777" w:rsidR="00A57742" w:rsidRDefault="00A57742" w:rsidP="00A57742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6D0202">
              <w:rPr>
                <w:rFonts w:eastAsia="Arial Narrow" w:cs="Calibri"/>
                <w:color w:val="FF0000"/>
                <w:sz w:val="22"/>
                <w:szCs w:val="22"/>
              </w:rPr>
              <w:t>PENDIDIKAN SIVIK (APR)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-M11</w:t>
            </w:r>
          </w:p>
          <w:p w14:paraId="1B140335" w14:textId="77777777" w:rsidR="00A57742" w:rsidRDefault="00A57742" w:rsidP="00A57742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TEMA:</w:t>
            </w:r>
          </w:p>
          <w:p w14:paraId="0491C3F1" w14:textId="69CBD44E" w:rsidR="00A57742" w:rsidRPr="00A57742" w:rsidRDefault="00A57742" w:rsidP="00A57742">
            <w:pPr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2BEE11" w14:textId="2BA35815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1.2 Bertutur untuk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 xml:space="preserve">menyampaikan </w:t>
            </w:r>
          </w:p>
          <w:p w14:paraId="39CED18B" w14:textId="77777777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maklumat dan idea bagi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 xml:space="preserve">pelbagai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09F50E89" w14:textId="4E498CCC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>tujuan</w:t>
            </w:r>
          </w:p>
          <w:p w14:paraId="193B61CF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1623F2FB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2.1 Asas membaca dan memahami.</w:t>
            </w:r>
          </w:p>
          <w:p w14:paraId="7C2D442C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7FABE8C0" w14:textId="1E4C9299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010D129A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3933035E" w14:textId="6C6F73F0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4.1 Mengaplikasikan unsur keindahan  dan kesantunan bahasa dalam bahan sastera.</w:t>
            </w:r>
          </w:p>
          <w:p w14:paraId="75150410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4249CEA0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2488B0DC" w14:textId="77777777" w:rsidR="00D30830" w:rsidRPr="00D30830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0713247D" w14:textId="2AF5AE82" w:rsidR="00493117" w:rsidRPr="001C30BB" w:rsidRDefault="00D30830" w:rsidP="00D30830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      mengikut konteks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CD7205" w14:textId="3D7BDECF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30830">
              <w:rPr>
                <w:rFonts w:eastAsia="Arial" w:cs="Calibri"/>
                <w:sz w:val="22"/>
                <w:szCs w:val="22"/>
              </w:rPr>
              <w:t>1.1.2 Mendengar, memahami dan memberikan respons terhadap</w:t>
            </w:r>
          </w:p>
          <w:p w14:paraId="6C414E62" w14:textId="08F6E328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ii.   silaan dan larangan (ms.42)</w:t>
            </w:r>
          </w:p>
          <w:p w14:paraId="668A42AD" w14:textId="77777777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1950A05" w14:textId="287D5AE4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2.1.2 Membaca dengan sebutan yang betul,intonasi yang sesuai dan memahami:</w:t>
            </w:r>
          </w:p>
          <w:p w14:paraId="5DAE30F0" w14:textId="07A8F7EC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 pelbagai jenis ayat  (ms.43)</w:t>
            </w:r>
          </w:p>
          <w:p w14:paraId="338A6912" w14:textId="77777777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6AF456B" w14:textId="709B18CB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3.2.2 Menghasilkan jawapan pemahaman berdasarkan soalan:     </w:t>
            </w:r>
          </w:p>
          <w:p w14:paraId="0AC10CD5" w14:textId="4AF925B0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 bertumpu  (ms.44)</w:t>
            </w:r>
          </w:p>
          <w:p w14:paraId="3BB37F20" w14:textId="77777777" w:rsidR="0018011A" w:rsidRPr="00D30830" w:rsidRDefault="0018011A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EF3D393" w14:textId="77777777" w:rsidR="0018011A" w:rsidRPr="00D30830" w:rsidRDefault="0018011A" w:rsidP="0018011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>4.1.1 Bercerita dengan menggunakan gaya bahasa yang indah dan santun.</w:t>
            </w:r>
          </w:p>
          <w:p w14:paraId="069E65B7" w14:textId="1B08A11F" w:rsidR="00D30830" w:rsidRDefault="0018011A" w:rsidP="0018011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iii.  perumpamaan (ms.45)</w:t>
            </w:r>
          </w:p>
          <w:p w14:paraId="33C01A07" w14:textId="77777777" w:rsidR="0018011A" w:rsidRPr="00D30830" w:rsidRDefault="0018011A" w:rsidP="0018011A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BDCD235" w14:textId="06978B8A" w:rsidR="00D30830" w:rsidRP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11792CC6" w14:textId="55846DBB" w:rsidR="00D30830" w:rsidRDefault="00D30830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30830">
              <w:rPr>
                <w:rFonts w:eastAsia="Arial" w:cs="Calibri"/>
                <w:sz w:val="22"/>
                <w:szCs w:val="22"/>
              </w:rPr>
              <w:t xml:space="preserve"> i.  kata hubung dan kata sendi nama  (ms.46) </w:t>
            </w:r>
          </w:p>
          <w:p w14:paraId="76C406A7" w14:textId="77777777" w:rsidR="005357FC" w:rsidRPr="00D30830" w:rsidRDefault="005357FC" w:rsidP="00D3083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ED1CB20" w14:textId="3720589A" w:rsidR="005357FC" w:rsidRPr="001C30BB" w:rsidRDefault="005357FC" w:rsidP="0049311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DBDB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Nilai Murni :  </w:t>
            </w:r>
          </w:p>
          <w:p w14:paraId="0A3B11A5" w14:textId="77777777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rasional </w:t>
            </w:r>
          </w:p>
          <w:p w14:paraId="668BB53C" w14:textId="2550FE72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Prihatin</w:t>
            </w:r>
          </w:p>
          <w:p w14:paraId="710D5301" w14:textId="12056442" w:rsidR="005357FC" w:rsidRPr="005357FC" w:rsidRDefault="0018011A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18011A">
              <w:rPr>
                <w:rFonts w:eastAsia="Arial Narrow" w:cs="Calibri"/>
                <w:sz w:val="22"/>
                <w:szCs w:val="22"/>
              </w:rPr>
              <w:t>Berwaspada</w:t>
            </w:r>
          </w:p>
          <w:p w14:paraId="0C9655FC" w14:textId="77777777" w:rsidR="005357FC" w:rsidRPr="005357FC" w:rsidRDefault="005357FC" w:rsidP="0018011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80E53A5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KB  :</w:t>
            </w:r>
          </w:p>
          <w:p w14:paraId="08ABE09F" w14:textId="11832C78" w:rsidR="005357FC" w:rsidRPr="005357FC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21BABF79" w14:textId="77777777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Meramal </w:t>
            </w:r>
          </w:p>
          <w:p w14:paraId="44D4FB05" w14:textId="2EDAFA22" w:rsidR="005357FC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Menganalisis</w:t>
            </w:r>
          </w:p>
          <w:p w14:paraId="1C5E5575" w14:textId="5257B285" w:rsidR="0018011A" w:rsidRPr="005357FC" w:rsidRDefault="0018011A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18011A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39AEBEB1" w14:textId="46CFC174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45520425" w14:textId="77777777" w:rsidR="003466C3" w:rsidRPr="003466C3" w:rsidRDefault="003466C3" w:rsidP="003466C3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7FD657E6" w14:textId="0A22EEFD" w:rsidR="005357FC" w:rsidRDefault="003466C3" w:rsidP="003466C3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KBAT – Mencipta (Meramal)</w:t>
            </w:r>
          </w:p>
          <w:p w14:paraId="32D40079" w14:textId="77777777" w:rsidR="003466C3" w:rsidRDefault="003466C3" w:rsidP="003466C3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A605A91" w14:textId="10F79829" w:rsidR="003466C3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3466C3">
              <w:rPr>
                <w:rFonts w:eastAsia="Arial Narrow" w:cs="Calibri"/>
                <w:sz w:val="22"/>
                <w:szCs w:val="22"/>
              </w:rPr>
              <w:t>KP – Interpersonal</w:t>
            </w:r>
          </w:p>
          <w:p w14:paraId="571463E0" w14:textId="77777777" w:rsidR="003466C3" w:rsidRPr="005357FC" w:rsidRDefault="003466C3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CF71D52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12A73B62" w14:textId="0F2CBBEB" w:rsidR="00493117" w:rsidRPr="001C30BB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hubung dan kata sendi nama</w:t>
            </w:r>
          </w:p>
          <w:p w14:paraId="294ECEA8" w14:textId="195E0272" w:rsidR="00493117" w:rsidRPr="001C30BB" w:rsidRDefault="00493117" w:rsidP="00493117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512CBE" w:rsidRPr="00DE45D6" w14:paraId="5B595F9A" w14:textId="77777777" w:rsidTr="00A57742">
        <w:trPr>
          <w:trHeight w:val="2200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6FA03" w14:textId="77777777" w:rsidR="00512CBE" w:rsidRPr="005C4D09" w:rsidRDefault="00512CBE" w:rsidP="00512CBE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52CC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2900538C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0C91EA05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54CB7238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BE9B539" w14:textId="77777777" w:rsidR="00512CBE" w:rsidRPr="00BE1851" w:rsidRDefault="00512CBE" w:rsidP="00512CBE">
            <w:pPr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BE1851">
              <w:rPr>
                <w:rFonts w:eastAsia="Arial Narrow" w:cs="Calibri"/>
                <w:color w:val="44546A" w:themeColor="text2"/>
                <w:sz w:val="22"/>
                <w:szCs w:val="22"/>
              </w:rPr>
              <w:t>Tajuk:-</w:t>
            </w:r>
          </w:p>
          <w:p w14:paraId="738F9E4F" w14:textId="6D2C34B6" w:rsidR="00512CBE" w:rsidRPr="00DE45D6" w:rsidRDefault="00512CBE" w:rsidP="003142AB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Fungsi Tanda Isyarat Lalu Lintas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2DFD" w14:textId="7DBDBFDF" w:rsidR="00512CBE" w:rsidRPr="00DE45D6" w:rsidRDefault="00512CBE" w:rsidP="00512CBE">
            <w:pPr>
              <w:spacing w:line="0" w:lineRule="atLeast"/>
              <w:ind w:left="80"/>
              <w:rPr>
                <w:rFonts w:eastAsia="Arial" w:cs="Calibri"/>
                <w:color w:val="FF0000"/>
                <w:sz w:val="22"/>
                <w:szCs w:val="22"/>
              </w:rPr>
            </w:pP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 2.</w:t>
            </w:r>
            <w:r>
              <w:rPr>
                <w:rFonts w:eastAsia="Times New Roman" w:cs="Calibri"/>
                <w:color w:val="44546A" w:themeColor="text2"/>
                <w:sz w:val="22"/>
                <w:szCs w:val="22"/>
              </w:rPr>
              <w:t>3</w:t>
            </w:r>
            <w:r>
              <w:t xml:space="preserve"> </w:t>
            </w:r>
            <w:r w:rsidRPr="00062642">
              <w:rPr>
                <w:rFonts w:eastAsia="Times New Roman" w:cs="Calibri"/>
                <w:color w:val="44546A" w:themeColor="text2"/>
                <w:sz w:val="22"/>
                <w:szCs w:val="22"/>
              </w:rPr>
              <w:t xml:space="preserve">Isyarat Keselamatan Jalan Raya </w:t>
            </w:r>
            <w:r w:rsidRPr="00BE1851">
              <w:rPr>
                <w:rFonts w:eastAsia="Times New Roman" w:cs="Calibri"/>
                <w:color w:val="44546A" w:themeColor="text2"/>
                <w:sz w:val="22"/>
                <w:szCs w:val="22"/>
              </w:rPr>
              <w:t>(HP:PKJR)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C824" w14:textId="54E55189" w:rsidR="00512CBE" w:rsidRPr="00A26A26" w:rsidRDefault="00512CBE" w:rsidP="00512CBE">
            <w:pPr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" w:cs="Calibri"/>
                <w:color w:val="44546A" w:themeColor="text2"/>
                <w:sz w:val="22"/>
                <w:szCs w:val="22"/>
              </w:rPr>
              <w:t>2.</w:t>
            </w:r>
            <w:r>
              <w:rPr>
                <w:rFonts w:eastAsia="Arial" w:cs="Calibri"/>
                <w:color w:val="44546A" w:themeColor="text2"/>
                <w:sz w:val="22"/>
                <w:szCs w:val="22"/>
              </w:rPr>
              <w:t>3.3</w:t>
            </w:r>
            <w:r w:rsidR="00F31579">
              <w:rPr>
                <w:rFonts w:eastAsia="Arial" w:cs="Calibri"/>
                <w:color w:val="44546A" w:themeColor="text2"/>
                <w:sz w:val="22"/>
                <w:szCs w:val="22"/>
              </w:rPr>
              <w:t xml:space="preserve"> Mengenal pasti tanda isyarat dan fungsinya untuk meningkatkan keselamatan pejalan kaki.</w:t>
            </w:r>
          </w:p>
          <w:p w14:paraId="67688DDB" w14:textId="0ADE9511" w:rsidR="00512CBE" w:rsidRPr="00DE45D6" w:rsidRDefault="00512CBE" w:rsidP="00512CBE">
            <w:pPr>
              <w:spacing w:line="0" w:lineRule="atLeast"/>
              <w:rPr>
                <w:rFonts w:eastAsia="Arial" w:cs="Calibri"/>
                <w:color w:val="FF000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4FBB" w14:textId="77777777" w:rsidR="00512CBE" w:rsidRPr="00A26A26" w:rsidRDefault="00512CBE" w:rsidP="00512CBE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5598DE7" w14:textId="016C738C" w:rsidR="00512CBE" w:rsidRPr="00A26A26" w:rsidRDefault="00512CBE" w:rsidP="00512CBE">
            <w:pPr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BAM m/s </w:t>
            </w: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10</w:t>
            </w:r>
          </w:p>
          <w:p w14:paraId="0DAA5A5D" w14:textId="7076CA16" w:rsidR="00512CBE" w:rsidRPr="00DE45D6" w:rsidRDefault="00512CBE" w:rsidP="00512CBE">
            <w:pPr>
              <w:spacing w:line="254" w:lineRule="exact"/>
              <w:ind w:left="80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A26A26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>
              <w:rPr>
                <w:rFonts w:eastAsia="Arial Narrow" w:cs="Calibri"/>
                <w:color w:val="44546A" w:themeColor="text2"/>
                <w:sz w:val="22"/>
                <w:szCs w:val="22"/>
              </w:rPr>
              <w:t>8</w:t>
            </w:r>
          </w:p>
        </w:tc>
      </w:tr>
    </w:tbl>
    <w:p w14:paraId="4A24F851" w14:textId="77777777" w:rsidR="005C4D09" w:rsidRDefault="005C4D09">
      <w:pPr>
        <w:rPr>
          <w:rFonts w:ascii="Times New Roman" w:eastAsia="Times New Roman" w:hAnsi="Times New Roman"/>
          <w:sz w:val="18"/>
        </w:rPr>
      </w:pPr>
    </w:p>
    <w:p w14:paraId="6E38A577" w14:textId="77777777" w:rsidR="009B2455" w:rsidRDefault="009B2455">
      <w:pPr>
        <w:rPr>
          <w:rFonts w:ascii="Times New Roman" w:eastAsia="Times New Roman" w:hAnsi="Times New Roman"/>
          <w:sz w:val="18"/>
        </w:rPr>
      </w:pPr>
    </w:p>
    <w:p w14:paraId="0C5B4266" w14:textId="77777777" w:rsidR="00512C56" w:rsidRDefault="00512C56">
      <w:pPr>
        <w:rPr>
          <w:rFonts w:ascii="Times New Roman" w:eastAsia="Times New Roman" w:hAnsi="Times New Roman"/>
          <w:sz w:val="18"/>
        </w:rPr>
      </w:pPr>
    </w:p>
    <w:p w14:paraId="6E0BC5F4" w14:textId="77777777" w:rsidR="00512C56" w:rsidRDefault="00512C56">
      <w:pPr>
        <w:rPr>
          <w:rFonts w:ascii="Times New Roman" w:eastAsia="Times New Roman" w:hAnsi="Times New Roman"/>
          <w:sz w:val="18"/>
        </w:rPr>
      </w:pPr>
    </w:p>
    <w:p w14:paraId="54186ABF" w14:textId="77777777" w:rsidR="00D1690B" w:rsidRDefault="00D1690B">
      <w:pPr>
        <w:rPr>
          <w:rFonts w:ascii="Times New Roman" w:eastAsia="Times New Roman" w:hAnsi="Times New Roman"/>
          <w:sz w:val="18"/>
        </w:rPr>
      </w:pPr>
    </w:p>
    <w:p w14:paraId="7C48172F" w14:textId="77777777" w:rsidR="00E32468" w:rsidRDefault="00E32468">
      <w:pPr>
        <w:rPr>
          <w:rFonts w:ascii="Times New Roman" w:eastAsia="Times New Roman" w:hAnsi="Times New Roman"/>
          <w:sz w:val="18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2879"/>
        <w:gridCol w:w="4321"/>
        <w:gridCol w:w="2320"/>
      </w:tblGrid>
      <w:tr w:rsidR="00920632" w14:paraId="5E904EC3" w14:textId="77777777" w:rsidTr="0012749D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7468CF5" w14:textId="77777777" w:rsidR="00920632" w:rsidRPr="00137560" w:rsidRDefault="00920632" w:rsidP="00185D31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789A73A9" w14:textId="77777777" w:rsidR="00920632" w:rsidRPr="00137560" w:rsidRDefault="00920632" w:rsidP="00185D31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854005F" w14:textId="77777777" w:rsidR="00920632" w:rsidRPr="00137560" w:rsidRDefault="00920632" w:rsidP="00185D31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99F1E98" w14:textId="77777777" w:rsidR="00920632" w:rsidRPr="00137560" w:rsidRDefault="00920632" w:rsidP="00185D31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3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8657E24" w14:textId="77777777" w:rsidR="00920632" w:rsidRPr="00137560" w:rsidRDefault="00920632" w:rsidP="00185D31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8A50B83" w14:textId="77777777" w:rsidR="00920632" w:rsidRPr="00137560" w:rsidRDefault="00920632" w:rsidP="00185D31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EB771A9" w14:textId="77777777" w:rsidR="00920632" w:rsidRPr="00137560" w:rsidRDefault="00920632" w:rsidP="00185D31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12749D" w14:paraId="60775B92" w14:textId="77777777" w:rsidTr="0012749D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B7BF" w14:textId="77777777" w:rsidR="00FD11AD" w:rsidRPr="00386161" w:rsidRDefault="00FD11AD" w:rsidP="00FD11A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12</w:t>
            </w:r>
          </w:p>
          <w:p w14:paraId="21E58039" w14:textId="4220D98D" w:rsidR="0012749D" w:rsidRPr="005C4D09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Kump B: 5.5.2025-9.5.2025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5B24BE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TEMA 3: Peka Keselamatan</w:t>
            </w:r>
          </w:p>
          <w:p w14:paraId="1E9D5C86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15F34FCF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Unit 8</w:t>
            </w:r>
          </w:p>
          <w:p w14:paraId="3249647C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Pastikan Murid Selamat</w:t>
            </w:r>
          </w:p>
          <w:p w14:paraId="06FBC820" w14:textId="4BDDCF01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04392A54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0197C8F" w14:textId="0D4CFC6D" w:rsidR="0012749D" w:rsidRDefault="005C2CA5" w:rsidP="005C2CA5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Tajuk:-</w:t>
            </w:r>
          </w:p>
          <w:p w14:paraId="1487351C" w14:textId="5831E5E2" w:rsidR="005C2CA5" w:rsidRDefault="005C2CA5" w:rsidP="005C2CA5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5C2CA5">
              <w:rPr>
                <w:rFonts w:eastAsia="Arial Narrow" w:cs="Calibri"/>
                <w:sz w:val="22"/>
                <w:szCs w:val="22"/>
              </w:rPr>
              <w:t>Selamat Semasa Bersukan</w:t>
            </w:r>
          </w:p>
          <w:p w14:paraId="0CCC3B97" w14:textId="6A6065E8" w:rsidR="0012749D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Waspada semasa Bermain</w:t>
            </w:r>
          </w:p>
          <w:p w14:paraId="1216C7D4" w14:textId="78DD6628" w:rsidR="0012749D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Bertenang, Yen Ni</w:t>
            </w:r>
          </w:p>
          <w:p w14:paraId="12C46AE2" w14:textId="3674AC35" w:rsidR="005C2CA5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Sudut 3K</w:t>
            </w:r>
          </w:p>
          <w:p w14:paraId="0EFCDDCB" w14:textId="4523A427" w:rsidR="0012749D" w:rsidRDefault="005C2CA5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Pengesan Asap dan Peti Ubat</w:t>
            </w:r>
          </w:p>
          <w:p w14:paraId="15D57D0E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3A2B406D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853743C" w14:textId="77777777" w:rsidR="0012749D" w:rsidRPr="004C0855" w:rsidRDefault="0012749D" w:rsidP="0012749D">
            <w:pPr>
              <w:spacing w:line="0" w:lineRule="atLeast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</w:p>
          <w:p w14:paraId="4E6E9812" w14:textId="6D147048" w:rsidR="0012749D" w:rsidRPr="001C30BB" w:rsidRDefault="0012749D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221DAE" w14:textId="17CDDB81" w:rsidR="005357FC" w:rsidRPr="005357FC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1.1 Mendengar dan memberikan respons.</w:t>
            </w:r>
          </w:p>
          <w:p w14:paraId="6FD95228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7F31C057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 Asas membaca dan memahami</w:t>
            </w:r>
          </w:p>
          <w:p w14:paraId="269680AD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848E2F9" w14:textId="77777777" w:rsidR="0012749D" w:rsidRDefault="005357FC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52CDE23A" w14:textId="77777777" w:rsidR="005C2CA5" w:rsidRDefault="005C2CA5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  <w:p w14:paraId="55F47D02" w14:textId="50D877DC" w:rsidR="005C2CA5" w:rsidRPr="001C30BB" w:rsidRDefault="005C2CA5" w:rsidP="005357FC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  <w:r w:rsidRPr="005C2CA5">
              <w:rPr>
                <w:rFonts w:eastAsia="Arial" w:cs="Calibri"/>
                <w:sz w:val="22"/>
                <w:szCs w:val="22"/>
              </w:rPr>
              <w:t>5.1 Memahami fungsi dan menggunakan golongan kata mengikut konteks</w:t>
            </w:r>
          </w:p>
        </w:tc>
        <w:tc>
          <w:tcPr>
            <w:tcW w:w="43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695B5EA" w14:textId="468A6546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08709C1E" w14:textId="77777777" w:rsid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i. soalan bertumpu  (ms.47)</w:t>
            </w:r>
          </w:p>
          <w:p w14:paraId="52741F39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34ED237" w14:textId="6B216151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2.1.2 Membaca dengan sebutan yang betul,intonasi yang sesuai dan memahami:</w:t>
            </w:r>
          </w:p>
          <w:p w14:paraId="21E35442" w14:textId="77777777" w:rsid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ii.  perenggan  (ms.48)</w:t>
            </w:r>
          </w:p>
          <w:p w14:paraId="4E8FFAB7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9243E5F" w14:textId="77777777" w:rsidR="005357FC" w:rsidRPr="005357FC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59F27127" w14:textId="77777777" w:rsidR="0012749D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ii.   perenggan (ms.49)</w:t>
            </w:r>
          </w:p>
          <w:p w14:paraId="22E06357" w14:textId="77777777" w:rsidR="005C2CA5" w:rsidRDefault="005C2CA5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F6493A4" w14:textId="77777777" w:rsidR="005C2CA5" w:rsidRPr="005C2CA5" w:rsidRDefault="005C2CA5" w:rsidP="005C2CA5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C2CA5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076A085C" w14:textId="4080CA74" w:rsidR="005C2CA5" w:rsidRPr="001C30BB" w:rsidRDefault="005C2CA5" w:rsidP="005C2CA5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C2CA5">
              <w:rPr>
                <w:rFonts w:eastAsia="Arial" w:cs="Calibri"/>
                <w:sz w:val="22"/>
                <w:szCs w:val="22"/>
              </w:rPr>
              <w:t xml:space="preserve">           ii.  kata arah (ms.50)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A9E1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Nilai Murni :  </w:t>
            </w:r>
          </w:p>
          <w:p w14:paraId="1E0E0BDC" w14:textId="0F83EAAC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Menjaga keselamatan</w:t>
            </w:r>
            <w:r w:rsidR="005C2CA5"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1BE9B8B6" w14:textId="1C9B75B0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Prihatin,</w:t>
            </w:r>
            <w:r w:rsidR="005C2CA5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5C2CA5" w:rsidRPr="005357FC">
              <w:rPr>
                <w:rFonts w:eastAsia="Arial Narrow" w:cs="Calibri"/>
                <w:sz w:val="22"/>
                <w:szCs w:val="22"/>
              </w:rPr>
              <w:t>Berwaspada</w:t>
            </w:r>
          </w:p>
          <w:p w14:paraId="705FE406" w14:textId="0768C174" w:rsid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Rasional</w:t>
            </w:r>
            <w:r w:rsidR="005C2CA5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5C2CA5" w:rsidRPr="005C2CA5">
              <w:rPr>
                <w:rFonts w:eastAsia="Arial Narrow" w:cs="Calibri"/>
                <w:sz w:val="22"/>
                <w:szCs w:val="22"/>
              </w:rPr>
              <w:t>Menjaga Keselamatan</w:t>
            </w:r>
          </w:p>
          <w:p w14:paraId="6390E9C8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29BBA614" w14:textId="77777777" w:rsidR="005357FC" w:rsidRPr="005357FC" w:rsidRDefault="005357FC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KB  :</w:t>
            </w:r>
          </w:p>
          <w:p w14:paraId="1EDF1653" w14:textId="354A8BCB" w:rsidR="005357FC" w:rsidRPr="005357FC" w:rsidRDefault="005C2CA5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4EF4911F" w14:textId="487D8EE8" w:rsidR="0012749D" w:rsidRDefault="005C2CA5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M</w:t>
            </w:r>
            <w:r w:rsidR="005357FC" w:rsidRPr="005357FC">
              <w:rPr>
                <w:rFonts w:eastAsia="Arial Narrow" w:cs="Calibri"/>
                <w:sz w:val="22"/>
                <w:szCs w:val="22"/>
              </w:rPr>
              <w:t>enghubungkaitkan</w:t>
            </w:r>
          </w:p>
          <w:p w14:paraId="1AB820E3" w14:textId="77777777" w:rsidR="005C2CA5" w:rsidRDefault="005C2CA5" w:rsidP="005357FC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6DD53CA4" w14:textId="77777777" w:rsidR="005C2CA5" w:rsidRPr="005C2CA5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2F7E2844" w14:textId="77777777" w:rsidR="005C2CA5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 xml:space="preserve">Nilai : Berwaspada </w:t>
            </w:r>
          </w:p>
          <w:p w14:paraId="224FBEA8" w14:textId="77777777" w:rsidR="005C2CA5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  <w:p w14:paraId="5FAF3B00" w14:textId="15DB8A27" w:rsidR="005C2CA5" w:rsidRPr="001C30BB" w:rsidRDefault="005C2CA5" w:rsidP="005C2CA5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  <w:r w:rsidRPr="005C2CA5">
              <w:rPr>
                <w:rFonts w:eastAsia="Arial Narrow" w:cs="Calibri"/>
                <w:sz w:val="22"/>
                <w:szCs w:val="22"/>
              </w:rPr>
              <w:t>KBAT – Mengaplikasi (Menggambarkan)</w:t>
            </w:r>
          </w:p>
        </w:tc>
      </w:tr>
      <w:tr w:rsidR="00920632" w14:paraId="0C7E0867" w14:textId="77777777" w:rsidTr="0012749D">
        <w:trPr>
          <w:trHeight w:val="89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0D172" w14:textId="77777777" w:rsidR="00920632" w:rsidRPr="005C4D09" w:rsidRDefault="00920632" w:rsidP="00185D31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6FE159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3F24F27E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3D1244E0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0BFA602A" w14:textId="77777777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CD2D39F" w14:textId="77777777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Tajuk:</w:t>
            </w:r>
          </w:p>
          <w:p w14:paraId="4D7697C9" w14:textId="7454298E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Arah Lalu Lintas</w:t>
            </w:r>
          </w:p>
          <w:p w14:paraId="0777997A" w14:textId="76416191" w:rsidR="00F35901" w:rsidRPr="00E32468" w:rsidRDefault="00F35901" w:rsidP="00185D3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479EA9" w14:textId="77777777" w:rsidR="00920632" w:rsidRPr="00E32468" w:rsidRDefault="00920632" w:rsidP="00185D31">
            <w:pPr>
              <w:spacing w:line="0" w:lineRule="atLeast"/>
              <w:ind w:left="8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 Aliran lalu lintas</w:t>
            </w:r>
          </w:p>
        </w:tc>
        <w:tc>
          <w:tcPr>
            <w:tcW w:w="43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FC6518" w14:textId="4AC56AD6" w:rsidR="00920632" w:rsidRPr="00E32468" w:rsidRDefault="00920632" w:rsidP="00920632">
            <w:pPr>
              <w:spacing w:line="0" w:lineRule="atLeast"/>
              <w:ind w:left="10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HP PKJR</w:t>
            </w:r>
          </w:p>
          <w:p w14:paraId="41BF3C82" w14:textId="51F1CA7C" w:rsidR="00920632" w:rsidRPr="00E32468" w:rsidRDefault="00920632" w:rsidP="00185D31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2.4.</w:t>
            </w:r>
            <w:r w:rsidR="00F35901"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1 Mengenal pasti arah lalu lintas.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70551" w14:textId="43019500" w:rsidR="00920632" w:rsidRPr="00E32468" w:rsidRDefault="00920632" w:rsidP="00920632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0A3EC3D" w14:textId="194EB957" w:rsidR="00920632" w:rsidRPr="00E32468" w:rsidRDefault="00920632" w:rsidP="00185D3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BAM m/s 1</w:t>
            </w:r>
            <w:r w:rsidR="00F35901"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1</w:t>
            </w:r>
          </w:p>
          <w:p w14:paraId="6BAAA4B8" w14:textId="77777777" w:rsidR="00920632" w:rsidRPr="00E32468" w:rsidRDefault="00920632" w:rsidP="00185D3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Aktiviti 9</w:t>
            </w:r>
          </w:p>
        </w:tc>
      </w:tr>
    </w:tbl>
    <w:p w14:paraId="1087C0B1" w14:textId="77777777" w:rsidR="00920632" w:rsidRDefault="00920632">
      <w:pPr>
        <w:rPr>
          <w:rFonts w:ascii="Times New Roman" w:eastAsia="Times New Roman" w:hAnsi="Times New Roman"/>
          <w:sz w:val="18"/>
        </w:rPr>
      </w:pPr>
    </w:p>
    <w:p w14:paraId="3F8F097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1EF32CD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348DB30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503AE23E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52EEEC4C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2445E600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0308DF75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55F1D7B2" w14:textId="77777777" w:rsidR="00E32468" w:rsidRP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45952831" w14:textId="77777777" w:rsidR="00E32468" w:rsidRDefault="00E32468" w:rsidP="00E32468">
      <w:pPr>
        <w:rPr>
          <w:rFonts w:ascii="Times New Roman" w:eastAsia="Times New Roman" w:hAnsi="Times New Roman"/>
          <w:sz w:val="18"/>
        </w:rPr>
      </w:pPr>
    </w:p>
    <w:p w14:paraId="07572920" w14:textId="7BC1558A" w:rsidR="00E32468" w:rsidRPr="00E32468" w:rsidRDefault="00E32468" w:rsidP="00E32468">
      <w:pPr>
        <w:rPr>
          <w:rFonts w:ascii="Times New Roman" w:eastAsia="Times New Roman" w:hAnsi="Times New Roman"/>
          <w:sz w:val="18"/>
        </w:rPr>
        <w:sectPr w:rsidR="00E32468" w:rsidRPr="00E32468" w:rsidSect="009A38DB">
          <w:pgSz w:w="15840" w:h="12240" w:orient="landscape"/>
          <w:pgMar w:top="717" w:right="1080" w:bottom="938" w:left="1320" w:header="0" w:footer="0" w:gutter="0"/>
          <w:cols w:space="0" w:equalWidth="0">
            <w:col w:w="13440"/>
          </w:cols>
          <w:docGrid w:linePitch="360"/>
        </w:sectPr>
      </w:pPr>
    </w:p>
    <w:tbl>
      <w:tblPr>
        <w:tblpPr w:leftFromText="180" w:rightFromText="180" w:vertAnchor="page" w:horzAnchor="margin" w:tblpY="1517"/>
        <w:tblW w:w="13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43"/>
        <w:gridCol w:w="2976"/>
        <w:gridCol w:w="4395"/>
        <w:gridCol w:w="2246"/>
      </w:tblGrid>
      <w:tr w:rsidR="009B2455" w14:paraId="5E8E649D" w14:textId="77777777" w:rsidTr="000349A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5D1611B" w14:textId="77777777" w:rsidR="009B2455" w:rsidRPr="00137560" w:rsidRDefault="009B2455" w:rsidP="006569D1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bookmarkStart w:id="3" w:name="page5"/>
            <w:bookmarkEnd w:id="3"/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3C87104A" w14:textId="77777777" w:rsidR="009B2455" w:rsidRPr="00137560" w:rsidRDefault="009B2455" w:rsidP="006569D1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488CBAA" w14:textId="77777777" w:rsidR="009B2455" w:rsidRPr="00137560" w:rsidRDefault="009B2455" w:rsidP="006569D1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EF9F800" w14:textId="77777777" w:rsidR="009B2455" w:rsidRPr="00137560" w:rsidRDefault="009B2455" w:rsidP="006569D1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6ABD72A" w14:textId="77777777" w:rsidR="009B2455" w:rsidRPr="00137560" w:rsidRDefault="009B2455" w:rsidP="006569D1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96A44D1" w14:textId="77777777" w:rsidR="009B2455" w:rsidRPr="00137560" w:rsidRDefault="009B2455" w:rsidP="006569D1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CDEE89C" w14:textId="77777777" w:rsidR="009B2455" w:rsidRPr="00137560" w:rsidRDefault="009B2455" w:rsidP="006569D1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12749D" w14:paraId="0F75A5EB" w14:textId="77777777" w:rsidTr="000349A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E08C" w14:textId="77777777" w:rsidR="00FD11AD" w:rsidRPr="00386161" w:rsidRDefault="00FD11AD" w:rsidP="00FD11A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13</w:t>
            </w:r>
          </w:p>
          <w:p w14:paraId="0C18A089" w14:textId="19C02EDB" w:rsidR="00640682" w:rsidRDefault="00FD11AD" w:rsidP="00FD11A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Kump B: 12.5.2025-16.5.2025</w:t>
            </w:r>
          </w:p>
          <w:p w14:paraId="27D35494" w14:textId="77777777" w:rsidR="00640682" w:rsidRDefault="00640682" w:rsidP="00640682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1607D11" w14:textId="77777777" w:rsidR="00640682" w:rsidRDefault="00640682" w:rsidP="00640682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0C49B79" w14:textId="77777777" w:rsidR="00FD11AD" w:rsidRDefault="00FD11AD" w:rsidP="00FD11A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14</w:t>
            </w:r>
          </w:p>
          <w:p w14:paraId="17B6C0DE" w14:textId="118D32BF" w:rsidR="0012749D" w:rsidRPr="005C4D09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19.5.2025-23.5.2025</w:t>
            </w:r>
          </w:p>
          <w:p w14:paraId="5911B25A" w14:textId="77777777" w:rsidR="0012749D" w:rsidRPr="005C4D09" w:rsidRDefault="0012749D" w:rsidP="0012749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69C1E6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TEMA 3: Peka Keselamatan</w:t>
            </w:r>
          </w:p>
          <w:p w14:paraId="234098F4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F12BA2E" w14:textId="31A71F05" w:rsidR="00DE45D6" w:rsidRPr="005357FC" w:rsidRDefault="005357FC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Unit 9</w:t>
            </w:r>
            <w:r w:rsidR="00DE45D6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DE45D6" w:rsidRPr="005357FC">
              <w:rPr>
                <w:rFonts w:eastAsia="Arial Narrow" w:cs="Calibri"/>
                <w:sz w:val="22"/>
                <w:szCs w:val="22"/>
              </w:rPr>
              <w:t xml:space="preserve">: Berhemah di Jalan           </w:t>
            </w:r>
          </w:p>
          <w:p w14:paraId="0038A0FC" w14:textId="3C7D6561" w:rsidR="005357FC" w:rsidRDefault="00DE45D6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             Raya</w:t>
            </w:r>
          </w:p>
          <w:p w14:paraId="533AB927" w14:textId="77777777" w:rsidR="00DE45D6" w:rsidRPr="005357FC" w:rsidRDefault="00DE45D6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7849CF2" w14:textId="3421FDAC" w:rsidR="00DE45D6" w:rsidRDefault="005357FC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Tajuk</w:t>
            </w:r>
            <w:r w:rsidR="00DE45D6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9FBAD9E" w14:textId="63B5C5F5" w:rsidR="00DE45D6" w:rsidRDefault="00DE45D6" w:rsidP="00DE45D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E45D6">
              <w:rPr>
                <w:rFonts w:eastAsia="Arial Narrow" w:cs="Calibri"/>
                <w:sz w:val="22"/>
                <w:szCs w:val="22"/>
              </w:rPr>
              <w:t>Model Jalan Raya</w:t>
            </w:r>
          </w:p>
          <w:p w14:paraId="03D994FC" w14:textId="2FE1E132" w:rsidR="0012749D" w:rsidRDefault="00DE45D6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E45D6">
              <w:rPr>
                <w:rFonts w:eastAsia="Arial Narrow" w:cs="Calibri"/>
                <w:sz w:val="22"/>
                <w:szCs w:val="22"/>
              </w:rPr>
              <w:t>Bersabar di Jalan Raya</w:t>
            </w:r>
          </w:p>
          <w:p w14:paraId="31CF2F56" w14:textId="39878ECF" w:rsidR="00DE45D6" w:rsidRDefault="00DE45D6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E45D6">
              <w:rPr>
                <w:rFonts w:eastAsia="Arial Narrow" w:cs="Calibri"/>
                <w:sz w:val="22"/>
                <w:szCs w:val="22"/>
              </w:rPr>
              <w:t>Kamu Dilihat, Kamu Selamat</w:t>
            </w:r>
          </w:p>
          <w:p w14:paraId="2C90E700" w14:textId="3FA78945" w:rsidR="00DE45D6" w:rsidRDefault="00DE45D6" w:rsidP="00DE45D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#2 rph</w:t>
            </w:r>
          </w:p>
          <w:p w14:paraId="4787FEA4" w14:textId="2ACBF977" w:rsidR="00DE45D6" w:rsidRDefault="0097096C" w:rsidP="00DE45D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7096C">
              <w:rPr>
                <w:rFonts w:eastAsia="Arial Narrow" w:cs="Calibri"/>
                <w:sz w:val="22"/>
                <w:szCs w:val="22"/>
              </w:rPr>
              <w:t>Pemandu Berhemah</w:t>
            </w:r>
          </w:p>
          <w:p w14:paraId="4D354BE2" w14:textId="27FA80D7" w:rsidR="0012749D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A34D6">
              <w:rPr>
                <w:rFonts w:eastAsia="Arial Narrow" w:cs="Calibri"/>
                <w:sz w:val="22"/>
                <w:szCs w:val="22"/>
              </w:rPr>
              <w:t>Warden Trafik Sekolah</w:t>
            </w:r>
          </w:p>
          <w:p w14:paraId="10ACE9C2" w14:textId="60A81099" w:rsidR="0012749D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A34D6">
              <w:rPr>
                <w:rFonts w:eastAsia="Arial Narrow" w:cs="Calibri"/>
                <w:sz w:val="22"/>
                <w:szCs w:val="22"/>
              </w:rPr>
              <w:t>Papan Tanda Jalan Raya</w:t>
            </w:r>
          </w:p>
          <w:p w14:paraId="549063FC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2589057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AA6329E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4F0CF82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5558E96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E4BDA9A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F0DEBB6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4186D93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95BBBB3" w14:textId="77777777" w:rsidR="0012749D" w:rsidRPr="001C30BB" w:rsidRDefault="0012749D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16A298" w14:textId="6CF88EE1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1.2 Bertutur untuk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menyampaikan maklumat dan idea bagi pelbagai tujuan. </w:t>
            </w:r>
          </w:p>
          <w:p w14:paraId="40686015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F3AEEAD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 Asas membaca dan memahami</w:t>
            </w:r>
          </w:p>
          <w:p w14:paraId="12E35604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E57D1FA" w14:textId="1F3C2D82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4A1F3977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68EEC8C" w14:textId="12D2A77D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dengan menyerapkan keindahan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dan kesantunan bahasa serta </w:t>
            </w:r>
          </w:p>
          <w:p w14:paraId="24158802" w14:textId="5C5CB936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mempersembahkannya secara </w:t>
            </w:r>
          </w:p>
          <w:p w14:paraId="690F83B3" w14:textId="52569466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kreatif.</w:t>
            </w:r>
          </w:p>
          <w:p w14:paraId="133C551A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A25DF07" w14:textId="4F3B6133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 xml:space="preserve">menggunakan golongan kata </w:t>
            </w:r>
          </w:p>
          <w:p w14:paraId="19EA0D93" w14:textId="19317683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mengikut konteks.</w:t>
            </w:r>
          </w:p>
          <w:p w14:paraId="5A5F79E3" w14:textId="77777777" w:rsidR="0012749D" w:rsidRDefault="0012749D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CFB3095" w14:textId="18CFFFCE" w:rsidR="0012749D" w:rsidRPr="001C30BB" w:rsidRDefault="0012749D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C7A7D">
              <w:rPr>
                <w:rFonts w:eastAsia="Arial" w:cs="Calibri"/>
                <w:sz w:val="22"/>
                <w:szCs w:val="22"/>
              </w:rPr>
              <w:t>5.1 Memahami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fungsi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menggunakan</w:t>
            </w:r>
            <w:r w:rsidR="005357FC"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golongan kata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3C7A7D">
              <w:rPr>
                <w:rFonts w:eastAsia="Arial" w:cs="Calibri"/>
                <w:sz w:val="22"/>
                <w:szCs w:val="22"/>
              </w:rPr>
              <w:t>mengikut konteks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EC4027" w14:textId="4A446B8A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4966160C" w14:textId="7FC2AEE9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  soalan </w:t>
            </w:r>
            <w:r w:rsidR="00DE45D6" w:rsidRPr="00DE45D6">
              <w:rPr>
                <w:rFonts w:eastAsia="Arial" w:cs="Calibri"/>
                <w:sz w:val="22"/>
                <w:szCs w:val="22"/>
              </w:rPr>
              <w:t>(ms.5</w:t>
            </w:r>
            <w:r w:rsidR="00DE45D6">
              <w:rPr>
                <w:rFonts w:eastAsia="Arial" w:cs="Calibri"/>
                <w:sz w:val="22"/>
                <w:szCs w:val="22"/>
              </w:rPr>
              <w:t>2</w:t>
            </w:r>
            <w:r w:rsidR="00DE45D6" w:rsidRPr="00DE45D6">
              <w:rPr>
                <w:rFonts w:eastAsia="Arial" w:cs="Calibri"/>
                <w:sz w:val="22"/>
                <w:szCs w:val="22"/>
              </w:rPr>
              <w:t>)</w:t>
            </w:r>
          </w:p>
          <w:p w14:paraId="318C53BE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0655FFDB" w14:textId="5D05884E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2.1.2 Membaca dengan sebutan yang betul,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5357FC">
              <w:rPr>
                <w:rFonts w:eastAsia="Arial" w:cs="Calibri"/>
                <w:sz w:val="22"/>
                <w:szCs w:val="22"/>
              </w:rPr>
              <w:t>intonasi yang sesuai dan memahami:</w:t>
            </w:r>
          </w:p>
          <w:p w14:paraId="2C453752" w14:textId="77777777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iii  teks  (ms.53)</w:t>
            </w:r>
          </w:p>
          <w:p w14:paraId="042ADA80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7668188E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3.2.4 Menulis sesuatu yang diimlakkan: </w:t>
            </w:r>
          </w:p>
          <w:p w14:paraId="128302A3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i.  perkataan dan frasa  (ms.54)</w:t>
            </w:r>
          </w:p>
          <w:p w14:paraId="6D48EED2" w14:textId="7B66EEFA" w:rsidR="005357FC" w:rsidRPr="00E32468" w:rsidRDefault="005357FC" w:rsidP="00DE45D6">
            <w:pPr>
              <w:spacing w:line="0" w:lineRule="atLeast"/>
              <w:rPr>
                <w:rFonts w:eastAsia="Arial" w:cs="Calibri"/>
                <w:sz w:val="12"/>
                <w:szCs w:val="12"/>
              </w:rPr>
            </w:pPr>
          </w:p>
          <w:p w14:paraId="3A206A2C" w14:textId="4AE07E24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4.3.2 Mengubah suai cerita yang mempunyai unsur pengajaran secara berpandu dan </w:t>
            </w:r>
          </w:p>
          <w:p w14:paraId="0895F567" w14:textId="07693BD5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>mempersembahkan cerita secara kreatif.(ms.55)</w:t>
            </w:r>
          </w:p>
          <w:p w14:paraId="48EB4DBB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5DC7743F" w14:textId="3B5A1192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47C36B21" w14:textId="77777777" w:rsid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 iv.  perintah (ms.56)</w:t>
            </w:r>
          </w:p>
          <w:p w14:paraId="6502DC0A" w14:textId="77777777" w:rsidR="005357FC" w:rsidRPr="00E32468" w:rsidRDefault="005357FC" w:rsidP="005357FC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897F42A" w14:textId="5FC8BFFE" w:rsidR="005357FC" w:rsidRPr="005357FC" w:rsidRDefault="005357FC" w:rsidP="005357F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</w:t>
            </w:r>
          </w:p>
          <w:p w14:paraId="78AFD0C2" w14:textId="77777777" w:rsidR="0012749D" w:rsidRDefault="005357FC" w:rsidP="005357FC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357FC">
              <w:rPr>
                <w:rFonts w:eastAsia="Arial" w:cs="Calibri"/>
                <w:sz w:val="22"/>
                <w:szCs w:val="22"/>
              </w:rPr>
              <w:t xml:space="preserve">          v.  kata seru   (ms.57)</w:t>
            </w:r>
          </w:p>
          <w:p w14:paraId="76F4FC1C" w14:textId="77777777" w:rsidR="009A34D6" w:rsidRPr="00E32468" w:rsidRDefault="009A34D6" w:rsidP="005357FC">
            <w:pPr>
              <w:spacing w:line="0" w:lineRule="atLeast"/>
              <w:rPr>
                <w:rFonts w:eastAsia="Arial" w:cs="Calibri"/>
                <w:sz w:val="12"/>
                <w:szCs w:val="12"/>
              </w:rPr>
            </w:pPr>
          </w:p>
          <w:p w14:paraId="0D1BBAFD" w14:textId="77777777" w:rsidR="009A34D6" w:rsidRPr="009A34D6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Pemulihan,pengayaan dan pengukuhan(Buku Aktiviti Jilid 1 ms.60-62)</w:t>
            </w:r>
          </w:p>
          <w:p w14:paraId="7BE126C4" w14:textId="77777777" w:rsidR="009A34D6" w:rsidRPr="009A34D6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Pemulihan dan Pengayaan (Buku teks ms.58)</w:t>
            </w:r>
          </w:p>
          <w:p w14:paraId="07992983" w14:textId="77777777" w:rsidR="009A34D6" w:rsidRPr="009A34D6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Penilaian 1 (Buku Aktiviti Jilid 1 ms.63)</w:t>
            </w:r>
          </w:p>
          <w:p w14:paraId="219F3160" w14:textId="19DA4741" w:rsidR="009A34D6" w:rsidRPr="001C30BB" w:rsidRDefault="009A34D6" w:rsidP="009A34D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9A34D6">
              <w:rPr>
                <w:rFonts w:eastAsia="Arial" w:cs="Calibri"/>
                <w:sz w:val="22"/>
                <w:szCs w:val="22"/>
              </w:rPr>
              <w:t>Penilaian 2 (Buku Teks ms.59)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0192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1F09E65F" w14:textId="431D5570" w:rsid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Nila</w:t>
            </w:r>
            <w:r w:rsidR="0097096C">
              <w:rPr>
                <w:rFonts w:eastAsia="Arial Narrow" w:cs="Calibri"/>
                <w:sz w:val="22"/>
                <w:szCs w:val="22"/>
              </w:rPr>
              <w:t>i</w:t>
            </w:r>
            <w:r w:rsidRPr="005357FC">
              <w:rPr>
                <w:rFonts w:eastAsia="Arial Narrow" w:cs="Calibri"/>
                <w:sz w:val="22"/>
                <w:szCs w:val="22"/>
              </w:rPr>
              <w:t xml:space="preserve"> :  </w:t>
            </w:r>
          </w:p>
          <w:p w14:paraId="1885F650" w14:textId="2E02B5EA" w:rsidR="005357FC" w:rsidRPr="005357FC" w:rsidRDefault="0097096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Patuh, Menjaga Keselamatan</w:t>
            </w:r>
          </w:p>
          <w:p w14:paraId="66471E59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1641A84" w14:textId="29030C38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 xml:space="preserve">KB : Menjanakan idea, </w:t>
            </w:r>
            <w:r w:rsidR="0097096C">
              <w:rPr>
                <w:rFonts w:eastAsia="Arial Narrow" w:cs="Calibri"/>
                <w:sz w:val="22"/>
                <w:szCs w:val="22"/>
              </w:rPr>
              <w:t>M</w:t>
            </w:r>
            <w:r w:rsidRPr="005357FC">
              <w:rPr>
                <w:rFonts w:eastAsia="Arial Narrow" w:cs="Calibri"/>
                <w:sz w:val="22"/>
                <w:szCs w:val="22"/>
              </w:rPr>
              <w:t>eramal</w:t>
            </w:r>
            <w:r w:rsidR="0097096C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5357FC">
              <w:rPr>
                <w:rFonts w:eastAsia="Arial Narrow" w:cs="Calibri"/>
                <w:sz w:val="22"/>
                <w:szCs w:val="22"/>
              </w:rPr>
              <w:t xml:space="preserve">Mereka cipta, berdisiplin </w:t>
            </w:r>
          </w:p>
          <w:p w14:paraId="085A2029" w14:textId="77777777" w:rsid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16908A5" w14:textId="109E1735" w:rsidR="0097096C" w:rsidRDefault="0097096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7096C">
              <w:rPr>
                <w:rFonts w:eastAsia="Arial Narrow" w:cs="Calibri"/>
                <w:sz w:val="22"/>
                <w:szCs w:val="22"/>
              </w:rPr>
              <w:t>KP – Interpersonal</w:t>
            </w:r>
          </w:p>
          <w:p w14:paraId="695BC0D4" w14:textId="77777777" w:rsidR="0097096C" w:rsidRPr="005357FC" w:rsidRDefault="0097096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4906F15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4023639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perintah</w:t>
            </w:r>
          </w:p>
          <w:p w14:paraId="53E6E805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seru</w:t>
            </w:r>
          </w:p>
          <w:p w14:paraId="5C5FF450" w14:textId="77777777" w:rsidR="005357FC" w:rsidRPr="005357FC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arah</w:t>
            </w:r>
          </w:p>
          <w:p w14:paraId="0EEB502F" w14:textId="682C7B80" w:rsidR="0012749D" w:rsidRDefault="005357FC" w:rsidP="005357F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357FC">
              <w:rPr>
                <w:rFonts w:eastAsia="Arial Narrow" w:cs="Calibri"/>
                <w:sz w:val="22"/>
                <w:szCs w:val="22"/>
              </w:rPr>
              <w:t>Kata tanya</w:t>
            </w:r>
          </w:p>
          <w:p w14:paraId="7B0BD19E" w14:textId="77777777" w:rsidR="0012749D" w:rsidRPr="001C30BB" w:rsidRDefault="0012749D" w:rsidP="0012749D">
            <w:pPr>
              <w:spacing w:line="0" w:lineRule="atLeast"/>
              <w:ind w:left="80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F35901" w14:paraId="25BF156F" w14:textId="77777777" w:rsidTr="000349A0">
        <w:trPr>
          <w:trHeight w:val="89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AE43D" w14:textId="77777777" w:rsidR="00F35901" w:rsidRPr="005C4D09" w:rsidRDefault="00F35901" w:rsidP="00F35901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0198E9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445401E1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TEMA 2</w:t>
            </w:r>
          </w:p>
          <w:p w14:paraId="56178372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Persekitaran Jalan Raya</w:t>
            </w:r>
          </w:p>
          <w:p w14:paraId="18AE5100" w14:textId="77777777" w:rsidR="00E32468" w:rsidRPr="00E32468" w:rsidRDefault="00E32468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</w:p>
          <w:p w14:paraId="1043258D" w14:textId="031D9A72" w:rsidR="00E32468" w:rsidRPr="00E32468" w:rsidRDefault="00E32468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Tajuk: Isyarat Keselamatan Pejalan Kaki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04532F" w14:textId="4D7F1E5C" w:rsidR="00F35901" w:rsidRPr="00E32468" w:rsidRDefault="00F35901" w:rsidP="00F35901">
            <w:pPr>
              <w:spacing w:line="0" w:lineRule="atLeast"/>
              <w:ind w:left="8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 Aliran lalu lintas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BC98A0" w14:textId="77777777" w:rsidR="00F35901" w:rsidRPr="00E32468" w:rsidRDefault="00F35901" w:rsidP="00F35901">
            <w:pPr>
              <w:spacing w:line="0" w:lineRule="atLeast"/>
              <w:ind w:left="10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HP PKJR</w:t>
            </w:r>
          </w:p>
          <w:p w14:paraId="3BED9469" w14:textId="7E37E67F" w:rsidR="00F35901" w:rsidRPr="00E32468" w:rsidRDefault="00F35901" w:rsidP="00F35901">
            <w:pPr>
              <w:spacing w:line="0" w:lineRule="atLeast"/>
              <w:ind w:left="100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2.4.2 Memberi penerangan tentang isyarat keselamatan jalan yang mengawal aliran lalu lintas.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7BA1" w14:textId="77777777" w:rsidR="00F35901" w:rsidRPr="00E32468" w:rsidRDefault="00F35901" w:rsidP="00F35901">
            <w:pPr>
              <w:spacing w:line="0" w:lineRule="atLeas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PKJR</w:t>
            </w:r>
          </w:p>
          <w:p w14:paraId="162C89C9" w14:textId="77777777" w:rsidR="00F35901" w:rsidRPr="00E32468" w:rsidRDefault="00F35901" w:rsidP="00F3590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BAM m/s 12</w:t>
            </w:r>
          </w:p>
          <w:p w14:paraId="1D036179" w14:textId="35014879" w:rsidR="00F35901" w:rsidRPr="00E32468" w:rsidRDefault="00F35901" w:rsidP="00F35901">
            <w:pPr>
              <w:spacing w:line="254" w:lineRule="exact"/>
              <w:ind w:left="80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 xml:space="preserve">Aktiviti </w:t>
            </w:r>
            <w:r w:rsidR="00E32468" w:rsidRPr="00E32468">
              <w:rPr>
                <w:rFonts w:eastAsia="Arial Narrow" w:cs="Calibri"/>
                <w:color w:val="44546A" w:themeColor="text2"/>
                <w:sz w:val="22"/>
                <w:szCs w:val="22"/>
              </w:rPr>
              <w:t>10</w:t>
            </w:r>
          </w:p>
        </w:tc>
      </w:tr>
    </w:tbl>
    <w:p w14:paraId="444FF6A2" w14:textId="031B05BE" w:rsidR="00B82808" w:rsidRDefault="00B82808">
      <w:pPr>
        <w:rPr>
          <w:rFonts w:ascii="Times New Roman" w:eastAsia="Times New Roman" w:hAnsi="Times New Roman"/>
          <w:sz w:val="24"/>
        </w:rPr>
      </w:pPr>
    </w:p>
    <w:p w14:paraId="3EB80721" w14:textId="77777777" w:rsidR="00B82808" w:rsidRDefault="00B82808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/>
      </w:r>
    </w:p>
    <w:p w14:paraId="5D5F0B43" w14:textId="77777777" w:rsidR="006569D1" w:rsidRDefault="006569D1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vertAnchor="page" w:horzAnchor="margin" w:tblpY="1517"/>
        <w:tblW w:w="13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095"/>
        <w:gridCol w:w="4105"/>
        <w:gridCol w:w="2320"/>
      </w:tblGrid>
      <w:tr w:rsidR="0012749D" w14:paraId="17879EF1" w14:textId="77777777" w:rsidTr="00CC0BD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C6ACF6B" w14:textId="77777777" w:rsidR="0012749D" w:rsidRPr="00137560" w:rsidRDefault="0012749D" w:rsidP="00CC0BD8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18A4162A" w14:textId="77777777" w:rsidR="0012749D" w:rsidRPr="00137560" w:rsidRDefault="0012749D" w:rsidP="00CC0BD8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9F2F803" w14:textId="77777777" w:rsidR="0012749D" w:rsidRPr="00137560" w:rsidRDefault="0012749D" w:rsidP="00CC0BD8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921721E" w14:textId="77777777" w:rsidR="0012749D" w:rsidRPr="00137560" w:rsidRDefault="0012749D" w:rsidP="00CC0BD8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323B960" w14:textId="77777777" w:rsidR="0012749D" w:rsidRPr="00137560" w:rsidRDefault="0012749D" w:rsidP="00CC0BD8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C8B4E80" w14:textId="77777777" w:rsidR="0012749D" w:rsidRPr="00137560" w:rsidRDefault="0012749D" w:rsidP="00CC0BD8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74F47F0" w14:textId="77777777" w:rsidR="0012749D" w:rsidRPr="00137560" w:rsidRDefault="0012749D" w:rsidP="00CC0BD8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12749D" w14:paraId="4523FFD7" w14:textId="77777777" w:rsidTr="00800E63">
        <w:trPr>
          <w:trHeight w:val="5039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8385" w14:textId="77777777" w:rsidR="00FD11AD" w:rsidRPr="00386161" w:rsidRDefault="00FD11AD" w:rsidP="00FD11AD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15</w:t>
            </w:r>
          </w:p>
          <w:p w14:paraId="71EE2BDB" w14:textId="4BCC6B85" w:rsidR="007D066A" w:rsidRPr="007D066A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386161">
              <w:rPr>
                <w:rFonts w:cs="Calibri"/>
                <w:b/>
                <w:sz w:val="22"/>
                <w:szCs w:val="22"/>
                <w:lang w:val="ms-MY"/>
              </w:rPr>
              <w:t>Kump B: 26.5.2025-28.5.2025</w:t>
            </w:r>
          </w:p>
          <w:p w14:paraId="591561B3" w14:textId="77777777" w:rsidR="007D066A" w:rsidRPr="007D066A" w:rsidRDefault="007D066A" w:rsidP="007D066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2451F4A8" w14:textId="77777777" w:rsidR="007D066A" w:rsidRPr="007D066A" w:rsidRDefault="007D066A" w:rsidP="007D066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723A8B2" w14:textId="77777777" w:rsidR="007D066A" w:rsidRPr="007D066A" w:rsidRDefault="007D066A" w:rsidP="007D066A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8E94929" w14:textId="66C4EAEB" w:rsidR="0012749D" w:rsidRPr="005C4D09" w:rsidRDefault="0012749D" w:rsidP="00762F1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38A879EB" w14:textId="77777777" w:rsidR="0012749D" w:rsidRPr="005C4D09" w:rsidRDefault="0012749D" w:rsidP="0012749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1FC861" w14:textId="77777777" w:rsidR="0012749D" w:rsidRPr="00A84D92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056F8F2" w14:textId="77777777" w:rsidR="0012749D" w:rsidRPr="009B3045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B3045">
              <w:rPr>
                <w:rFonts w:eastAsia="Arial Narrow" w:cs="Calibri"/>
                <w:sz w:val="22"/>
                <w:szCs w:val="22"/>
              </w:rPr>
              <w:t>Tema 4:</w:t>
            </w:r>
          </w:p>
          <w:p w14:paraId="33992F3C" w14:textId="22783584" w:rsidR="0012749D" w:rsidRDefault="007E15E2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E15E2">
              <w:rPr>
                <w:rFonts w:eastAsia="Arial Narrow" w:cs="Calibri"/>
                <w:sz w:val="22"/>
                <w:szCs w:val="22"/>
              </w:rPr>
              <w:t>SEHATI SEJIWA</w:t>
            </w:r>
          </w:p>
          <w:p w14:paraId="16B5EA0A" w14:textId="77777777" w:rsidR="0012749D" w:rsidRPr="009B3045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54DCEBB" w14:textId="1A446EE6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B3045">
              <w:rPr>
                <w:rFonts w:eastAsia="Arial Narrow" w:cs="Calibri"/>
                <w:sz w:val="22"/>
                <w:szCs w:val="22"/>
              </w:rPr>
              <w:t xml:space="preserve">Unit 10: </w:t>
            </w:r>
            <w:r w:rsidR="007E15E2">
              <w:t xml:space="preserve"> </w:t>
            </w:r>
            <w:r w:rsidR="007E15E2" w:rsidRPr="007E15E2">
              <w:rPr>
                <w:rFonts w:eastAsia="Arial Narrow" w:cs="Calibri"/>
                <w:sz w:val="22"/>
                <w:szCs w:val="22"/>
              </w:rPr>
              <w:t>Rakan Karib</w:t>
            </w:r>
          </w:p>
          <w:p w14:paraId="37227DFB" w14:textId="77777777" w:rsidR="009A34D6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A0E9E84" w14:textId="59A5D875" w:rsidR="009A34D6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TAJUK:-</w:t>
            </w:r>
          </w:p>
          <w:p w14:paraId="777A444E" w14:textId="0690D093" w:rsidR="009A34D6" w:rsidRDefault="009A34D6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9A34D6">
              <w:rPr>
                <w:rFonts w:eastAsia="Arial Narrow" w:cs="Calibri"/>
                <w:sz w:val="22"/>
                <w:szCs w:val="22"/>
              </w:rPr>
              <w:t>Kenali Rakan</w:t>
            </w:r>
          </w:p>
          <w:p w14:paraId="5CFF4A30" w14:textId="34925291" w:rsidR="009A34D6" w:rsidRDefault="00080890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Sahabatku, Hanif</w:t>
            </w:r>
          </w:p>
          <w:p w14:paraId="110402EF" w14:textId="37246875" w:rsidR="00080890" w:rsidRDefault="00080890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Indahnya Laman Perpaduan</w:t>
            </w:r>
          </w:p>
          <w:p w14:paraId="5500A729" w14:textId="563E15EC" w:rsidR="0012749D" w:rsidRDefault="00080890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Prihatin Terhadap Rakan</w:t>
            </w:r>
          </w:p>
          <w:p w14:paraId="1519B7D3" w14:textId="77777777" w:rsidR="0012749D" w:rsidRDefault="0012749D" w:rsidP="0012749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6ADCAA9" w14:textId="77777777" w:rsidR="0012749D" w:rsidRPr="002938F2" w:rsidRDefault="0012749D" w:rsidP="0012749D">
            <w:pPr>
              <w:rPr>
                <w:rFonts w:eastAsia="Arial Narrow" w:cs="Calibri"/>
                <w:sz w:val="22"/>
                <w:szCs w:val="22"/>
              </w:rPr>
            </w:pPr>
          </w:p>
          <w:p w14:paraId="18EABA59" w14:textId="77777777" w:rsidR="0012749D" w:rsidRDefault="0012749D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9E8215A" w14:textId="77777777" w:rsidR="00800E63" w:rsidRDefault="00800E63" w:rsidP="0012749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FFBAB2A" w14:textId="77777777" w:rsidR="00640682" w:rsidRDefault="00640682" w:rsidP="00640682">
            <w:pPr>
              <w:spacing w:line="0" w:lineRule="atLeast"/>
              <w:ind w:left="80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PENDIDIKAN SIVIK (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MEI</w:t>
            </w:r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-M15</w:t>
            </w:r>
          </w:p>
          <w:p w14:paraId="35671CC5" w14:textId="74E26B5B" w:rsidR="00640682" w:rsidRPr="00640682" w:rsidRDefault="00640682" w:rsidP="00640682">
            <w:pPr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 xml:space="preserve"> TEMA:-KASIH SAYANG</w:t>
            </w:r>
          </w:p>
        </w:tc>
        <w:tc>
          <w:tcPr>
            <w:tcW w:w="3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13A60E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FAA71A2" w14:textId="44D4D33A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1.1 Mendengar dan memberikan  respons.</w:t>
            </w:r>
          </w:p>
          <w:p w14:paraId="28D63137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C2ACAE5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05F42197" w14:textId="6DC9111E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menaakul bahan grafik dan</w:t>
            </w:r>
            <w:r>
              <w:rPr>
                <w:rFonts w:eastAsia="Arial" w:cs="Calibri"/>
                <w:sz w:val="22"/>
                <w:szCs w:val="22"/>
              </w:rPr>
              <w:t xml:space="preserve">  </w:t>
            </w:r>
            <w:r w:rsidRPr="004D017D">
              <w:rPr>
                <w:rFonts w:eastAsia="Arial" w:cs="Calibri"/>
                <w:sz w:val="22"/>
                <w:szCs w:val="22"/>
              </w:rPr>
              <w:t>bukan grafik.</w:t>
            </w:r>
          </w:p>
          <w:p w14:paraId="01B95D8C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FA195CC" w14:textId="106E2C4F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 xml:space="preserve">3.2 Menulis perkataan, frasa, dan ayat yang bermakna. </w:t>
            </w:r>
          </w:p>
          <w:p w14:paraId="44FC6250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1FA42E1" w14:textId="5936F692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5.1 Memahami fungsi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4D017D">
              <w:rPr>
                <w:rFonts w:eastAsia="Arial" w:cs="Calibri"/>
                <w:sz w:val="22"/>
                <w:szCs w:val="22"/>
              </w:rPr>
              <w:t xml:space="preserve">menggunakan golongan kata </w:t>
            </w:r>
          </w:p>
          <w:p w14:paraId="38E490F9" w14:textId="7A004009" w:rsidR="004D017D" w:rsidRPr="004D017D" w:rsidRDefault="004D017D" w:rsidP="004D017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D017D">
              <w:rPr>
                <w:rFonts w:eastAsia="Arial" w:cs="Calibri"/>
                <w:sz w:val="22"/>
                <w:szCs w:val="22"/>
              </w:rPr>
              <w:t>mengikut konteks.</w:t>
            </w:r>
          </w:p>
          <w:p w14:paraId="0E228683" w14:textId="0FDF06C6" w:rsidR="0012749D" w:rsidRPr="004D017D" w:rsidRDefault="0012749D" w:rsidP="0012749D">
            <w:pPr>
              <w:spacing w:line="0" w:lineRule="atLeast"/>
              <w:ind w:left="80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D892756" w14:textId="649CF19B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>1.1.2 Mendengar, memahami dan memberikan respons terhadap;</w:t>
            </w:r>
          </w:p>
          <w:p w14:paraId="21B6ECBB" w14:textId="48A80705" w:rsid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i.  suruhan dan permintaan </w:t>
            </w:r>
            <w:r>
              <w:rPr>
                <w:rFonts w:eastAsia="Arial" w:cs="Calibri"/>
                <w:sz w:val="22"/>
                <w:szCs w:val="22"/>
              </w:rPr>
              <w:t>(</w:t>
            </w:r>
            <w:r w:rsidRPr="0030296F">
              <w:rPr>
                <w:rFonts w:eastAsia="Arial" w:cs="Calibri"/>
                <w:sz w:val="22"/>
                <w:szCs w:val="22"/>
              </w:rPr>
              <w:t>ms.61)</w:t>
            </w:r>
          </w:p>
          <w:p w14:paraId="64B0790B" w14:textId="77777777" w:rsidR="0030296F" w:rsidRPr="0030296F" w:rsidRDefault="0030296F" w:rsidP="0030296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1A47749" w14:textId="77777777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>2.2.1  Membaca,memahami dan mengecam;</w:t>
            </w:r>
          </w:p>
          <w:p w14:paraId="1D80EB96" w14:textId="79330D9B" w:rsid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i.  maksud kosa kata  teks</w:t>
            </w:r>
            <w:r>
              <w:rPr>
                <w:rFonts w:eastAsia="Arial" w:cs="Calibri"/>
                <w:sz w:val="22"/>
                <w:szCs w:val="22"/>
              </w:rPr>
              <w:t xml:space="preserve">. </w:t>
            </w:r>
            <w:r w:rsidRPr="0030296F">
              <w:rPr>
                <w:rFonts w:eastAsia="Arial" w:cs="Calibri"/>
                <w:sz w:val="22"/>
                <w:szCs w:val="22"/>
              </w:rPr>
              <w:t>(ms.62)</w:t>
            </w:r>
          </w:p>
          <w:p w14:paraId="35BBE114" w14:textId="77777777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E1C6F38" w14:textId="275DCC85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>3.2.2  Menghasilkan jawapan pemahaman berdasarkan soalan;</w:t>
            </w:r>
          </w:p>
          <w:p w14:paraId="03E3ACE9" w14:textId="77777777" w:rsid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 ii. bercapah (ms.63)</w:t>
            </w:r>
          </w:p>
          <w:p w14:paraId="2DEFDB18" w14:textId="77777777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4874953" w14:textId="71FA6735" w:rsidR="0030296F" w:rsidRPr="0030296F" w:rsidRDefault="0030296F" w:rsidP="0030296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konteks;   </w:t>
            </w:r>
          </w:p>
          <w:p w14:paraId="7549CB20" w14:textId="5514B48A" w:rsidR="0012749D" w:rsidRPr="004D017D" w:rsidRDefault="0030296F" w:rsidP="0030296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30296F">
              <w:rPr>
                <w:rFonts w:eastAsia="Arial" w:cs="Calibri"/>
                <w:sz w:val="22"/>
                <w:szCs w:val="22"/>
              </w:rPr>
              <w:t xml:space="preserve">           vi.  kata nafi (ms.64)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E5FC" w14:textId="77777777" w:rsidR="00080890" w:rsidRDefault="004D017D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4D017D">
              <w:rPr>
                <w:rFonts w:eastAsia="Arial Narrow" w:cs="Calibri"/>
                <w:sz w:val="22"/>
                <w:szCs w:val="22"/>
              </w:rPr>
              <w:t xml:space="preserve">Nilai: </w:t>
            </w:r>
          </w:p>
          <w:p w14:paraId="79E51361" w14:textId="77777777" w:rsidR="00080890" w:rsidRDefault="004D017D" w:rsidP="004D017D">
            <w:pPr>
              <w:spacing w:line="0" w:lineRule="atLeast"/>
              <w:ind w:hanging="2"/>
            </w:pPr>
            <w:r w:rsidRPr="004D017D">
              <w:rPr>
                <w:rFonts w:eastAsia="Arial Narrow" w:cs="Calibri"/>
                <w:sz w:val="22"/>
                <w:szCs w:val="22"/>
              </w:rPr>
              <w:t>Memupuk semangat  perpaduan</w:t>
            </w:r>
            <w:r w:rsidR="00080890"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="00080890">
              <w:t xml:space="preserve"> </w:t>
            </w:r>
          </w:p>
          <w:p w14:paraId="4A066163" w14:textId="50F9AED6" w:rsidR="004D017D" w:rsidRPr="004D017D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Kasih Sayang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080890">
              <w:rPr>
                <w:rFonts w:eastAsia="Arial Narrow" w:cs="Calibri"/>
                <w:sz w:val="22"/>
                <w:szCs w:val="22"/>
              </w:rPr>
              <w:t>Bekerjasama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080890">
              <w:rPr>
                <w:rFonts w:eastAsia="Arial Narrow" w:cs="Calibri"/>
                <w:sz w:val="22"/>
                <w:szCs w:val="22"/>
              </w:rPr>
              <w:t>Prihatin</w:t>
            </w:r>
          </w:p>
          <w:p w14:paraId="71D2F412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4EA3FF7" w14:textId="6B6DB2AD" w:rsidR="004D017D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KBT : KB – Menghubungkaitkan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>
              <w:t xml:space="preserve"> </w:t>
            </w:r>
            <w:r w:rsidRPr="00080890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5A0FC34D" w14:textId="77777777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C8BFBA2" w14:textId="18B5ACB8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KP – Interpersonal</w:t>
            </w:r>
          </w:p>
          <w:p w14:paraId="5255E291" w14:textId="77777777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D720B25" w14:textId="29C458B6" w:rsidR="00080890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80890">
              <w:rPr>
                <w:rFonts w:eastAsia="Arial Narrow" w:cs="Calibri"/>
                <w:sz w:val="22"/>
                <w:szCs w:val="22"/>
              </w:rPr>
              <w:t>KBT – Menilai</w:t>
            </w:r>
          </w:p>
          <w:p w14:paraId="3059FC3F" w14:textId="77777777" w:rsidR="00080890" w:rsidRPr="004D017D" w:rsidRDefault="00080890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9A4B015" w14:textId="77777777" w:rsidR="004D017D" w:rsidRPr="004D017D" w:rsidRDefault="004D017D" w:rsidP="004D017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4D017D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0D926B1D" w14:textId="6E040F29" w:rsidR="0012749D" w:rsidRPr="004D017D" w:rsidRDefault="004D017D" w:rsidP="000431C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D017D">
              <w:rPr>
                <w:rFonts w:eastAsia="Arial Narrow" w:cs="Calibri"/>
                <w:sz w:val="22"/>
                <w:szCs w:val="22"/>
              </w:rPr>
              <w:t>Kata nafi</w:t>
            </w:r>
          </w:p>
        </w:tc>
      </w:tr>
      <w:tr w:rsidR="0012749D" w14:paraId="1E391F55" w14:textId="77777777" w:rsidTr="00800E63">
        <w:trPr>
          <w:trHeight w:val="89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ABFD0" w14:textId="77777777" w:rsidR="0012749D" w:rsidRPr="005C4D09" w:rsidRDefault="0012749D" w:rsidP="0012749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50854C" w14:textId="77777777" w:rsidR="0012749D" w:rsidRPr="003C0177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B16A12E" w14:textId="77777777" w:rsidR="0012749D" w:rsidRPr="003C0177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0CE24B8F" w14:textId="77777777" w:rsidR="0012749D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Peraturan dan undang-undang </w:t>
            </w:r>
            <w:r w:rsidRPr="004A2FE3">
              <w:rPr>
                <w:rFonts w:eastAsia="Arial Narrow" w:cs="Calibri"/>
                <w:color w:val="1F497D"/>
                <w:sz w:val="22"/>
                <w:szCs w:val="22"/>
              </w:rPr>
              <w:t>jalan raya</w:t>
            </w:r>
          </w:p>
          <w:p w14:paraId="2C32BEBC" w14:textId="77777777" w:rsidR="006C5EE3" w:rsidRDefault="006C5EE3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EAA00D9" w14:textId="77777777" w:rsidR="006C5EE3" w:rsidRDefault="006C5EE3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</w:t>
            </w:r>
          </w:p>
          <w:p w14:paraId="62BF41BA" w14:textId="3722AB3A" w:rsidR="006C5EE3" w:rsidRPr="001C30BB" w:rsidRDefault="006C5EE3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</w:tc>
        <w:tc>
          <w:tcPr>
            <w:tcW w:w="30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4962C5" w14:textId="29A0E2F2" w:rsidR="0012749D" w:rsidRPr="001C30BB" w:rsidRDefault="006C5EE3" w:rsidP="0012749D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3.1</w:t>
            </w:r>
            <w:r w:rsidR="00983CEC">
              <w:rPr>
                <w:rFonts w:eastAsia="Arial" w:cs="Calibri"/>
                <w:color w:val="1F497D"/>
                <w:sz w:val="22"/>
                <w:szCs w:val="22"/>
              </w:rPr>
              <w:t xml:space="preserve"> Mengetahui tentang peraturan dan  undang-undang jalan raya serta menggunakannya.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D8A51C" w14:textId="7E3DEC57" w:rsidR="0012749D" w:rsidRPr="001C30BB" w:rsidRDefault="006C5EE3" w:rsidP="0012749D">
            <w:pPr>
              <w:spacing w:line="0" w:lineRule="atLeast"/>
              <w:ind w:left="10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3.1.3</w:t>
            </w:r>
            <w:r w:rsidR="00983CEC">
              <w:rPr>
                <w:rFonts w:eastAsia="Arial" w:cs="Calibri"/>
                <w:color w:val="1F497D"/>
                <w:sz w:val="22"/>
                <w:szCs w:val="22"/>
              </w:rPr>
              <w:t xml:space="preserve"> Menyatakan perbezaan antara </w:t>
            </w:r>
            <w:r w:rsidR="00983CEC">
              <w:t xml:space="preserve"> </w:t>
            </w:r>
            <w:r w:rsidR="00983CEC" w:rsidRPr="00983CEC">
              <w:rPr>
                <w:rFonts w:eastAsia="Arial" w:cs="Calibri"/>
                <w:color w:val="1F497D"/>
                <w:sz w:val="22"/>
                <w:szCs w:val="22"/>
              </w:rPr>
              <w:t>peraturan dan  undang-undang jalan raya</w:t>
            </w:r>
            <w:r w:rsidR="00983CEC">
              <w:rPr>
                <w:rFonts w:eastAsia="Arial" w:cs="Calibri"/>
                <w:color w:val="1F497D"/>
                <w:sz w:val="22"/>
                <w:szCs w:val="22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389E" w14:textId="77777777" w:rsidR="0012749D" w:rsidRPr="001C30BB" w:rsidRDefault="0012749D" w:rsidP="0012749D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D1ECC36" w14:textId="60B468A0" w:rsidR="0012749D" w:rsidRDefault="0012749D" w:rsidP="0012749D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 w:rsidR="006C5EE3"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</w:p>
          <w:p w14:paraId="718CD9AE" w14:textId="77777777" w:rsidR="0012749D" w:rsidRDefault="0012749D" w:rsidP="0012749D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11</w:t>
            </w:r>
          </w:p>
          <w:p w14:paraId="5C1EA1FC" w14:textId="00277423" w:rsidR="0012749D" w:rsidRPr="001C30BB" w:rsidRDefault="0012749D" w:rsidP="0012749D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tr w:rsidR="00800E63" w14:paraId="20700E8E" w14:textId="77777777" w:rsidTr="00800E63">
        <w:trPr>
          <w:trHeight w:val="893"/>
        </w:trPr>
        <w:tc>
          <w:tcPr>
            <w:tcW w:w="13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240702B" w14:textId="77777777" w:rsidR="00800E63" w:rsidRPr="00F95B07" w:rsidRDefault="00800E63" w:rsidP="00800E63">
            <w:pPr>
              <w:spacing w:line="276" w:lineRule="auto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CUTI PENGGAL 1 SESI 2025/2026</w:t>
            </w:r>
          </w:p>
          <w:p w14:paraId="16D5BAE8" w14:textId="5D1C0A4B" w:rsidR="00800E63" w:rsidRPr="001C30BB" w:rsidRDefault="00800E63" w:rsidP="00800E63">
            <w:pPr>
              <w:spacing w:line="0" w:lineRule="atLeast"/>
              <w:ind w:left="80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KUMPULAN A: 29.05.2025 - 09.06.2025, KUMPULAN B: 29.05.2025 - 09.06.2025</w:t>
            </w:r>
          </w:p>
        </w:tc>
      </w:tr>
    </w:tbl>
    <w:p w14:paraId="223FF670" w14:textId="77777777" w:rsidR="006569D1" w:rsidRDefault="006569D1">
      <w:pPr>
        <w:rPr>
          <w:rFonts w:ascii="Times New Roman" w:eastAsia="Times New Roman" w:hAnsi="Times New Roman"/>
          <w:sz w:val="24"/>
        </w:rPr>
      </w:pPr>
    </w:p>
    <w:p w14:paraId="0ADDEC26" w14:textId="77777777" w:rsidR="006569D1" w:rsidRDefault="006569D1">
      <w:pPr>
        <w:rPr>
          <w:rFonts w:ascii="Times New Roman" w:eastAsia="Times New Roman" w:hAnsi="Times New Roman"/>
          <w:sz w:val="24"/>
        </w:rPr>
      </w:pPr>
    </w:p>
    <w:p w14:paraId="7EB92FE3" w14:textId="77777777" w:rsidR="009B2455" w:rsidRDefault="009B2455">
      <w:pPr>
        <w:rPr>
          <w:rFonts w:ascii="Times New Roman" w:eastAsia="Times New Roman" w:hAnsi="Times New Roman"/>
          <w:sz w:val="24"/>
        </w:rPr>
      </w:pPr>
    </w:p>
    <w:p w14:paraId="30E19162" w14:textId="77777777" w:rsidR="0012749D" w:rsidRDefault="0012749D">
      <w:pPr>
        <w:rPr>
          <w:rFonts w:ascii="Times New Roman" w:eastAsia="Times New Roman" w:hAnsi="Times New Roman"/>
          <w:sz w:val="24"/>
        </w:rPr>
      </w:pPr>
    </w:p>
    <w:p w14:paraId="7BF02C8D" w14:textId="77777777" w:rsidR="00D96236" w:rsidRDefault="00D96236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185"/>
        <w:gridCol w:w="4015"/>
        <w:gridCol w:w="2320"/>
      </w:tblGrid>
      <w:tr w:rsidR="00320277" w14:paraId="286D3D70" w14:textId="77777777" w:rsidTr="00BB759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16F1F9D" w14:textId="77777777" w:rsidR="00320277" w:rsidRPr="00137560" w:rsidRDefault="00320277" w:rsidP="00C3729D">
            <w:pPr>
              <w:spacing w:line="0" w:lineRule="atLeas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3F1C7F29" w14:textId="77777777" w:rsidR="00320277" w:rsidRPr="00137560" w:rsidRDefault="00320277" w:rsidP="00C3729D">
            <w:pPr>
              <w:spacing w:line="272" w:lineRule="exact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347196B" w14:textId="77777777" w:rsidR="00320277" w:rsidRPr="00137560" w:rsidRDefault="00320277" w:rsidP="00C3729D">
            <w:pPr>
              <w:spacing w:line="0" w:lineRule="atLeast"/>
              <w:ind w:left="122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19A6E954" w14:textId="77777777" w:rsidR="00320277" w:rsidRPr="00137560" w:rsidRDefault="00320277" w:rsidP="00C3729D">
            <w:pPr>
              <w:spacing w:line="272" w:lineRule="exact"/>
              <w:ind w:left="11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351EB9F" w14:textId="77777777" w:rsidR="00320277" w:rsidRPr="00137560" w:rsidRDefault="00320277" w:rsidP="00C3729D">
            <w:pPr>
              <w:spacing w:line="0" w:lineRule="atLeast"/>
              <w:ind w:left="108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8C8FDC3" w14:textId="77777777" w:rsidR="00320277" w:rsidRPr="00137560" w:rsidRDefault="00320277" w:rsidP="00C3729D">
            <w:pPr>
              <w:spacing w:line="272" w:lineRule="exact"/>
              <w:ind w:left="840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1BC1B3A" w14:textId="77777777" w:rsidR="00320277" w:rsidRPr="00137560" w:rsidRDefault="00320277" w:rsidP="00C3729D">
            <w:pPr>
              <w:spacing w:line="272" w:lineRule="exact"/>
              <w:ind w:left="600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B7590" w14:paraId="377BF540" w14:textId="77777777" w:rsidTr="00814577">
        <w:trPr>
          <w:trHeight w:val="5696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FE77" w14:textId="77777777" w:rsidR="00FD11AD" w:rsidRDefault="00FD11AD" w:rsidP="00FD11A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16</w:t>
            </w:r>
          </w:p>
          <w:p w14:paraId="0C5004CF" w14:textId="77777777" w:rsidR="00FD11AD" w:rsidRDefault="00FD11AD" w:rsidP="00FD11A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</w:p>
          <w:p w14:paraId="74D52A0D" w14:textId="77777777" w:rsidR="00FD11AD" w:rsidRDefault="00FD11AD" w:rsidP="00FD11A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10.6.2025-13.6.2025</w:t>
            </w:r>
          </w:p>
          <w:p w14:paraId="30BB1F0C" w14:textId="77777777" w:rsidR="00FD11AD" w:rsidRDefault="00FD11AD" w:rsidP="00FD11A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5A2DF9C" w14:textId="77777777" w:rsidR="00FD11AD" w:rsidRDefault="00FD11AD" w:rsidP="00FD11A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4063125E" w14:textId="24692BC1" w:rsidR="00BB7590" w:rsidRDefault="00FD11AD" w:rsidP="00FD11AD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Kump B: 16.6.2025-20.6.2025</w:t>
            </w:r>
          </w:p>
          <w:p w14:paraId="41B3D04E" w14:textId="77777777" w:rsidR="00BB7590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F68B450" w14:textId="77777777" w:rsidR="00BB7590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2C81BF8" w14:textId="77777777" w:rsidR="00BB7590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E09F0BF" w14:textId="77777777" w:rsidR="00BB7590" w:rsidRPr="005C4D09" w:rsidRDefault="00BB7590" w:rsidP="00BB7590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3C47066" w14:textId="799D1472" w:rsidR="00BB7590" w:rsidRPr="005C4D09" w:rsidRDefault="00BB7590" w:rsidP="00B67701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74031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TEMA 4 : Sehati Sejiwa</w:t>
            </w:r>
          </w:p>
          <w:p w14:paraId="5BA74BAA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5EE37B1" w14:textId="77777777" w:rsidR="008A0A26" w:rsidRPr="00D96236" w:rsidRDefault="00D9623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UNIT 11</w:t>
            </w:r>
            <w:r w:rsidR="008A0A26" w:rsidRPr="00D96236">
              <w:rPr>
                <w:rFonts w:eastAsia="Arial Narrow" w:cs="Calibri"/>
                <w:sz w:val="22"/>
                <w:szCs w:val="22"/>
              </w:rPr>
              <w:t xml:space="preserve">:  Hidup </w:t>
            </w:r>
          </w:p>
          <w:p w14:paraId="3C0EAF85" w14:textId="4EDB713E" w:rsidR="00D96236" w:rsidRPr="00D96236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 xml:space="preserve">              Bermasyarakat</w:t>
            </w:r>
          </w:p>
          <w:p w14:paraId="1A705756" w14:textId="37D362E7" w:rsidR="008A0A26" w:rsidRDefault="00D9623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Tajuk</w:t>
            </w:r>
            <w:r w:rsidR="008A0A26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06F16D58" w14:textId="5D8C6AE2" w:rsidR="008A0A26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Bantu Jiran</w:t>
            </w:r>
          </w:p>
          <w:p w14:paraId="219D58A4" w14:textId="1B152279" w:rsidR="008A0A26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Tajuk: ____________</w:t>
            </w:r>
          </w:p>
          <w:p w14:paraId="44F10360" w14:textId="6ADDB867" w:rsidR="008A0A26" w:rsidRPr="009B3045" w:rsidRDefault="008A0A26" w:rsidP="008A0A2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Orang Berbudi Kita Berbahasa</w:t>
            </w:r>
          </w:p>
          <w:p w14:paraId="5CBC2D82" w14:textId="777ED63E" w:rsidR="00BB7590" w:rsidRPr="009B3045" w:rsidRDefault="008A0A2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Pelbagai Bangsa, Satu Jiwa</w:t>
            </w:r>
          </w:p>
          <w:p w14:paraId="3A2AC2D2" w14:textId="5BB832E1" w:rsidR="00BB7590" w:rsidRDefault="008A0A26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Mujur Ada Tempat Berteduh</w:t>
            </w:r>
          </w:p>
          <w:p w14:paraId="1580D007" w14:textId="329CA286" w:rsidR="00BB7590" w:rsidRDefault="008A0A26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A0A26">
              <w:rPr>
                <w:rFonts w:eastAsia="Arial Narrow" w:cs="Calibri"/>
                <w:sz w:val="22"/>
                <w:szCs w:val="22"/>
              </w:rPr>
              <w:t>Berbakti kepada Jiran</w:t>
            </w:r>
          </w:p>
          <w:p w14:paraId="09B958F0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695B21A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7DE4ACA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5E7FBD5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FB4C2B1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49DCF80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52E3B1C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99EAAAB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7062196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18C02A9" w14:textId="77777777" w:rsidR="00BB7590" w:rsidRDefault="00BB7590" w:rsidP="00BB759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4AE5FDD" w14:textId="2E6C0E09" w:rsidR="00814577" w:rsidRPr="001C30BB" w:rsidRDefault="00814577" w:rsidP="00BB7590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0DB8FD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47E93E2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46FC1400" w14:textId="5EF068D1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respons.</w:t>
            </w:r>
            <w:r w:rsidRPr="00D96236">
              <w:rPr>
                <w:rFonts w:eastAsia="Arial" w:cs="Calibri"/>
                <w:sz w:val="22"/>
                <w:szCs w:val="22"/>
              </w:rPr>
              <w:tab/>
            </w:r>
          </w:p>
          <w:p w14:paraId="4F98281B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ab/>
            </w:r>
          </w:p>
          <w:p w14:paraId="1B476110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2B81B494" w14:textId="690F1C5A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menaakul bahan grafik dan bukan  grafik.</w:t>
            </w:r>
          </w:p>
          <w:p w14:paraId="29F96DC7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CBA7767" w14:textId="4AF1BE94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 Menulis perkataan, frasa, dan ayat yang bermakna</w:t>
            </w:r>
          </w:p>
          <w:p w14:paraId="58838382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E5A4454" w14:textId="77777777" w:rsidR="00BB7590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4.3 Menghasilkan bahan sastera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dengan menyerapkan keindahan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dan kesantunan bahasa serta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mempersembahkannya secara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kreatif.</w:t>
            </w:r>
          </w:p>
          <w:p w14:paraId="44584BC3" w14:textId="77777777" w:rsidR="00814577" w:rsidRDefault="00814577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64DC0A9" w14:textId="0566E66E" w:rsidR="00814577" w:rsidRPr="001C30BB" w:rsidRDefault="00814577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5.2 Memahami dan menggunakan pembentukan kata mengikut konteks.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AD717D2" w14:textId="14C0B221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1.1.2 Mendengar, memahami dan memberikan respons terhadap;</w:t>
            </w:r>
          </w:p>
          <w:p w14:paraId="48B9A39D" w14:textId="77777777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ii.  silaan dan larangan (ms.65)</w:t>
            </w:r>
          </w:p>
          <w:p w14:paraId="6DD4E1B7" w14:textId="77777777" w:rsid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</w:p>
          <w:p w14:paraId="14C68D16" w14:textId="3F7E5D7A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2.2.1  Membaca,memahami dan mengecam;</w:t>
            </w:r>
          </w:p>
          <w:p w14:paraId="201F50AC" w14:textId="77777777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ii. idea keseluruhan (ms.66)</w:t>
            </w:r>
          </w:p>
          <w:p w14:paraId="3D8D56D8" w14:textId="77777777" w:rsid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</w:p>
          <w:p w14:paraId="376815C7" w14:textId="2746F865" w:rsid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3.2.3 Membanding bezakan dan mencatat maklumat tentang sesuatu perkara. (ms.67)</w:t>
            </w:r>
          </w:p>
          <w:p w14:paraId="3A51C6E1" w14:textId="44A68D8E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47B40569" w14:textId="67B77769" w:rsidR="00D96236" w:rsidRPr="00D96236" w:rsidRDefault="00D96236" w:rsidP="00D96236">
            <w:pPr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 :</w:t>
            </w:r>
          </w:p>
          <w:p w14:paraId="1F81F20C" w14:textId="77777777" w:rsidR="00BB7590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i. pantun empat kerat  (ms.68)</w:t>
            </w:r>
          </w:p>
          <w:p w14:paraId="556B7554" w14:textId="77777777" w:rsidR="00814577" w:rsidRDefault="00814577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4209605" w14:textId="77777777" w:rsidR="00814577" w:rsidRP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5.2.1 Memahami dan menggunakan kata mengikut konteks;</w:t>
            </w:r>
          </w:p>
          <w:p w14:paraId="1924E50B" w14:textId="77777777" w:rsid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(i) kata dasar</w:t>
            </w:r>
          </w:p>
          <w:p w14:paraId="68CA5C26" w14:textId="77777777" w:rsid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12BAA66" w14:textId="7DAB91D9" w:rsidR="00814577" w:rsidRPr="00814577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5.2.1 Memahami dan menggunakan kata mengikut konteks;</w:t>
            </w:r>
          </w:p>
          <w:p w14:paraId="4B43097B" w14:textId="33351047" w:rsidR="00814577" w:rsidRPr="001C30BB" w:rsidRDefault="00814577" w:rsidP="00814577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(ii) kata berimbuhan awalan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6928" w14:textId="527A368A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KBT : KB – Menjanakan Idea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Mengecam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Membanding Beza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Mengenal Pasti</w:t>
            </w:r>
            <w:r>
              <w:rPr>
                <w:rFonts w:eastAsia="Arial Narrow" w:cs="Calibri"/>
                <w:sz w:val="22"/>
                <w:szCs w:val="22"/>
              </w:rPr>
              <w:t>.</w:t>
            </w:r>
          </w:p>
          <w:p w14:paraId="559A55C4" w14:textId="77777777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A0B795B" w14:textId="1435235D" w:rsidR="0045430A" w:rsidRP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KP – Verbal-linguistik</w:t>
            </w:r>
          </w:p>
          <w:p w14:paraId="4F25110A" w14:textId="77777777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D1D6BCC" w14:textId="7BF53376" w:rsidR="00BB7590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Nilai : Prihatin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Bekerjasama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06ABCA09" w14:textId="50E72D4E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Berhemah Tinggi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45430A">
              <w:rPr>
                <w:rFonts w:eastAsia="Arial Narrow" w:cs="Calibri"/>
                <w:sz w:val="22"/>
                <w:szCs w:val="22"/>
              </w:rPr>
              <w:t>Semangat Kejiranan</w:t>
            </w:r>
            <w:r>
              <w:rPr>
                <w:rFonts w:eastAsia="Arial Narrow" w:cs="Calibri"/>
                <w:sz w:val="22"/>
                <w:szCs w:val="22"/>
              </w:rPr>
              <w:t>.</w:t>
            </w:r>
          </w:p>
          <w:p w14:paraId="020FFB08" w14:textId="77777777" w:rsidR="0045430A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55B90EDC" w14:textId="7E973C72" w:rsidR="0045430A" w:rsidRPr="001C30BB" w:rsidRDefault="0045430A" w:rsidP="0045430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45430A">
              <w:rPr>
                <w:rFonts w:eastAsia="Arial Narrow" w:cs="Calibri"/>
                <w:sz w:val="22"/>
                <w:szCs w:val="22"/>
              </w:rPr>
              <w:t>BCB – Bacaan Intensif</w:t>
            </w:r>
          </w:p>
        </w:tc>
      </w:tr>
      <w:tr w:rsidR="00983CEC" w14:paraId="15E440E6" w14:textId="77777777" w:rsidTr="00BB7590">
        <w:trPr>
          <w:trHeight w:val="1280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C5E3C" w14:textId="77777777" w:rsidR="00983CEC" w:rsidRPr="005C4D09" w:rsidRDefault="00983CEC" w:rsidP="00983CEC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6DF54F" w14:textId="77777777" w:rsidR="00983CEC" w:rsidRPr="003C0177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268B80F" w14:textId="77777777" w:rsidR="00983CEC" w:rsidRPr="003C0177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7669E18D" w14:textId="77777777" w:rsidR="00983CEC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Peraturan dan undang-undang </w:t>
            </w:r>
            <w:r w:rsidRPr="004A2FE3">
              <w:rPr>
                <w:rFonts w:eastAsia="Arial Narrow" w:cs="Calibri"/>
                <w:color w:val="1F497D"/>
                <w:sz w:val="22"/>
                <w:szCs w:val="22"/>
              </w:rPr>
              <w:t>jalan raya</w:t>
            </w:r>
          </w:p>
          <w:p w14:paraId="56FED0B6" w14:textId="77777777" w:rsidR="00983CEC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899C4F1" w14:textId="77777777" w:rsidR="00983CEC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</w:t>
            </w:r>
          </w:p>
          <w:p w14:paraId="11B36852" w14:textId="37656C26" w:rsidR="00983CEC" w:rsidRPr="001C30BB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Perbezaan antara Peraturan dan Undang-undang Jalan Raya</w:t>
            </w: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B5C3B1" w14:textId="3B3666A0" w:rsidR="00983CEC" w:rsidRPr="001C30BB" w:rsidRDefault="00983CEC" w:rsidP="00983CEC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3.1 Mengetahui tentang peraturan dan  undang-undang jalan raya serta menggunakannya.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24F390" w14:textId="310BCC29" w:rsidR="00983CEC" w:rsidRPr="001C30BB" w:rsidRDefault="00983CEC" w:rsidP="00983CEC">
            <w:pPr>
              <w:spacing w:line="0" w:lineRule="atLeast"/>
              <w:ind w:left="10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3.1.3 Menyatakan perbezaan antara </w:t>
            </w:r>
            <w:r>
              <w:t xml:space="preserve"> </w:t>
            </w:r>
            <w:r w:rsidRPr="00983CEC">
              <w:rPr>
                <w:rFonts w:eastAsia="Arial" w:cs="Calibri"/>
                <w:color w:val="1F497D"/>
                <w:sz w:val="22"/>
                <w:szCs w:val="22"/>
              </w:rPr>
              <w:t>peraturan dan  undang-undang jalan raya</w:t>
            </w:r>
            <w:r>
              <w:rPr>
                <w:rFonts w:eastAsia="Arial" w:cs="Calibri"/>
                <w:color w:val="1F497D"/>
                <w:sz w:val="22"/>
                <w:szCs w:val="22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F4A0" w14:textId="77777777" w:rsidR="00983CEC" w:rsidRPr="001C30BB" w:rsidRDefault="00983CEC" w:rsidP="00983CEC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6C7726C" w14:textId="388341BB" w:rsidR="00983CEC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14</w:t>
            </w:r>
          </w:p>
          <w:p w14:paraId="4C7D59F9" w14:textId="2551F192" w:rsidR="00983CEC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12</w:t>
            </w:r>
          </w:p>
          <w:p w14:paraId="79D25A6F" w14:textId="2CA4180A" w:rsidR="00983CEC" w:rsidRPr="001C30BB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09A72AC" w14:textId="77777777" w:rsidR="002065AC" w:rsidRDefault="002065AC">
      <w:pPr>
        <w:rPr>
          <w:rFonts w:ascii="Times New Roman" w:eastAsia="Times New Roman" w:hAnsi="Times New Roman"/>
          <w:sz w:val="24"/>
        </w:rPr>
      </w:pPr>
    </w:p>
    <w:p w14:paraId="45331837" w14:textId="77777777" w:rsidR="003C7A7D" w:rsidRDefault="003C7A7D">
      <w:pPr>
        <w:rPr>
          <w:rFonts w:ascii="Times New Roman" w:eastAsia="Times New Roman" w:hAnsi="Times New Roman"/>
          <w:sz w:val="24"/>
        </w:rPr>
      </w:pPr>
    </w:p>
    <w:p w14:paraId="331DAF01" w14:textId="77777777" w:rsidR="002065AC" w:rsidRDefault="002065AC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305"/>
        <w:gridCol w:w="3895"/>
        <w:gridCol w:w="2320"/>
      </w:tblGrid>
      <w:tr w:rsidR="002065AC" w14:paraId="547AA3E8" w14:textId="77777777" w:rsidTr="00BB759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4CF8784" w14:textId="77777777" w:rsidR="002065AC" w:rsidRPr="00137560" w:rsidRDefault="002065AC" w:rsidP="00D61A1B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bookmarkStart w:id="4" w:name="_Hlk170215817"/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788E97BC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15FFDC3" w14:textId="77777777" w:rsidR="002065AC" w:rsidRPr="00137560" w:rsidRDefault="002065AC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A96DC10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8850A75" w14:textId="77777777" w:rsidR="002065AC" w:rsidRPr="00137560" w:rsidRDefault="002065AC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2EF10A2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85DE082" w14:textId="77777777" w:rsidR="002065AC" w:rsidRPr="00137560" w:rsidRDefault="002065AC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B7590" w14:paraId="2DD84406" w14:textId="77777777" w:rsidTr="00BB759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6D07" w14:textId="77777777" w:rsidR="00524FF3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bookmarkStart w:id="5" w:name="_Hlk170215804"/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121F9ABE" w14:textId="78645FD6" w:rsidR="003445FD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03F78">
              <w:rPr>
                <w:rFonts w:cs="Calibri"/>
                <w:b/>
                <w:sz w:val="22"/>
                <w:szCs w:val="22"/>
                <w:lang w:val="ms-MY"/>
              </w:rPr>
              <w:t>Kump B: 16.6.2025-20.6.2025</w:t>
            </w:r>
          </w:p>
          <w:p w14:paraId="6520D171" w14:textId="77777777" w:rsidR="00524FF3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3E69949" w14:textId="77777777" w:rsidR="00524FF3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1801B80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FDDF0DB" w14:textId="77777777" w:rsidR="00524FF3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18</w:t>
            </w:r>
          </w:p>
          <w:p w14:paraId="098C8B43" w14:textId="506DBF26" w:rsidR="00BB7590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23.6.2025-27.6.2025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4B3C9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TEMA 4 : Sehati Sejiwa</w:t>
            </w:r>
          </w:p>
          <w:p w14:paraId="0D5FD661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0B00E32" w14:textId="6B86932C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UNIT 12</w:t>
            </w:r>
            <w:r w:rsidR="00814577" w:rsidRPr="00D96236">
              <w:rPr>
                <w:rFonts w:eastAsia="Arial Narrow" w:cs="Calibri"/>
                <w:sz w:val="22"/>
                <w:szCs w:val="22"/>
              </w:rPr>
              <w:t>: Kejayaan Milik Kita</w:t>
            </w:r>
          </w:p>
          <w:p w14:paraId="4E7C9FFA" w14:textId="77777777" w:rsidR="00814577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344D752" w14:textId="77777777" w:rsidR="00814577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Tajuk</w:t>
            </w:r>
            <w:r w:rsidR="00814577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032165CC" w14:textId="596DA005" w:rsidR="00BB7590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Berkongsi Kejayaan</w:t>
            </w:r>
          </w:p>
          <w:p w14:paraId="334AF649" w14:textId="43B031A7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Membimbing Rakan</w:t>
            </w:r>
          </w:p>
          <w:p w14:paraId="5DD72AAF" w14:textId="1B5E3C47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Berkat Kerjasama</w:t>
            </w:r>
          </w:p>
          <w:p w14:paraId="11C4675D" w14:textId="15C120C2" w:rsidR="00814577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Bersatu Hati</w:t>
            </w:r>
          </w:p>
          <w:p w14:paraId="228D5617" w14:textId="69405A03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Sepakat Ceriakan Dewan</w:t>
            </w:r>
          </w:p>
          <w:p w14:paraId="232C7405" w14:textId="109300D8" w:rsidR="00BB7590" w:rsidRDefault="00814577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Hari Sukan Muhibah</w:t>
            </w:r>
          </w:p>
          <w:p w14:paraId="7B6B981D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9B7887E" w14:textId="77777777" w:rsidR="00BB7590" w:rsidRDefault="00BB7590" w:rsidP="00BB7590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0FC42A2" w14:textId="77777777" w:rsidR="00BB7590" w:rsidRPr="004C0855" w:rsidRDefault="00BB7590" w:rsidP="00BB7590">
            <w:pPr>
              <w:spacing w:line="0" w:lineRule="atLeast"/>
              <w:ind w:hanging="2"/>
              <w:rPr>
                <w:rFonts w:eastAsia="Arial Narrow" w:cs="Calibri"/>
                <w:i/>
                <w:iCs/>
                <w:color w:val="FF0000"/>
                <w:sz w:val="22"/>
                <w:szCs w:val="22"/>
              </w:rPr>
            </w:pPr>
          </w:p>
          <w:p w14:paraId="2DCC030E" w14:textId="77777777" w:rsidR="003445FD" w:rsidRPr="00F14020" w:rsidRDefault="00BB7590" w:rsidP="003445F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4C0855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3445FD" w:rsidRPr="00F14020">
              <w:rPr>
                <w:rFonts w:eastAsia="Arial Narrow" w:cs="Calibri"/>
                <w:color w:val="FF0000"/>
                <w:sz w:val="22"/>
                <w:szCs w:val="22"/>
              </w:rPr>
              <w:t>PENDIDIKAN SIVIK (JUN)-M18</w:t>
            </w:r>
          </w:p>
          <w:p w14:paraId="069E08E1" w14:textId="77777777" w:rsidR="003445FD" w:rsidRPr="00F14020" w:rsidRDefault="003445FD" w:rsidP="003445F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77C75C94" w14:textId="77777777" w:rsidR="003445FD" w:rsidRPr="00F14020" w:rsidRDefault="003445FD" w:rsidP="003445F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73282E78" w14:textId="3637867D" w:rsidR="00BB7590" w:rsidRPr="001C30BB" w:rsidRDefault="003445FD" w:rsidP="003445F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HORMAT-MENGHORMATI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45F0A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202DC535" w14:textId="040EF508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respons.</w:t>
            </w:r>
          </w:p>
          <w:p w14:paraId="16F33EE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CBFC8D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3488425C" w14:textId="744E33D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menaakul bahan grafik dan bukan </w:t>
            </w:r>
          </w:p>
          <w:p w14:paraId="6A6698FD" w14:textId="37945026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grafik.</w:t>
            </w:r>
          </w:p>
          <w:p w14:paraId="7D080C61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9E01496" w14:textId="0DC224DA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 Menulis perkataan, frasa, dan ayat yang bermakna.</w:t>
            </w:r>
          </w:p>
          <w:p w14:paraId="76AABD16" w14:textId="77777777" w:rsidR="00405121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8ED84C2" w14:textId="0251DDC2" w:rsidR="00405121" w:rsidRPr="00D96236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>4.3 Menghasilkan bahan sastera dengan menyerapkan keindahan dan kesantunan bahasa serta mempersembahkannya secara</w:t>
            </w:r>
          </w:p>
          <w:p w14:paraId="34829B67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33A174A" w14:textId="5719BF41" w:rsidR="00BB7590" w:rsidRPr="001C30BB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5.2 Memahami dan menggunakan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" w:cs="Calibri"/>
                <w:sz w:val="22"/>
                <w:szCs w:val="22"/>
              </w:rPr>
              <w:t>pembentukan kata mengikut konteks.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2ECAA" w14:textId="07A3B020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</w:t>
            </w:r>
          </w:p>
          <w:p w14:paraId="6F4E02B5" w14:textId="77777777" w:rsidR="00D96236" w:rsidRPr="00D96236" w:rsidRDefault="00D96236" w:rsidP="00D96236">
            <w:pPr>
              <w:spacing w:line="0" w:lineRule="atLeast"/>
              <w:ind w:left="2"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i.  suruhan dan permintaan  </w:t>
            </w:r>
          </w:p>
          <w:p w14:paraId="1ECAC880" w14:textId="7A864D9F" w:rsidR="00D96236" w:rsidRDefault="00D96236" w:rsidP="00D96236">
            <w:pPr>
              <w:spacing w:line="0" w:lineRule="atLeast"/>
              <w:ind w:left="2"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ii.  silaan dan larangan (ms.7</w:t>
            </w:r>
            <w:r w:rsidR="00814577">
              <w:rPr>
                <w:rFonts w:eastAsia="Arial" w:cs="Calibri"/>
                <w:sz w:val="22"/>
                <w:szCs w:val="22"/>
              </w:rPr>
              <w:t>1</w:t>
            </w:r>
            <w:r w:rsidRPr="00D96236">
              <w:rPr>
                <w:rFonts w:eastAsia="Arial" w:cs="Calibri"/>
                <w:sz w:val="22"/>
                <w:szCs w:val="22"/>
              </w:rPr>
              <w:t>)</w:t>
            </w:r>
          </w:p>
          <w:p w14:paraId="32816132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47A9BF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2.2.1  Membaca,memahami dan mengecam;</w:t>
            </w:r>
          </w:p>
          <w:p w14:paraId="4EBDEE74" w14:textId="3D194ACB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iii.  idea utama dan idea sampingan (ms.72)</w:t>
            </w:r>
          </w:p>
          <w:p w14:paraId="7F435518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771B9EC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3.2.4 Menulis sesuatu yang diimlakkan: </w:t>
            </w:r>
          </w:p>
          <w:p w14:paraId="10F66E2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  Ii  ayat  (ms.73)</w:t>
            </w:r>
          </w:p>
          <w:p w14:paraId="58EC725B" w14:textId="7E63ACB7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29B31D9" w14:textId="62600953" w:rsidR="00405121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>4.3.3 Mengubah suai seni kata lagu secara berpandu dan mempersembahkan lagu secara kreatif.</w:t>
            </w:r>
            <w:r>
              <w:rPr>
                <w:rFonts w:eastAsia="Arial" w:cs="Calibri"/>
                <w:sz w:val="22"/>
                <w:szCs w:val="22"/>
              </w:rPr>
              <w:t xml:space="preserve"> (ms. 74)</w:t>
            </w:r>
          </w:p>
          <w:p w14:paraId="3C999CB0" w14:textId="77777777" w:rsidR="00405121" w:rsidRDefault="00405121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63BC6BA" w14:textId="3A1A66D6" w:rsidR="00D96236" w:rsidRPr="00D96236" w:rsidRDefault="00405121" w:rsidP="0040512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 xml:space="preserve">5.2.1 </w:t>
            </w:r>
            <w:r w:rsidR="00D96236" w:rsidRPr="00D96236">
              <w:rPr>
                <w:rFonts w:eastAsia="Arial" w:cs="Calibri"/>
                <w:sz w:val="22"/>
                <w:szCs w:val="22"/>
              </w:rPr>
              <w:t>Memahami dan menggunakan kata mengikut</w:t>
            </w:r>
            <w:r w:rsidR="00D96236">
              <w:rPr>
                <w:rFonts w:eastAsia="Arial" w:cs="Calibri"/>
                <w:sz w:val="22"/>
                <w:szCs w:val="22"/>
              </w:rPr>
              <w:t xml:space="preserve"> </w:t>
            </w:r>
            <w:r w:rsidR="00D96236" w:rsidRPr="00D96236">
              <w:rPr>
                <w:rFonts w:eastAsia="Arial" w:cs="Calibri"/>
                <w:sz w:val="22"/>
                <w:szCs w:val="22"/>
              </w:rPr>
              <w:t xml:space="preserve">konteks;  </w:t>
            </w:r>
          </w:p>
          <w:p w14:paraId="4E43C276" w14:textId="24AA9D03" w:rsid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        </w:t>
            </w:r>
            <w:r w:rsidR="00405121" w:rsidRPr="00405121">
              <w:rPr>
                <w:rFonts w:eastAsia="Arial" w:cs="Calibri"/>
                <w:sz w:val="22"/>
                <w:szCs w:val="22"/>
              </w:rPr>
              <w:t>(iii) kata berimbuhan akhiran</w:t>
            </w:r>
            <w:r w:rsidR="00405121">
              <w:rPr>
                <w:rFonts w:eastAsia="Arial" w:cs="Calibri"/>
                <w:sz w:val="22"/>
                <w:szCs w:val="22"/>
              </w:rPr>
              <w:t xml:space="preserve"> </w:t>
            </w:r>
            <w:r w:rsidR="00405121" w:rsidRPr="00405121">
              <w:rPr>
                <w:rFonts w:eastAsia="Arial" w:cs="Calibri"/>
                <w:sz w:val="22"/>
                <w:szCs w:val="22"/>
              </w:rPr>
              <w:t>(ms. 7</w:t>
            </w:r>
            <w:r w:rsidR="00405121">
              <w:rPr>
                <w:rFonts w:eastAsia="Arial" w:cs="Calibri"/>
                <w:sz w:val="22"/>
                <w:szCs w:val="22"/>
              </w:rPr>
              <w:t>5</w:t>
            </w:r>
            <w:r w:rsidR="00405121" w:rsidRPr="00405121">
              <w:rPr>
                <w:rFonts w:eastAsia="Arial" w:cs="Calibri"/>
                <w:sz w:val="22"/>
                <w:szCs w:val="22"/>
              </w:rPr>
              <w:t>)</w:t>
            </w:r>
          </w:p>
          <w:p w14:paraId="6853FEC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4A04E25" w14:textId="2DB589AA" w:rsidR="00405121" w:rsidRDefault="00405121" w:rsidP="0040512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05121">
              <w:rPr>
                <w:rFonts w:eastAsia="Arial" w:cs="Calibri"/>
                <w:sz w:val="22"/>
                <w:szCs w:val="22"/>
              </w:rPr>
              <w:t>5.2.2 Memahami dan menggunakan kata majmuk mengikut konteks.</w:t>
            </w:r>
            <w:r w:rsidR="005F6285">
              <w:t xml:space="preserve"> </w:t>
            </w:r>
            <w:r w:rsidR="005F6285" w:rsidRPr="005F6285">
              <w:rPr>
                <w:rFonts w:eastAsia="Arial" w:cs="Calibri"/>
                <w:sz w:val="22"/>
                <w:szCs w:val="22"/>
              </w:rPr>
              <w:t>(ms. 7</w:t>
            </w:r>
            <w:r w:rsidR="005F6285">
              <w:rPr>
                <w:rFonts w:eastAsia="Arial" w:cs="Calibri"/>
                <w:sz w:val="22"/>
                <w:szCs w:val="22"/>
              </w:rPr>
              <w:t>6</w:t>
            </w:r>
            <w:r w:rsidR="005F6285" w:rsidRPr="005F6285">
              <w:rPr>
                <w:rFonts w:eastAsia="Arial" w:cs="Calibri"/>
                <w:sz w:val="22"/>
                <w:szCs w:val="22"/>
              </w:rPr>
              <w:t>)</w:t>
            </w:r>
          </w:p>
          <w:p w14:paraId="584FB6B9" w14:textId="77777777" w:rsidR="00814577" w:rsidRDefault="00814577" w:rsidP="00405121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9ED2E97" w14:textId="77777777" w:rsidR="00814577" w:rsidRPr="00814577" w:rsidRDefault="00814577" w:rsidP="0081457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Pemulihan,pengayaan dan pengukuhan(Buku Aktiviti Jilid 1 ms.80-82)</w:t>
            </w:r>
          </w:p>
          <w:p w14:paraId="0B2124C9" w14:textId="77777777" w:rsidR="00814577" w:rsidRPr="00814577" w:rsidRDefault="00814577" w:rsidP="0081457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Penilaian 1 (Buku Aktiviti Jilid 1 ms.83-84)</w:t>
            </w:r>
          </w:p>
          <w:p w14:paraId="3F880550" w14:textId="118CE2E7" w:rsidR="00814577" w:rsidRPr="001C30BB" w:rsidRDefault="00814577" w:rsidP="0081457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14577">
              <w:rPr>
                <w:rFonts w:eastAsia="Arial" w:cs="Calibri"/>
                <w:sz w:val="22"/>
                <w:szCs w:val="22"/>
              </w:rPr>
              <w:t>Penilaian 2 (Buku Teks ms.77)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A52E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20A0B672" w14:textId="27811A1A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Nilai</w:t>
            </w:r>
            <w:r w:rsidR="00814577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D96236">
              <w:rPr>
                <w:rFonts w:eastAsia="Arial Narrow" w:cs="Calibri"/>
                <w:sz w:val="22"/>
                <w:szCs w:val="22"/>
              </w:rPr>
              <w:t xml:space="preserve">: </w:t>
            </w:r>
            <w:r w:rsidR="00814577" w:rsidRPr="00D96236">
              <w:rPr>
                <w:rFonts w:eastAsia="Arial Narrow" w:cs="Calibri"/>
                <w:sz w:val="22"/>
                <w:szCs w:val="22"/>
              </w:rPr>
              <w:t xml:space="preserve">Semangat Perpaduan, </w:t>
            </w:r>
            <w:r w:rsidR="00814577">
              <w:rPr>
                <w:rFonts w:eastAsia="Arial Narrow" w:cs="Calibri"/>
                <w:sz w:val="22"/>
                <w:szCs w:val="22"/>
              </w:rPr>
              <w:t>Be</w:t>
            </w:r>
            <w:r w:rsidRPr="00D96236">
              <w:rPr>
                <w:rFonts w:eastAsia="Arial Narrow" w:cs="Calibri"/>
                <w:sz w:val="22"/>
                <w:szCs w:val="22"/>
              </w:rPr>
              <w:t>kerjasama.</w:t>
            </w:r>
          </w:p>
          <w:p w14:paraId="5083F9FF" w14:textId="13D1D506" w:rsidR="00D96236" w:rsidRPr="00D96236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Kesyukuran</w:t>
            </w:r>
          </w:p>
          <w:p w14:paraId="721A8985" w14:textId="361A5CE1" w:rsidR="00814577" w:rsidRPr="00D96236" w:rsidRDefault="00814577" w:rsidP="00814577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7F1AA401" w14:textId="30284D3C" w:rsidR="00D96236" w:rsidRPr="00D96236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KBT : KB – Menjanakan Idea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Mengenal Pasti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Mengecam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3C12C1C2" w14:textId="77777777" w:rsid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AA54F3" w14:textId="6A880E87" w:rsidR="00814577" w:rsidRPr="00814577" w:rsidRDefault="00814577" w:rsidP="0081457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KP – Verbal-linguistik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Muzik</w:t>
            </w:r>
          </w:p>
          <w:p w14:paraId="5746E24A" w14:textId="77777777" w:rsidR="00814577" w:rsidRDefault="00814577" w:rsidP="0081457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512E242" w14:textId="5B1AF04E" w:rsidR="00814577" w:rsidRDefault="00814577" w:rsidP="0081457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KBAT – Menilai (Menaksir)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14577">
              <w:rPr>
                <w:rFonts w:eastAsia="Arial Narrow" w:cs="Calibri"/>
                <w:sz w:val="22"/>
                <w:szCs w:val="22"/>
              </w:rPr>
              <w:t>Mengingat (Mengecam</w:t>
            </w:r>
            <w:r>
              <w:rPr>
                <w:rFonts w:eastAsia="Arial Narrow" w:cs="Calibri"/>
                <w:sz w:val="22"/>
                <w:szCs w:val="22"/>
              </w:rPr>
              <w:t xml:space="preserve">), </w:t>
            </w:r>
            <w:r w:rsidRPr="00814577">
              <w:rPr>
                <w:rFonts w:eastAsia="Arial Narrow" w:cs="Calibri"/>
                <w:sz w:val="22"/>
                <w:szCs w:val="22"/>
              </w:rPr>
              <w:t>Mencipta (Membina)</w:t>
            </w:r>
          </w:p>
          <w:p w14:paraId="0A0E026D" w14:textId="77777777" w:rsidR="00814577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5A0E001" w14:textId="7D19C404" w:rsidR="00814577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14577">
              <w:rPr>
                <w:rFonts w:eastAsia="Arial Narrow" w:cs="Calibri"/>
                <w:sz w:val="22"/>
                <w:szCs w:val="22"/>
              </w:rPr>
              <w:t>BCB – Bacaan Intensif</w:t>
            </w:r>
          </w:p>
          <w:p w14:paraId="4D387FAA" w14:textId="77777777" w:rsidR="00814577" w:rsidRPr="00D96236" w:rsidRDefault="00814577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6A01202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5DFAB1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Kata dasar</w:t>
            </w:r>
          </w:p>
          <w:p w14:paraId="05EE9BB6" w14:textId="60B3A5C9" w:rsidR="00BB7590" w:rsidRPr="001C30BB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Kata berimbuhan</w:t>
            </w:r>
          </w:p>
        </w:tc>
      </w:tr>
      <w:bookmarkEnd w:id="5"/>
      <w:tr w:rsidR="00983CEC" w14:paraId="5D636B1F" w14:textId="77777777" w:rsidTr="00BB7590">
        <w:trPr>
          <w:trHeight w:val="1622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668C7" w14:textId="77777777" w:rsidR="00983CEC" w:rsidRPr="005C4D09" w:rsidRDefault="00983CEC" w:rsidP="00983CEC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F57E42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CF94D0B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130D7923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6896A342" w14:textId="77777777" w:rsidR="00983CEC" w:rsidRDefault="00983CEC" w:rsidP="000B0642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1DC96949" w14:textId="6EE59AA6" w:rsidR="000B0642" w:rsidRPr="001C30BB" w:rsidRDefault="000B0642" w:rsidP="000B0642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Melintas dengan Orang Dewasa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D8D86E" w14:textId="06ECFAE7" w:rsidR="00983CEC" w:rsidRPr="001C30BB" w:rsidRDefault="00983CEC" w:rsidP="00983CEC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4.1 Sokongan daripada orang dewasa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621276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1C58D591" w14:textId="696B0897" w:rsidR="00983CEC" w:rsidRPr="001C30BB" w:rsidRDefault="00983CEC" w:rsidP="00983CEC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4.1.1 Menerangkan bahawa berjalan di jalan raya atau berdekatan jalan raya adalah lebih selamat apabila bersama-sama orang dewasa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06BE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5D2B5C3" w14:textId="75D75201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5</w:t>
            </w:r>
          </w:p>
          <w:p w14:paraId="6F93D4BA" w14:textId="3C8C1D86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</w:p>
          <w:p w14:paraId="4E603F26" w14:textId="6071F4C3" w:rsidR="00983CEC" w:rsidRPr="001C30BB" w:rsidRDefault="00983CEC" w:rsidP="00983CEC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bookmarkEnd w:id="4"/>
    </w:tbl>
    <w:p w14:paraId="4A1167B1" w14:textId="77777777" w:rsidR="00A84D92" w:rsidRDefault="00A84D92">
      <w:pPr>
        <w:rPr>
          <w:rFonts w:ascii="Times New Roman" w:eastAsia="Times New Roman" w:hAnsi="Times New Roman"/>
          <w:sz w:val="24"/>
        </w:rPr>
      </w:pPr>
    </w:p>
    <w:p w14:paraId="2ECCD53C" w14:textId="77777777" w:rsidR="000E23D2" w:rsidRDefault="000E23D2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305"/>
        <w:gridCol w:w="3895"/>
        <w:gridCol w:w="2320"/>
      </w:tblGrid>
      <w:tr w:rsidR="000E23D2" w14:paraId="360664C7" w14:textId="77777777" w:rsidTr="00CC0BD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F3B43C0" w14:textId="77777777" w:rsidR="000E23D2" w:rsidRPr="00137560" w:rsidRDefault="000E23D2" w:rsidP="00CC0BD8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2FA30221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B957C9D" w14:textId="77777777" w:rsidR="000E23D2" w:rsidRPr="00137560" w:rsidRDefault="000E23D2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0DA5798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35F43C6" w14:textId="77777777" w:rsidR="000E23D2" w:rsidRPr="00137560" w:rsidRDefault="000E23D2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8B7EFCD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3776264" w14:textId="77777777" w:rsidR="000E23D2" w:rsidRPr="00137560" w:rsidRDefault="000E23D2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E23D2" w14:paraId="0FF71F48" w14:textId="77777777" w:rsidTr="00CC0BD8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0A1A" w14:textId="77777777" w:rsidR="00524FF3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19</w:t>
            </w:r>
          </w:p>
          <w:p w14:paraId="1D2066AE" w14:textId="77777777" w:rsidR="00524FF3" w:rsidRPr="002D0DF4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53ACA611" w14:textId="7F0FF5E0" w:rsidR="00E06F30" w:rsidRDefault="00524FF3" w:rsidP="00524FF3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30.6.2025-4.7.2025</w:t>
            </w:r>
          </w:p>
          <w:p w14:paraId="3A7E7F4B" w14:textId="77777777" w:rsidR="003445FD" w:rsidRDefault="003445FD" w:rsidP="003445F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4F3B656" w14:textId="77777777" w:rsidR="003445FD" w:rsidRDefault="003445FD" w:rsidP="003445F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B0DE166" w14:textId="77777777" w:rsidR="003445FD" w:rsidRDefault="003445FD" w:rsidP="003445FD">
            <w:pPr>
              <w:spacing w:line="0" w:lineRule="atLeast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C854806" w14:textId="77777777" w:rsidR="00524FF3" w:rsidRPr="00DF24BA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7028BFB4" w14:textId="77777777" w:rsidR="00524FF3" w:rsidRPr="002D0DF4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E5506F4" w14:textId="664F5F10" w:rsidR="003445FD" w:rsidRPr="005C4D09" w:rsidRDefault="00524FF3" w:rsidP="00524FF3">
            <w:pPr>
              <w:spacing w:line="0" w:lineRule="atLeast"/>
              <w:jc w:val="center"/>
              <w:rPr>
                <w:rFonts w:eastAsia="Arial Narrow" w:cs="Calibr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7.7.2025-11.7.2025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8FE775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TEMA 5: Hargai Seni Budaya</w:t>
            </w:r>
          </w:p>
          <w:p w14:paraId="18AF59C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A14252D" w14:textId="3124D660" w:rsidR="00D96236" w:rsidRPr="00D96236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UNIT 13</w:t>
            </w:r>
            <w:r w:rsidR="00CC0BD8" w:rsidRPr="00D96236">
              <w:rPr>
                <w:rFonts w:eastAsia="Arial Narrow" w:cs="Calibri"/>
                <w:sz w:val="22"/>
                <w:szCs w:val="22"/>
              </w:rPr>
              <w:t>: Raikan Tetamu</w:t>
            </w:r>
          </w:p>
          <w:p w14:paraId="6FB6FD78" w14:textId="77777777" w:rsidR="00CC0BD8" w:rsidRDefault="00CC0BD8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0520FCB" w14:textId="153341DC" w:rsidR="000E23D2" w:rsidRDefault="00D96236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96236">
              <w:rPr>
                <w:rFonts w:eastAsia="Arial Narrow" w:cs="Calibri"/>
                <w:sz w:val="22"/>
                <w:szCs w:val="22"/>
              </w:rPr>
              <w:t>Tajuk</w:t>
            </w:r>
            <w:r w:rsidR="00CC0BD8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3C870BC8" w14:textId="2345A67E" w:rsidR="00CC0BD8" w:rsidRDefault="00CC0BD8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Adab Menyambut Tetamu</w:t>
            </w:r>
          </w:p>
          <w:p w14:paraId="222663A8" w14:textId="136A4521" w:rsidR="00CC0BD8" w:rsidRDefault="00CC0BD8" w:rsidP="00D9623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Teh untuk Tetamu</w:t>
            </w:r>
          </w:p>
          <w:p w14:paraId="4734CB64" w14:textId="4FCCB08C" w:rsidR="000E23D2" w:rsidRPr="002169E7" w:rsidRDefault="00CC0BD8" w:rsidP="000E23D2">
            <w:pPr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Cantiknya Bunga Malai!</w:t>
            </w:r>
          </w:p>
          <w:p w14:paraId="4F6BA3B4" w14:textId="6782EEF6" w:rsidR="000E23D2" w:rsidRPr="002169E7" w:rsidRDefault="00405121" w:rsidP="000E23D2">
            <w:pPr>
              <w:rPr>
                <w:rFonts w:eastAsia="Arial Narrow" w:cs="Calibri"/>
                <w:sz w:val="22"/>
                <w:szCs w:val="22"/>
              </w:rPr>
            </w:pPr>
            <w:r w:rsidRPr="00405121">
              <w:rPr>
                <w:rFonts w:eastAsia="Arial Narrow" w:cs="Calibri"/>
                <w:sz w:val="22"/>
                <w:szCs w:val="22"/>
              </w:rPr>
              <w:t>Kenangan di Rumah Panjang</w:t>
            </w:r>
          </w:p>
          <w:p w14:paraId="6F740B33" w14:textId="7E6BB22C" w:rsidR="000E23D2" w:rsidRPr="002169E7" w:rsidRDefault="00C721B1" w:rsidP="000E23D2">
            <w:pPr>
              <w:rPr>
                <w:rFonts w:eastAsia="Arial Narrow" w:cs="Calibri"/>
                <w:sz w:val="22"/>
                <w:szCs w:val="22"/>
              </w:rPr>
            </w:pPr>
            <w:r w:rsidRPr="00C721B1">
              <w:rPr>
                <w:rFonts w:eastAsia="Arial Narrow" w:cs="Calibri"/>
                <w:sz w:val="22"/>
                <w:szCs w:val="22"/>
              </w:rPr>
              <w:t>Tetamu dari Jepun</w:t>
            </w:r>
          </w:p>
          <w:p w14:paraId="51DEA96C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61684D9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08F37943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F7FBF8D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2E4779C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1CD9162" w14:textId="77777777" w:rsidR="000E23D2" w:rsidRPr="002169E7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64F4426" w14:textId="77777777" w:rsidR="000E23D2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811C710" w14:textId="382EEE9C" w:rsidR="000E23D2" w:rsidRPr="001C30BB" w:rsidRDefault="000E23D2" w:rsidP="000E23D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66A5D8" w14:textId="77777777" w:rsidR="00D96236" w:rsidRPr="00D96236" w:rsidRDefault="00D96236" w:rsidP="00C3153E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62F502CB" w14:textId="03674BD5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maklumat dan idea bagi pelbagi </w:t>
            </w:r>
          </w:p>
          <w:p w14:paraId="6C790FD8" w14:textId="676249BF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tujuan.</w:t>
            </w:r>
          </w:p>
          <w:p w14:paraId="7B61B31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E20B9FE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2.1 Asas membaca dan memahami.</w:t>
            </w:r>
          </w:p>
          <w:p w14:paraId="788C4579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34B0B9C" w14:textId="7A2973FC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3.2 Menulis perkataan, frasa, dan ayat yang bermakna</w:t>
            </w:r>
          </w:p>
          <w:p w14:paraId="489FD765" w14:textId="77777777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37170686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09620B7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115D897A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4C6FD33A" w14:textId="13C23FE0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dengan menyerapkan keindahan </w:t>
            </w:r>
          </w:p>
          <w:p w14:paraId="790743F7" w14:textId="601BC559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dan kesantunan bahasa serta </w:t>
            </w:r>
          </w:p>
          <w:p w14:paraId="26C74A27" w14:textId="15FC1646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mempersembahkannya secara </w:t>
            </w:r>
          </w:p>
          <w:p w14:paraId="7C349DE3" w14:textId="049F2D83" w:rsidR="00D96236" w:rsidRPr="00D96236" w:rsidRDefault="00D96236" w:rsidP="00C721B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kreatif.</w:t>
            </w:r>
          </w:p>
          <w:p w14:paraId="0999F6BE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29B9270" w14:textId="77777777" w:rsidR="00D96236" w:rsidRPr="00D96236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554DD476" w14:textId="470BD2E4" w:rsidR="00D96236" w:rsidRPr="00D96236" w:rsidRDefault="00D96236" w:rsidP="00D9623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 xml:space="preserve">pembentukan kata mengikut </w:t>
            </w:r>
          </w:p>
          <w:p w14:paraId="6719A49C" w14:textId="1842C3A7" w:rsidR="000E23D2" w:rsidRPr="001C30BB" w:rsidRDefault="00D96236" w:rsidP="00D9623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D96236">
              <w:rPr>
                <w:rFonts w:eastAsia="Arial" w:cs="Calibri"/>
                <w:sz w:val="22"/>
                <w:szCs w:val="22"/>
              </w:rPr>
              <w:t>konteks.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B62EBA" w14:textId="0C5A9DCC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1.2.1 Bertutur untuk menjelaskan dan menilai sesuatu perkara secara bertatasusila mengikut konteks. (ms.80)</w:t>
            </w:r>
          </w:p>
          <w:p w14:paraId="23EC74C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E0B0719" w14:textId="0D1F1A8D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2.1.2 Membaca dengan sebutan yang betul,intonasi yang sesuai dan memahami:</w:t>
            </w:r>
          </w:p>
          <w:p w14:paraId="181C1BAF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iii  teks  (ms.81)</w:t>
            </w:r>
          </w:p>
          <w:p w14:paraId="2672C819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1447D33" w14:textId="467B9035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3.2.2  Menghasilkan jawapan pemahaman berdasarkan soalan;</w:t>
            </w:r>
          </w:p>
          <w:p w14:paraId="0498A63A" w14:textId="591A15FF" w:rsidR="00405121" w:rsidRDefault="00F94635" w:rsidP="0040512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 ii. bercapah (ms.82)</w:t>
            </w:r>
          </w:p>
          <w:p w14:paraId="2A0B9F4F" w14:textId="77777777" w:rsidR="00F94635" w:rsidRPr="00F94635" w:rsidRDefault="00F94635" w:rsidP="00F803E8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7BBAF5D1" w14:textId="052C6DCC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5.2.3 Memahami dan menggunakan kata majmuk mengikut konteks;</w:t>
            </w:r>
          </w:p>
          <w:p w14:paraId="4E755048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 kata ganda penuh  (ms.83)</w:t>
            </w:r>
          </w:p>
          <w:p w14:paraId="29E284C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A8056CF" w14:textId="4552645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5D69DEA6" w14:textId="088F256F" w:rsidR="000E23D2" w:rsidRPr="001C30BB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ii.  kata ganda separa  (ms.84)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9FE6" w14:textId="77777777" w:rsidR="00CC0BD8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 xml:space="preserve">Nilai: </w:t>
            </w:r>
          </w:p>
          <w:p w14:paraId="32203E30" w14:textId="20B5AA5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Menghargai,</w:t>
            </w:r>
            <w:r w:rsidR="00CC0BD8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F94635">
              <w:rPr>
                <w:rFonts w:eastAsia="Arial Narrow" w:cs="Calibri"/>
                <w:sz w:val="22"/>
                <w:szCs w:val="22"/>
              </w:rPr>
              <w:t>kerajinan</w:t>
            </w:r>
          </w:p>
          <w:p w14:paraId="19FE7B66" w14:textId="1CB1F457" w:rsidR="00F94635" w:rsidRDefault="00CC0BD8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Menghormati</w:t>
            </w:r>
          </w:p>
          <w:p w14:paraId="3CAA1967" w14:textId="77777777" w:rsidR="00CC0BD8" w:rsidRPr="00F94635" w:rsidRDefault="00CC0BD8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2D0C83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KB :</w:t>
            </w:r>
          </w:p>
          <w:p w14:paraId="2E9E408C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Menghubungkaitkan,</w:t>
            </w:r>
          </w:p>
          <w:p w14:paraId="50FEEECC" w14:textId="77777777" w:rsid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Menganalisis,</w:t>
            </w:r>
          </w:p>
          <w:p w14:paraId="081F0EC8" w14:textId="0BE450DD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2A86D2EB" w14:textId="77777777" w:rsid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B12A85" w14:textId="553A5FDA" w:rsidR="00CC0BD8" w:rsidRPr="00F94635" w:rsidRDefault="00CC0BD8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C0BD8">
              <w:rPr>
                <w:rFonts w:eastAsia="Arial Narrow" w:cs="Calibri"/>
                <w:sz w:val="22"/>
                <w:szCs w:val="22"/>
              </w:rPr>
              <w:t>BCB – Bacaan Mekanis</w:t>
            </w:r>
          </w:p>
          <w:p w14:paraId="1156470F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5F0BB14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6F45C3AE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berimbuhan akhiran</w:t>
            </w:r>
          </w:p>
          <w:p w14:paraId="6270ED1C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ganda penuh</w:t>
            </w:r>
          </w:p>
          <w:p w14:paraId="2145319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ganda separa</w:t>
            </w:r>
          </w:p>
          <w:p w14:paraId="0D339C12" w14:textId="768CA008" w:rsidR="000E23D2" w:rsidRPr="001C30BB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Kata majmuk</w:t>
            </w:r>
          </w:p>
        </w:tc>
      </w:tr>
      <w:tr w:rsidR="00983CEC" w14:paraId="1E25AD24" w14:textId="77777777" w:rsidTr="00F94635">
        <w:trPr>
          <w:trHeight w:val="1081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C9BD" w14:textId="77777777" w:rsidR="00983CEC" w:rsidRPr="005C4D09" w:rsidRDefault="00983CEC" w:rsidP="00983CEC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7A90A9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F0C8147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2DC8717D" w14:textId="77777777" w:rsidR="00983CEC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31CE03D2" w14:textId="77777777" w:rsidR="00983CEC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3409F68" w14:textId="114020CE" w:rsidR="00983CEC" w:rsidRPr="001C30BB" w:rsidRDefault="00983CEC" w:rsidP="000B064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</w:t>
            </w:r>
            <w:r w:rsidR="000B0642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983CEC">
              <w:rPr>
                <w:rFonts w:eastAsia="Arial Narrow" w:cs="Calibri"/>
                <w:color w:val="1F497D"/>
                <w:sz w:val="22"/>
                <w:szCs w:val="22"/>
              </w:rPr>
              <w:t>Pencahayaan dan Kebolehlihatan</w:t>
            </w:r>
          </w:p>
        </w:tc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2FF849" w14:textId="6C41BD7D" w:rsidR="00983CEC" w:rsidRPr="001C30BB" w:rsidRDefault="00983CEC" w:rsidP="00983CEC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 Tahap Kebolehlihatan Pejalan Kaki</w:t>
            </w:r>
          </w:p>
        </w:tc>
        <w:tc>
          <w:tcPr>
            <w:tcW w:w="38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CF78B8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408BC1CC" w14:textId="3D029F8D" w:rsidR="00983CEC" w:rsidRPr="001C30BB" w:rsidRDefault="00983CEC" w:rsidP="00983CEC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 w:rsidR="000B0642">
              <w:rPr>
                <w:rFonts w:eastAsia="Arial Narrow" w:cs="Calibri"/>
                <w:color w:val="1F497D"/>
                <w:sz w:val="22"/>
                <w:szCs w:val="22"/>
              </w:rPr>
              <w:t xml:space="preserve"> Pelajar menerangkan keadaan cuaca tertentu dan pencahayaan dapat memberikan kesan kepada pejalan kaki.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5F61" w14:textId="77777777" w:rsidR="00983CEC" w:rsidRPr="00A05AA1" w:rsidRDefault="00983CEC" w:rsidP="00983CEC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688D152" w14:textId="2DD00227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6</w:t>
            </w:r>
          </w:p>
          <w:p w14:paraId="09D322C4" w14:textId="4220135C" w:rsidR="00983CEC" w:rsidRPr="00A05AA1" w:rsidRDefault="00983CEC" w:rsidP="00983CEC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4</w:t>
            </w:r>
          </w:p>
          <w:p w14:paraId="582F0027" w14:textId="5843D23D" w:rsidR="00983CEC" w:rsidRPr="001C30BB" w:rsidRDefault="00983CEC" w:rsidP="00983CEC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48830688" w14:textId="77777777" w:rsidR="000E23D2" w:rsidRDefault="000E23D2">
      <w:pPr>
        <w:rPr>
          <w:rFonts w:ascii="Times New Roman" w:eastAsia="Times New Roman" w:hAnsi="Times New Roman"/>
          <w:sz w:val="24"/>
        </w:rPr>
      </w:pPr>
    </w:p>
    <w:p w14:paraId="3B4C0154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227663D9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05F1A394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527F8574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16C4DBEE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45C6C53D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401F0146" w14:textId="77777777" w:rsidR="00AC6B35" w:rsidRDefault="00AC6B35">
      <w:pPr>
        <w:rPr>
          <w:rFonts w:ascii="Times New Roman" w:eastAsia="Times New Roman" w:hAnsi="Times New Roman"/>
          <w:sz w:val="24"/>
        </w:rPr>
      </w:pPr>
    </w:p>
    <w:p w14:paraId="651F95B0" w14:textId="77777777" w:rsidR="00A20CA7" w:rsidRDefault="00A20CA7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46"/>
        <w:gridCol w:w="3754"/>
        <w:gridCol w:w="2320"/>
      </w:tblGrid>
      <w:tr w:rsidR="00A84D92" w14:paraId="23A93CFD" w14:textId="77777777" w:rsidTr="000E23D2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5DCA8C5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6D435E1D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4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C7E627D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953B3D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30E673B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7A9B14A0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A73484B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E23D2" w14:paraId="1800149A" w14:textId="77777777" w:rsidTr="000E23D2">
        <w:trPr>
          <w:trHeight w:val="6277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54A8" w14:textId="77777777" w:rsidR="00524FF3" w:rsidRPr="00DF24BA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0A3C8481" w14:textId="77777777" w:rsidR="00524FF3" w:rsidRPr="002D0DF4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8CC058F" w14:textId="4EB409AD" w:rsidR="003445FD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7.7.2025-11.7.2025</w:t>
            </w:r>
          </w:p>
          <w:p w14:paraId="35FDFD24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BE51EC6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FDA83D2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DB44F29" w14:textId="77777777" w:rsidR="00524FF3" w:rsidRPr="00DF24BA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294D9650" w14:textId="77777777" w:rsidR="00524FF3" w:rsidRPr="002D0DF4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3900BE36" w14:textId="208C45CE" w:rsidR="000E23D2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14.7.2025-18.7.2025</w:t>
            </w:r>
          </w:p>
          <w:p w14:paraId="45B41E9A" w14:textId="77777777" w:rsidR="000E23D2" w:rsidRDefault="000E23D2" w:rsidP="000E23D2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0C6AAA62" w14:textId="0B3E96FA" w:rsidR="000E23D2" w:rsidRDefault="000E23D2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C8DE15A" w14:textId="77777777" w:rsidR="000E23D2" w:rsidRPr="005C4D09" w:rsidRDefault="000E23D2" w:rsidP="000E23D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8D95EA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TEMA 5: Hargai Seni Budaya</w:t>
            </w:r>
          </w:p>
          <w:p w14:paraId="26BD23E7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1171774" w14:textId="68F8C8DB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Unit 14</w:t>
            </w:r>
            <w:r w:rsidR="00AC6B35" w:rsidRPr="00F94635">
              <w:rPr>
                <w:rFonts w:eastAsia="Arial Narrow" w:cs="Calibri"/>
                <w:sz w:val="22"/>
                <w:szCs w:val="22"/>
              </w:rPr>
              <w:t>: Kesenian Seni</w:t>
            </w:r>
          </w:p>
          <w:p w14:paraId="145C7BD6" w14:textId="77777777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54BBBC4" w14:textId="479AEE16" w:rsidR="000E23D2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Tajuk</w:t>
            </w:r>
            <w:r w:rsidR="00AC6B35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1644A55" w14:textId="169D6E31" w:rsidR="00AC6B35" w:rsidRDefault="00AC6B35" w:rsidP="00AC6B35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Seni Persembahan</w:t>
            </w:r>
          </w:p>
          <w:p w14:paraId="356F213A" w14:textId="6EE05357" w:rsidR="000E23D2" w:rsidRDefault="00AC6B35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Kraf Tangan Sabah</w:t>
            </w:r>
          </w:p>
          <w:p w14:paraId="035A6B71" w14:textId="07FF5F49" w:rsidR="000E23D2" w:rsidRDefault="00AC6B35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Jaguh Wusyu</w:t>
            </w:r>
          </w:p>
          <w:p w14:paraId="3ED87876" w14:textId="1550F690" w:rsidR="000E23D2" w:rsidRDefault="00AC6B35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Merdunya Suara</w:t>
            </w:r>
          </w:p>
          <w:p w14:paraId="1192195E" w14:textId="1A5A697A" w:rsidR="000E23D2" w:rsidRPr="00C779DA" w:rsidRDefault="00E73687" w:rsidP="000E23D2">
            <w:pPr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Enaknya Hidangan</w:t>
            </w:r>
          </w:p>
          <w:p w14:paraId="2CE3DE1A" w14:textId="5F3F6C22" w:rsidR="000E23D2" w:rsidRPr="00C779DA" w:rsidRDefault="00E73687" w:rsidP="000E23D2">
            <w:pPr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Wah, Merahnya Inai!</w:t>
            </w:r>
          </w:p>
          <w:p w14:paraId="3CCC52B4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058D9345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2357634F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6A898BBD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39C2BAC9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E8484C9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3CE71612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08467E8B" w14:textId="77777777" w:rsidR="000E23D2" w:rsidRPr="00C779DA" w:rsidRDefault="000E23D2" w:rsidP="000E23D2">
            <w:pPr>
              <w:rPr>
                <w:rFonts w:eastAsia="Arial Narrow" w:cs="Calibri"/>
                <w:sz w:val="22"/>
                <w:szCs w:val="22"/>
              </w:rPr>
            </w:pPr>
          </w:p>
          <w:p w14:paraId="7D79238B" w14:textId="69965746" w:rsidR="000E23D2" w:rsidRPr="002938F2" w:rsidRDefault="000E23D2" w:rsidP="000E23D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44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67CD0D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7732202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maklumat dan idea bagi pelbagi </w:t>
            </w:r>
          </w:p>
          <w:p w14:paraId="59091784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4CD81392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873A21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271EA606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DD40134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93F1D9B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755F847E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C6AD706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4.1 Mengaplikasikan unsur keindahan </w:t>
            </w:r>
          </w:p>
          <w:p w14:paraId="59C7E7C1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dan kesantunan bahasa dalam </w:t>
            </w:r>
          </w:p>
          <w:p w14:paraId="16D71928" w14:textId="77777777" w:rsidR="000E23D2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bahan sastera.</w:t>
            </w:r>
          </w:p>
          <w:p w14:paraId="1DDA2407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</w:p>
          <w:p w14:paraId="3D8A3808" w14:textId="77777777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7A945BFA" w14:textId="77777777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 xml:space="preserve">pembentukan kata mengikut </w:t>
            </w:r>
          </w:p>
          <w:p w14:paraId="4B2692CC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konteks.</w:t>
            </w:r>
          </w:p>
          <w:p w14:paraId="57921E6D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</w:p>
          <w:p w14:paraId="59B3ABD1" w14:textId="7DD1621A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5.3 Memahami dan membina ayat mengikut konteks.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51F8DF" w14:textId="04C50DE8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1.2.2 Menjelaskan dan membanding beza maklumat tersurat dengan menggunakan idea yang kritis dan kreatif. (ms.85)</w:t>
            </w:r>
          </w:p>
          <w:p w14:paraId="712099A3" w14:textId="77777777" w:rsidR="00F94635" w:rsidRPr="00A20CA7" w:rsidRDefault="00F94635" w:rsidP="00F94635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5DE9C0EC" w14:textId="742931A2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6B9B1624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 label  (ms.86)</w:t>
            </w:r>
          </w:p>
          <w:p w14:paraId="2DE4609C" w14:textId="77777777" w:rsidR="00F94635" w:rsidRPr="00A20CA7" w:rsidRDefault="00F94635" w:rsidP="00F94635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112E39D6" w14:textId="0A6DDE97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356D7BF1" w14:textId="77777777" w:rsid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berpandu  (ms.87) </w:t>
            </w:r>
          </w:p>
          <w:p w14:paraId="243A246F" w14:textId="77777777" w:rsidR="00F94635" w:rsidRPr="00A20CA7" w:rsidRDefault="00F94635" w:rsidP="00F94635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C205E54" w14:textId="558FE39A" w:rsidR="00F94635" w:rsidRPr="00F94635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>4.1.1 Bercerita dengan menggunakan gaya bahasa yan</w:t>
            </w:r>
            <w:r>
              <w:rPr>
                <w:rFonts w:eastAsia="Arial" w:cs="Calibri"/>
                <w:sz w:val="22"/>
                <w:szCs w:val="22"/>
              </w:rPr>
              <w:t>g</w:t>
            </w:r>
            <w:r w:rsidRPr="00F94635">
              <w:rPr>
                <w:rFonts w:eastAsia="Arial" w:cs="Calibri"/>
                <w:sz w:val="22"/>
                <w:szCs w:val="22"/>
              </w:rPr>
              <w:t xml:space="preserve"> indah dan santun.</w:t>
            </w:r>
          </w:p>
          <w:p w14:paraId="41E35539" w14:textId="77777777" w:rsidR="000E23D2" w:rsidRDefault="00F94635" w:rsidP="00F94635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94635">
              <w:rPr>
                <w:rFonts w:eastAsia="Arial" w:cs="Calibri"/>
                <w:sz w:val="22"/>
                <w:szCs w:val="22"/>
              </w:rPr>
              <w:t xml:space="preserve">           i.  simpulan bahasa (ms.88)</w:t>
            </w:r>
          </w:p>
          <w:p w14:paraId="1CA74A65" w14:textId="77777777" w:rsidR="00E73687" w:rsidRPr="00A20CA7" w:rsidRDefault="00E73687" w:rsidP="00E73687">
            <w:pPr>
              <w:rPr>
                <w:rFonts w:eastAsia="Arial" w:cs="Calibri"/>
                <w:sz w:val="14"/>
                <w:szCs w:val="14"/>
              </w:rPr>
            </w:pPr>
          </w:p>
          <w:p w14:paraId="2E27635A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6C8B91B4" w14:textId="77777777" w:rsid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(iii) kata ganda berentak/berirama</w:t>
            </w:r>
            <w:r>
              <w:rPr>
                <w:rFonts w:eastAsia="Arial" w:cs="Calibri"/>
                <w:sz w:val="22"/>
                <w:szCs w:val="22"/>
              </w:rPr>
              <w:t xml:space="preserve"> (ms.89)</w:t>
            </w:r>
          </w:p>
          <w:p w14:paraId="5AC800F6" w14:textId="77777777" w:rsidR="00E73687" w:rsidRPr="00A20CA7" w:rsidRDefault="00E73687" w:rsidP="00E73687">
            <w:pPr>
              <w:rPr>
                <w:rFonts w:eastAsia="Arial" w:cs="Calibri"/>
                <w:sz w:val="14"/>
                <w:szCs w:val="14"/>
              </w:rPr>
            </w:pPr>
          </w:p>
          <w:p w14:paraId="58500F3E" w14:textId="77777777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3FFA8BD2" w14:textId="153EB63D" w:rsidR="00E73687" w:rsidRPr="00E73687" w:rsidRDefault="00E73687" w:rsidP="00E73687">
            <w:pPr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(i) ayat seruan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E73687">
              <w:rPr>
                <w:rFonts w:eastAsia="Arial" w:cs="Calibri"/>
                <w:sz w:val="22"/>
                <w:szCs w:val="22"/>
              </w:rPr>
              <w:t>(ms.</w:t>
            </w:r>
            <w:r>
              <w:rPr>
                <w:rFonts w:eastAsia="Arial" w:cs="Calibri"/>
                <w:sz w:val="22"/>
                <w:szCs w:val="22"/>
              </w:rPr>
              <w:t>90</w:t>
            </w:r>
            <w:r w:rsidRPr="00E73687">
              <w:rPr>
                <w:rFonts w:eastAsia="Arial" w:cs="Calibri"/>
                <w:sz w:val="22"/>
                <w:szCs w:val="22"/>
              </w:rPr>
              <w:t>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9012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F178D82" w14:textId="77777777" w:rsidR="00AC6B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Nilai: Menghargai,</w:t>
            </w:r>
            <w:r w:rsidR="00AC6B35">
              <w:rPr>
                <w:rFonts w:eastAsia="Arial Narrow" w:cs="Calibri"/>
                <w:sz w:val="22"/>
                <w:szCs w:val="22"/>
              </w:rPr>
              <w:t xml:space="preserve"> </w:t>
            </w:r>
          </w:p>
          <w:p w14:paraId="5F80D243" w14:textId="7B9BB264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keberanian</w:t>
            </w:r>
          </w:p>
          <w:p w14:paraId="6C0F385E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EF25ACC" w14:textId="77777777" w:rsidR="00F94635" w:rsidRPr="00F946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KB :</w:t>
            </w:r>
          </w:p>
          <w:p w14:paraId="653A96BD" w14:textId="4B7C8DC1" w:rsidR="00AC6B35" w:rsidRDefault="00F946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 xml:space="preserve">Membanding </w:t>
            </w:r>
            <w:r w:rsidR="00AC6B35" w:rsidRPr="00F94635">
              <w:rPr>
                <w:rFonts w:eastAsia="Arial Narrow" w:cs="Calibri"/>
                <w:sz w:val="22"/>
                <w:szCs w:val="22"/>
              </w:rPr>
              <w:t xml:space="preserve">Beza, </w:t>
            </w:r>
          </w:p>
          <w:p w14:paraId="410C209B" w14:textId="192660D0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Menghubungkaitkan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</w:p>
          <w:p w14:paraId="3CF56E0B" w14:textId="6A2A1535" w:rsidR="000E23D2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94635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39174EB0" w14:textId="77777777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DAFFF55" w14:textId="75523BD1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C6B35">
              <w:rPr>
                <w:rFonts w:eastAsia="Arial Narrow" w:cs="Calibri"/>
                <w:sz w:val="22"/>
                <w:szCs w:val="22"/>
              </w:rPr>
              <w:t>KP – Interpersonal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AC6B35">
              <w:rPr>
                <w:rFonts w:eastAsia="Arial Narrow" w:cs="Calibri"/>
                <w:sz w:val="22"/>
                <w:szCs w:val="22"/>
              </w:rPr>
              <w:t>Verbal-linguistik</w:t>
            </w:r>
          </w:p>
          <w:p w14:paraId="4A39526B" w14:textId="77777777" w:rsidR="00AC6B35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47CEF96" w14:textId="404A78AC" w:rsidR="00AC6B35" w:rsidRPr="001C30BB" w:rsidRDefault="00AC6B35" w:rsidP="00F94635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A20CA7" w14:paraId="2D65ADDE" w14:textId="77777777" w:rsidTr="00A20CA7">
        <w:trPr>
          <w:trHeight w:val="2320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319E2" w14:textId="77777777" w:rsidR="00A20CA7" w:rsidRPr="005C4D09" w:rsidRDefault="00A20CA7" w:rsidP="00A20CA7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5A3AEB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B934382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2B91888D" w14:textId="77777777" w:rsidR="00A20CA7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09305727" w14:textId="77777777" w:rsidR="00A20CA7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4F4B7416" w14:textId="275214E0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Tajuk: 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>Tempat Melintas yang Selamat</w:t>
            </w:r>
          </w:p>
        </w:tc>
        <w:tc>
          <w:tcPr>
            <w:tcW w:w="344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B148EF" w14:textId="5465BE2C" w:rsidR="00A20CA7" w:rsidRPr="00A05AA1" w:rsidRDefault="00A20CA7" w:rsidP="00A20CA7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4</w:t>
            </w:r>
            <w:r>
              <w:t xml:space="preserve"> </w:t>
            </w:r>
            <w:r w:rsidRPr="008C3436">
              <w:rPr>
                <w:rFonts w:eastAsia="Arial Narrow" w:cs="Calibri"/>
                <w:color w:val="1F497D"/>
                <w:sz w:val="22"/>
                <w:szCs w:val="22"/>
              </w:rPr>
              <w:t>Melintas dengan Selamat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C8C435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6C1C2887" w14:textId="77777777" w:rsidR="00A20CA7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4.1 </w:t>
            </w:r>
            <w:r w:rsidRPr="00A20CA7">
              <w:rPr>
                <w:rFonts w:eastAsia="Arial Narrow" w:cs="Calibri"/>
                <w:color w:val="1F497D"/>
                <w:sz w:val="22"/>
                <w:szCs w:val="22"/>
              </w:rPr>
              <w:t>Mengenal pasti dan menerangkan bahagian-bahagian persekitaran jalan raya yang dapat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A20CA7">
              <w:rPr>
                <w:rFonts w:eastAsia="Arial Narrow" w:cs="Calibri"/>
                <w:color w:val="1F497D"/>
                <w:sz w:val="22"/>
                <w:szCs w:val="22"/>
              </w:rPr>
              <w:t>meningkatkan keselamatan sewaktu melintas.</w:t>
            </w:r>
          </w:p>
          <w:p w14:paraId="0F4BA5E0" w14:textId="77777777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</w:t>
            </w:r>
          </w:p>
          <w:p w14:paraId="03105EAA" w14:textId="77777777" w:rsid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 berisyarat</w:t>
            </w:r>
          </w:p>
          <w:p w14:paraId="5427CF6C" w14:textId="069AFE09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Jejantas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23B4" w14:textId="77777777" w:rsidR="00A20CA7" w:rsidRPr="00A05AA1" w:rsidRDefault="00A20CA7" w:rsidP="00A20CA7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8D37F23" w14:textId="404C4235" w:rsidR="00A20CA7" w:rsidRPr="00A05AA1" w:rsidRDefault="00A20CA7" w:rsidP="00A20CA7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7</w:t>
            </w:r>
          </w:p>
          <w:p w14:paraId="64C15E3E" w14:textId="0F7F2E34" w:rsidR="00A20CA7" w:rsidRPr="00A05AA1" w:rsidRDefault="00A20CA7" w:rsidP="00A20CA7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5</w:t>
            </w:r>
          </w:p>
          <w:p w14:paraId="618B05AD" w14:textId="21F7C519" w:rsidR="00A20CA7" w:rsidRPr="00A05AA1" w:rsidRDefault="00A20CA7" w:rsidP="00A20CA7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4FEF7D6D" w14:textId="77777777" w:rsidR="000E23D2" w:rsidRDefault="000E23D2">
      <w:pPr>
        <w:rPr>
          <w:rFonts w:ascii="Times New Roman" w:eastAsia="Times New Roman" w:hAnsi="Times New Roman"/>
          <w:sz w:val="24"/>
        </w:rPr>
      </w:pPr>
    </w:p>
    <w:p w14:paraId="1FA5AA97" w14:textId="77777777" w:rsidR="003A0FC3" w:rsidRDefault="003A0FC3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153"/>
        <w:gridCol w:w="4047"/>
        <w:gridCol w:w="2320"/>
      </w:tblGrid>
      <w:tr w:rsidR="00A84D92" w14:paraId="1AB92148" w14:textId="77777777" w:rsidTr="00E73687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A883E23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07C4BC3B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175CC0C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F21AD12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9F954AC" w14:textId="77777777" w:rsidR="00A84D92" w:rsidRPr="00137560" w:rsidRDefault="00A84D92" w:rsidP="00D61A1B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D3208C0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386856B" w14:textId="77777777" w:rsidR="00A84D92" w:rsidRPr="00137560" w:rsidRDefault="00A84D92" w:rsidP="00D61A1B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4583A" w14:paraId="7C05E354" w14:textId="77777777" w:rsidTr="00E73687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E5DA" w14:textId="77777777" w:rsidR="00524FF3" w:rsidRPr="00DF24BA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5192E636" w14:textId="77777777" w:rsidR="00524FF3" w:rsidRPr="002D0DF4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775EBE2" w14:textId="0B9695F0" w:rsidR="003445FD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14.7.2025-18.7.2025</w:t>
            </w:r>
          </w:p>
          <w:p w14:paraId="51E6EAE2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2CDB945" w14:textId="77777777" w:rsidR="003445FD" w:rsidRDefault="003445FD" w:rsidP="003445FD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4283B8C" w14:textId="77777777" w:rsidR="00524FF3" w:rsidRDefault="00524FF3" w:rsidP="00524FF3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22</w:t>
            </w:r>
          </w:p>
          <w:p w14:paraId="3BFEECCF" w14:textId="77777777" w:rsidR="00524FF3" w:rsidRPr="002D0DF4" w:rsidRDefault="00524FF3" w:rsidP="00524FF3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378BC3AC" w14:textId="76814A84" w:rsidR="00B4583A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2D0DF4">
              <w:rPr>
                <w:rFonts w:cs="Calibri"/>
                <w:b/>
                <w:sz w:val="22"/>
                <w:szCs w:val="22"/>
                <w:lang w:val="ms-MY"/>
              </w:rPr>
              <w:t>Kump B: 21.7.2025-25.7.2025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BCDEFA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TEMA 5: Hargai Seni Budaya</w:t>
            </w:r>
          </w:p>
          <w:p w14:paraId="05C3022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5354F48" w14:textId="3BA5DCDD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UNIT 15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>: Pelihara Warisan</w:t>
            </w:r>
          </w:p>
          <w:p w14:paraId="3A6E2EF8" w14:textId="77777777" w:rsidR="00E73687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453C65D" w14:textId="739653DF" w:rsidR="00B4583A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Tajuk</w:t>
            </w:r>
            <w:r w:rsidR="00E73687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08055B06" w14:textId="12FE15B3" w:rsidR="00E73687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Bangunan Tradisional</w:t>
            </w:r>
          </w:p>
          <w:p w14:paraId="7CEDDB23" w14:textId="280343E0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Permainan</w:t>
            </w:r>
            <w:r>
              <w:rPr>
                <w:rFonts w:eastAsia="Arial Narrow" w:cs="Calibri"/>
                <w:sz w:val="22"/>
                <w:szCs w:val="22"/>
              </w:rPr>
              <w:t xml:space="preserve"> Dam Aji</w:t>
            </w:r>
          </w:p>
          <w:p w14:paraId="4BFCC97F" w14:textId="352820B0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Perarakan Chingay</w:t>
            </w:r>
          </w:p>
          <w:p w14:paraId="3BCAE9AC" w14:textId="01C84D4E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Pantun Makanan Warisan</w:t>
            </w:r>
          </w:p>
          <w:p w14:paraId="727351D5" w14:textId="0A2B131B" w:rsidR="00B4583A" w:rsidRDefault="00E73687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Tarian Datun Julud</w:t>
            </w:r>
          </w:p>
          <w:p w14:paraId="4D175D3A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46055DC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ECA9FF4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E6734F9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8680C6C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AB16E83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3E98B48" w14:textId="77777777" w:rsidR="00B4583A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7366C8" w14:textId="4B3CDE12" w:rsidR="00B4583A" w:rsidRPr="001C30BB" w:rsidRDefault="00B4583A" w:rsidP="00B458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3A8FD80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1582578F" w14:textId="67B198E3" w:rsidR="00FA7F0F" w:rsidRPr="00FA7F0F" w:rsidRDefault="00FA7F0F" w:rsidP="00A8791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maklumat dan idea bagi pelbagai tujuan.</w:t>
            </w:r>
          </w:p>
          <w:p w14:paraId="4465B63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D0BDE0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1B50A289" w14:textId="4EB8D664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karya sastera dan bukan sastera.</w:t>
            </w:r>
          </w:p>
          <w:p w14:paraId="7F7810E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C2D2B0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2BD9C0A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BC1B21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4.2 Menghayati keindahan dan </w:t>
            </w:r>
          </w:p>
          <w:p w14:paraId="30D934BB" w14:textId="3C206B06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kesantunan bahasa dalam bahan </w:t>
            </w:r>
          </w:p>
          <w:p w14:paraId="17C8BBC2" w14:textId="551C05B4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sastera.</w:t>
            </w:r>
          </w:p>
          <w:p w14:paraId="61C3531F" w14:textId="77777777" w:rsidR="00E73687" w:rsidRPr="00FA7F0F" w:rsidRDefault="00E73687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0A34EBB" w14:textId="77777777" w:rsidR="00E73687" w:rsidRP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5.3 Memahami dan membina ayat </w:t>
            </w:r>
          </w:p>
          <w:p w14:paraId="0AD7C271" w14:textId="44104E80" w:rsid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mengikut konteks.</w:t>
            </w:r>
          </w:p>
          <w:p w14:paraId="7194CF51" w14:textId="77777777" w:rsidR="00E73687" w:rsidRP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24B2F09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695838C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7886C8DC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  <w:p w14:paraId="65D4A45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DADE615" w14:textId="4136DC04" w:rsidR="00B4583A" w:rsidRPr="001C30BB" w:rsidRDefault="00B4583A" w:rsidP="00FA7F0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9C37A7" w14:textId="4A47AC7C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1.2.3 Bersoal jawab untuk mendapatkan dan menyampaikan maklumat. (ms.91)</w:t>
            </w:r>
          </w:p>
          <w:p w14:paraId="2E69AC92" w14:textId="77777777" w:rsidR="00FA7F0F" w:rsidRPr="00A20CA7" w:rsidRDefault="00FA7F0F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7F9B86A" w14:textId="1DD7917F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12245E07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ii.  manual  (ms.92)</w:t>
            </w:r>
          </w:p>
          <w:p w14:paraId="6F9876BF" w14:textId="77777777" w:rsidR="00FA7F0F" w:rsidRPr="00A20CA7" w:rsidRDefault="00FA7F0F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340FD906" w14:textId="28F5076B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3.3.2 Mengedit dan memurnikan hasil penulisan dari aspek: </w:t>
            </w:r>
          </w:p>
          <w:p w14:paraId="5F058655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i.  ejaan dan tanda baca (ms.93)</w:t>
            </w:r>
          </w:p>
          <w:p w14:paraId="0DFDC71C" w14:textId="77777777" w:rsidR="00E73687" w:rsidRPr="00A20CA7" w:rsidRDefault="00E73687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50D78D0" w14:textId="69376A81" w:rsidR="00FA7F0F" w:rsidRDefault="00E73687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4.2.1 Melafazkan pantun yang mengandungi bahasa yang indah dan menjelaskan maksud. (ms.94)</w:t>
            </w:r>
          </w:p>
          <w:p w14:paraId="6D9891EA" w14:textId="77777777" w:rsidR="00E73687" w:rsidRPr="00A20CA7" w:rsidRDefault="00E73687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2F3B80EF" w14:textId="77777777" w:rsidR="00E73687" w:rsidRPr="00FA7F0F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5.3.1 Memahami dan membina ayat mengikut konteks</w:t>
            </w:r>
          </w:p>
          <w:p w14:paraId="4402DB83" w14:textId="51B26AED" w:rsid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</w:t>
            </w:r>
            <w:r w:rsidRPr="00E73687">
              <w:rPr>
                <w:rFonts w:eastAsia="Arial" w:cs="Calibri"/>
                <w:sz w:val="22"/>
                <w:szCs w:val="22"/>
              </w:rPr>
              <w:t>ii</w:t>
            </w:r>
            <w:r>
              <w:rPr>
                <w:rFonts w:eastAsia="Arial" w:cs="Calibri"/>
                <w:sz w:val="22"/>
                <w:szCs w:val="22"/>
              </w:rPr>
              <w:t>.</w:t>
            </w:r>
            <w:r w:rsidRPr="00E73687">
              <w:rPr>
                <w:rFonts w:eastAsia="Arial" w:cs="Calibri"/>
                <w:sz w:val="22"/>
                <w:szCs w:val="22"/>
              </w:rPr>
              <w:t xml:space="preserve"> ayat perintah </w:t>
            </w:r>
            <w:r w:rsidRPr="00FA7F0F">
              <w:rPr>
                <w:rFonts w:eastAsia="Arial" w:cs="Calibri"/>
                <w:sz w:val="22"/>
                <w:szCs w:val="22"/>
              </w:rPr>
              <w:t>(ms.9</w:t>
            </w:r>
            <w:r>
              <w:rPr>
                <w:rFonts w:eastAsia="Arial" w:cs="Calibri"/>
                <w:sz w:val="22"/>
                <w:szCs w:val="22"/>
              </w:rPr>
              <w:t>5</w:t>
            </w:r>
            <w:r w:rsidRPr="00FA7F0F">
              <w:rPr>
                <w:rFonts w:eastAsia="Arial" w:cs="Calibri"/>
                <w:sz w:val="22"/>
                <w:szCs w:val="22"/>
              </w:rPr>
              <w:t>)</w:t>
            </w:r>
          </w:p>
          <w:p w14:paraId="261D1E89" w14:textId="77777777" w:rsidR="00E73687" w:rsidRPr="00A20CA7" w:rsidRDefault="00E73687" w:rsidP="00E73687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36119926" w14:textId="77777777" w:rsidR="00E73687" w:rsidRP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5.3.1 Memahami dan membina ayat mengikut konteks</w:t>
            </w:r>
          </w:p>
          <w:p w14:paraId="6A0D2C3A" w14:textId="1B7F92AB" w:rsid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 xml:space="preserve">  </w:t>
            </w:r>
            <w:r>
              <w:rPr>
                <w:rFonts w:eastAsia="Arial" w:cs="Calibri"/>
                <w:sz w:val="22"/>
                <w:szCs w:val="22"/>
              </w:rPr>
              <w:t xml:space="preserve">   </w:t>
            </w:r>
            <w:r w:rsidRPr="00E73687">
              <w:rPr>
                <w:rFonts w:eastAsia="Arial" w:cs="Calibri"/>
                <w:sz w:val="22"/>
                <w:szCs w:val="22"/>
              </w:rPr>
              <w:t>i</w:t>
            </w:r>
            <w:r>
              <w:rPr>
                <w:rFonts w:eastAsia="Arial" w:cs="Calibri"/>
                <w:sz w:val="22"/>
                <w:szCs w:val="22"/>
              </w:rPr>
              <w:t>i</w:t>
            </w:r>
            <w:r w:rsidRPr="00E73687">
              <w:rPr>
                <w:rFonts w:eastAsia="Arial" w:cs="Calibri"/>
                <w:sz w:val="22"/>
                <w:szCs w:val="22"/>
              </w:rPr>
              <w:t>i. ayat tanya dengan kata tanya (ms.95)</w:t>
            </w:r>
          </w:p>
          <w:p w14:paraId="1666A509" w14:textId="44BCDC0A" w:rsidR="00FA7F0F" w:rsidRPr="00A20CA7" w:rsidRDefault="00FA7F0F" w:rsidP="00FA7F0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351BF049" w14:textId="77777777" w:rsidR="00E73687" w:rsidRP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Pemulihan,pengayaan dan pengukuhan(Buku Aktiviti Jilid 2 ms.18-20)</w:t>
            </w:r>
          </w:p>
          <w:p w14:paraId="0BDDE7DB" w14:textId="77777777" w:rsidR="00E73687" w:rsidRPr="00E73687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Penilaian 1 (Buku Aktiviti Jilid 2 ms.21)</w:t>
            </w:r>
          </w:p>
          <w:p w14:paraId="5F88A2A9" w14:textId="39A7E01D" w:rsidR="00B4583A" w:rsidRPr="00704BA4" w:rsidRDefault="00E73687" w:rsidP="00E73687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73687">
              <w:rPr>
                <w:rFonts w:eastAsia="Arial" w:cs="Calibri"/>
                <w:sz w:val="22"/>
                <w:szCs w:val="22"/>
              </w:rPr>
              <w:t>Penilaian 2 (Buku Teks ms.97)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DDD63" w14:textId="2DE01F47" w:rsid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Nilai murni : Menghargai, keberanian,</w:t>
            </w:r>
            <w:r>
              <w:rPr>
                <w:rFonts w:eastAsia="Arial Narrow" w:cs="Calibri"/>
                <w:sz w:val="22"/>
                <w:szCs w:val="22"/>
              </w:rPr>
              <w:t xml:space="preserve"> </w:t>
            </w:r>
            <w:r w:rsidRPr="00FA7F0F">
              <w:rPr>
                <w:rFonts w:eastAsia="Arial Narrow" w:cs="Calibri"/>
                <w:sz w:val="22"/>
                <w:szCs w:val="22"/>
              </w:rPr>
              <w:t>patuh</w:t>
            </w:r>
          </w:p>
          <w:p w14:paraId="0F0780A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7D31760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KB: Menjanakan idea</w:t>
            </w:r>
          </w:p>
          <w:p w14:paraId="383493BE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5414C00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B16DA5A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76C38F6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Kata ganda</w:t>
            </w:r>
          </w:p>
          <w:p w14:paraId="0481A0E3" w14:textId="4762358B" w:rsidR="00B4583A" w:rsidRPr="001C30BB" w:rsidRDefault="00FA7F0F" w:rsidP="00FA7F0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seruan</w:t>
            </w:r>
          </w:p>
        </w:tc>
      </w:tr>
      <w:tr w:rsidR="00A87911" w:rsidRPr="00704BA4" w14:paraId="22AB9A99" w14:textId="77777777" w:rsidTr="00E73687">
        <w:trPr>
          <w:trHeight w:val="614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F692" w14:textId="77777777" w:rsidR="00A87911" w:rsidRPr="00704BA4" w:rsidRDefault="00A87911" w:rsidP="00A87911">
            <w:pPr>
              <w:spacing w:line="0" w:lineRule="atLeast"/>
              <w:ind w:hanging="2"/>
              <w:jc w:val="center"/>
              <w:rPr>
                <w:rFonts w:eastAsia="Arial Narrow" w:cs="Calibri"/>
                <w:color w:val="FF0000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14A15B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B7F1AA3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562DE5B6" w14:textId="77777777" w:rsidR="00A8791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39D252C1" w14:textId="77777777" w:rsidR="00A8791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7378354D" w14:textId="2DF3CF2E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Tajuk: 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 xml:space="preserve">Melintas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dengan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 xml:space="preserve"> Selamat</w:t>
            </w:r>
          </w:p>
        </w:tc>
        <w:tc>
          <w:tcPr>
            <w:tcW w:w="315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A97561" w14:textId="06190E38" w:rsidR="00A87911" w:rsidRPr="00A05AA1" w:rsidRDefault="00A87911" w:rsidP="00A87911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 w:rsidR="008C3436">
              <w:rPr>
                <w:rFonts w:eastAsia="Arial Narrow" w:cs="Calibri"/>
                <w:color w:val="1F497D"/>
                <w:sz w:val="22"/>
                <w:szCs w:val="22"/>
              </w:rPr>
              <w:t>4</w:t>
            </w:r>
            <w:r w:rsidR="008C3436">
              <w:t xml:space="preserve"> </w:t>
            </w:r>
            <w:r w:rsidR="008C3436" w:rsidRPr="008C3436">
              <w:rPr>
                <w:rFonts w:eastAsia="Arial Narrow" w:cs="Calibri"/>
                <w:color w:val="1F497D"/>
                <w:sz w:val="22"/>
                <w:szCs w:val="22"/>
              </w:rPr>
              <w:t>Melintas dengan Selamat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9EBD40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HP PKJR:</w:t>
            </w:r>
          </w:p>
          <w:p w14:paraId="2E786637" w14:textId="77777777" w:rsidR="00A8791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4.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4.1</w:t>
            </w:r>
            <w:r w:rsidR="00A20CA7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A20CA7" w:rsidRPr="00A20CA7">
              <w:rPr>
                <w:rFonts w:eastAsia="Arial Narrow" w:cs="Calibri"/>
                <w:color w:val="1F497D"/>
                <w:sz w:val="22"/>
                <w:szCs w:val="22"/>
              </w:rPr>
              <w:t>Mengenal pasti dan menerangkan bahagian-bahagian persekitaran jalan raya yang dapat</w:t>
            </w:r>
            <w:r w:rsidR="00A20CA7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A20CA7" w:rsidRPr="00A20CA7">
              <w:rPr>
                <w:rFonts w:eastAsia="Arial Narrow" w:cs="Calibri"/>
                <w:color w:val="1F497D"/>
                <w:sz w:val="22"/>
                <w:szCs w:val="22"/>
              </w:rPr>
              <w:t>meningkatkan keselamatan sewaktu melintas.</w:t>
            </w:r>
          </w:p>
          <w:p w14:paraId="6F19EAE5" w14:textId="77777777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</w:t>
            </w:r>
          </w:p>
          <w:p w14:paraId="496DC17C" w14:textId="77777777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Lintasan pejalan kaki berisyarat</w:t>
            </w:r>
          </w:p>
          <w:p w14:paraId="3F9D946B" w14:textId="5A969C46" w:rsidR="00A20CA7" w:rsidRPr="00A20CA7" w:rsidRDefault="00A20CA7" w:rsidP="00A20CA7">
            <w:pPr>
              <w:pStyle w:val="ListParagraph"/>
              <w:numPr>
                <w:ilvl w:val="0"/>
                <w:numId w:val="26"/>
              </w:num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20CA7">
              <w:rPr>
                <w:rFonts w:eastAsia="Arial" w:cs="Calibri"/>
                <w:color w:val="1F497D"/>
                <w:sz w:val="22"/>
                <w:szCs w:val="22"/>
              </w:rPr>
              <w:t>Jejantas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1993" w14:textId="77777777" w:rsidR="00A87911" w:rsidRPr="00A05AA1" w:rsidRDefault="00A87911" w:rsidP="00A87911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85F03E2" w14:textId="14CB6E0C" w:rsidR="00A87911" w:rsidRPr="00A05AA1" w:rsidRDefault="00A87911" w:rsidP="00A87911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8</w:t>
            </w:r>
          </w:p>
          <w:p w14:paraId="4024A2A9" w14:textId="20BE0F87" w:rsidR="00A87911" w:rsidRPr="00A05AA1" w:rsidRDefault="00A87911" w:rsidP="00A87911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6</w:t>
            </w:r>
          </w:p>
          <w:p w14:paraId="11847C92" w14:textId="77777777" w:rsidR="00A87911" w:rsidRPr="00A05AA1" w:rsidRDefault="00A87911" w:rsidP="00A87911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1B3CF2E0" w14:textId="77777777" w:rsidR="009B181D" w:rsidRDefault="009B181D">
      <w:pPr>
        <w:rPr>
          <w:rFonts w:ascii="Times New Roman" w:eastAsia="Times New Roman" w:hAnsi="Times New Roman"/>
          <w:sz w:val="24"/>
        </w:rPr>
      </w:pPr>
    </w:p>
    <w:p w14:paraId="5FAF897C" w14:textId="77777777" w:rsidR="00524FF3" w:rsidRDefault="00524FF3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33"/>
        <w:gridCol w:w="3202"/>
        <w:gridCol w:w="4105"/>
        <w:gridCol w:w="2320"/>
      </w:tblGrid>
      <w:tr w:rsidR="00BE1CC1" w14:paraId="0B72072A" w14:textId="77777777" w:rsidTr="00390E07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F11FB93" w14:textId="77777777" w:rsidR="00BE1CC1" w:rsidRPr="00137560" w:rsidRDefault="00BE1CC1" w:rsidP="0001179E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bookmarkStart w:id="6" w:name="_Hlk170218799"/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0FECF57F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1092BA5E" w14:textId="77777777" w:rsidR="00BE1CC1" w:rsidRPr="00137560" w:rsidRDefault="00BE1CC1" w:rsidP="0001179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8046896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C2D246D" w14:textId="77777777" w:rsidR="00BE1CC1" w:rsidRPr="00137560" w:rsidRDefault="00BE1CC1" w:rsidP="0001179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ADB2C96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54A38CF" w14:textId="77777777" w:rsidR="00BE1CC1" w:rsidRPr="00137560" w:rsidRDefault="00BE1CC1" w:rsidP="0001179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9B181D" w14:paraId="5E70242D" w14:textId="77777777" w:rsidTr="00390E07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7EF2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2C86B26" w14:textId="77777777" w:rsidR="00524FF3" w:rsidRPr="0089736E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89736E">
              <w:rPr>
                <w:rFonts w:cs="Calibri"/>
                <w:b/>
                <w:sz w:val="22"/>
                <w:szCs w:val="22"/>
                <w:lang w:val="ms-MY"/>
              </w:rPr>
              <w:t>23</w:t>
            </w:r>
          </w:p>
          <w:p w14:paraId="6429ED3A" w14:textId="4DC355E3" w:rsidR="009B181D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89736E">
              <w:rPr>
                <w:rFonts w:cs="Calibri"/>
                <w:b/>
                <w:sz w:val="22"/>
                <w:szCs w:val="22"/>
                <w:lang w:val="ms-MY"/>
              </w:rPr>
              <w:t>Kump B: 28.7.2025-1.8.2025</w:t>
            </w:r>
          </w:p>
          <w:p w14:paraId="29564BF2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24D2DDE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032A4C0" w14:textId="77777777" w:rsidR="00524FF3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31E6FBFE" w14:textId="77777777" w:rsidR="00524FF3" w:rsidRPr="00643B2D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55E197E" w14:textId="77777777" w:rsidR="00524FF3" w:rsidRDefault="00524FF3" w:rsidP="00524FF3">
            <w:pPr>
              <w:widowControl w:val="0"/>
              <w:autoSpaceDE w:val="0"/>
              <w:autoSpaceDN w:val="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 xml:space="preserve">Kump B: </w:t>
            </w:r>
          </w:p>
          <w:p w14:paraId="03F7B60D" w14:textId="0604ACF3" w:rsidR="009B181D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>4.8.2025-8.8.2025</w:t>
            </w:r>
          </w:p>
          <w:p w14:paraId="61F58C15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6B2D378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20B92CF" w14:textId="77777777" w:rsidR="009B181D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E8272A1" w14:textId="77777777" w:rsidR="009B181D" w:rsidRPr="005C4D09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77EAF13" w14:textId="7BEC1805" w:rsidR="009B181D" w:rsidRPr="005C4D09" w:rsidRDefault="009B181D" w:rsidP="009B181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0D66F0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TEMA 6: Sayangi Bumi</w:t>
            </w:r>
          </w:p>
          <w:p w14:paraId="5F32BFB5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B61112A" w14:textId="77777777" w:rsidR="00E73687" w:rsidRPr="00FA7F0F" w:rsidRDefault="00FA7F0F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UNIT 16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 xml:space="preserve">: Berbudi Kepada </w:t>
            </w:r>
          </w:p>
          <w:p w14:paraId="25DC2345" w14:textId="77777777" w:rsidR="00E73687" w:rsidRDefault="00E73687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               Alam</w:t>
            </w:r>
          </w:p>
          <w:p w14:paraId="38F16E47" w14:textId="0941CB96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E9E62B0" w14:textId="272D967D" w:rsidR="009B181D" w:rsidRDefault="00FA7F0F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TAJUK</w:t>
            </w:r>
            <w:r w:rsidR="00E73687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664FBE4" w14:textId="15120754" w:rsidR="00E73687" w:rsidRDefault="00E73687" w:rsidP="00E73687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Rumah dalam Taman</w:t>
            </w:r>
          </w:p>
          <w:p w14:paraId="1D3D0382" w14:textId="28BD4558" w:rsidR="009B181D" w:rsidRPr="00A7481B" w:rsidRDefault="00E73687" w:rsidP="009B181D">
            <w:pPr>
              <w:rPr>
                <w:rFonts w:eastAsia="Arial Narrow" w:cs="Calibri"/>
                <w:sz w:val="22"/>
                <w:szCs w:val="22"/>
              </w:rPr>
            </w:pPr>
            <w:r w:rsidRPr="00E73687">
              <w:rPr>
                <w:rFonts w:eastAsia="Arial Narrow" w:cs="Calibri"/>
                <w:sz w:val="22"/>
                <w:szCs w:val="22"/>
              </w:rPr>
              <w:t>Pantun Sahabat Alam</w:t>
            </w:r>
          </w:p>
          <w:p w14:paraId="48BC5896" w14:textId="7287393D" w:rsidR="009B181D" w:rsidRPr="00A7481B" w:rsidRDefault="00DC71E0" w:rsidP="009B181D">
            <w:pPr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Program Cintai Alam</w:t>
            </w:r>
          </w:p>
          <w:p w14:paraId="7C9F3B78" w14:textId="3D3D1472" w:rsidR="009B181D" w:rsidRPr="00A7481B" w:rsidRDefault="00DC71E0" w:rsidP="009B181D">
            <w:pPr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Projek Tadahan Air Hujan</w:t>
            </w:r>
          </w:p>
          <w:p w14:paraId="03B967A7" w14:textId="521C199F" w:rsidR="009B181D" w:rsidRPr="00A7481B" w:rsidRDefault="00DC71E0" w:rsidP="009B181D">
            <w:pPr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Sekolah Lestari</w:t>
            </w:r>
          </w:p>
          <w:p w14:paraId="7ACA2B49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38EB8382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3E20F2F6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11158DF4" w14:textId="77777777" w:rsidR="009B181D" w:rsidRPr="00A7481B" w:rsidRDefault="009B181D" w:rsidP="009B181D">
            <w:pPr>
              <w:rPr>
                <w:rFonts w:eastAsia="Arial Narrow" w:cs="Calibri"/>
                <w:sz w:val="22"/>
                <w:szCs w:val="22"/>
              </w:rPr>
            </w:pPr>
          </w:p>
          <w:p w14:paraId="62E620A0" w14:textId="77777777" w:rsidR="0034369F" w:rsidRPr="00273989" w:rsidRDefault="0034369F" w:rsidP="0034369F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PENDIDIKAN SIVIK (JUL)-M23</w:t>
            </w:r>
          </w:p>
          <w:p w14:paraId="317E76E3" w14:textId="77777777" w:rsidR="0034369F" w:rsidRPr="00273989" w:rsidRDefault="0034369F" w:rsidP="0034369F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02F3812B" w14:textId="5BA3B75B" w:rsidR="009B181D" w:rsidRPr="00A7481B" w:rsidRDefault="0034369F" w:rsidP="0034369F">
            <w:pPr>
              <w:rPr>
                <w:rFonts w:eastAsia="Arial Narrow" w:cs="Calibri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BERTANGGUNGJAWAB</w:t>
            </w:r>
          </w:p>
          <w:p w14:paraId="1EBD56D8" w14:textId="6CC0F954" w:rsidR="009B181D" w:rsidRDefault="009B181D" w:rsidP="0034369F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2C0DB965" w14:textId="3E0A9CD8" w:rsidR="009B181D" w:rsidRPr="001C30BB" w:rsidRDefault="009B181D" w:rsidP="009B181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328F0B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AA679C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1.1 Mendengar dan memberikan </w:t>
            </w:r>
          </w:p>
          <w:p w14:paraId="5F9BA163" w14:textId="61F7AC86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respons.</w:t>
            </w:r>
          </w:p>
          <w:p w14:paraId="708B2CC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642AC8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66E0D0C4" w14:textId="1FDF11E7" w:rsidR="00FA7F0F" w:rsidRPr="00FA7F0F" w:rsidRDefault="00FA7F0F" w:rsidP="00FA7F0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karya sastera dan bukan sastera.</w:t>
            </w:r>
          </w:p>
          <w:p w14:paraId="59B5CB5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BB85820" w14:textId="232D222E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3.2 Menulis perkataan, frasa, dan ayat yang bermakna.       </w:t>
            </w:r>
          </w:p>
          <w:p w14:paraId="3A19771A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DFAF21D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5.3 Memahami dan membina ayat </w:t>
            </w:r>
          </w:p>
          <w:p w14:paraId="23A3DBC1" w14:textId="49D8AF8D" w:rsidR="009B181D" w:rsidRPr="001C30BB" w:rsidRDefault="00FA7F0F" w:rsidP="00FA7F0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mengikut konteks.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8EF5C2" w14:textId="402F34A0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1.1.3 Mendengar, mentafsir dan memberikan respons terhadap:  </w:t>
            </w:r>
          </w:p>
          <w:p w14:paraId="4676E23A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ii.  silaan dan larangan (ms.99)</w:t>
            </w:r>
          </w:p>
          <w:p w14:paraId="79722F3C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D8BC82D" w14:textId="40EE228D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168B2238" w14:textId="77777777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iii.  pantun  (ms.100)</w:t>
            </w:r>
          </w:p>
          <w:p w14:paraId="2AD8ABA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2AC76D6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3.2.4 Menulis sesuatu yang diimlakkan: </w:t>
            </w:r>
          </w:p>
          <w:p w14:paraId="5D57EE4B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ii  ayat  (ms.101)</w:t>
            </w:r>
          </w:p>
          <w:p w14:paraId="6C14DB20" w14:textId="77777777" w:rsidR="00FA7F0F" w:rsidRPr="00FA7F0F" w:rsidRDefault="00FA7F0F" w:rsidP="00DC71E0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102C911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>5.3.1 Memahami dan membina ayat mengikut konteks</w:t>
            </w:r>
          </w:p>
          <w:p w14:paraId="22E8610D" w14:textId="7E6D704E" w:rsid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i</w:t>
            </w:r>
            <w:r w:rsidR="00DC71E0">
              <w:rPr>
                <w:rFonts w:eastAsia="Arial" w:cs="Calibri"/>
                <w:sz w:val="22"/>
                <w:szCs w:val="22"/>
              </w:rPr>
              <w:t>v</w:t>
            </w:r>
            <w:r w:rsidRPr="00FA7F0F">
              <w:rPr>
                <w:rFonts w:eastAsia="Arial" w:cs="Calibri"/>
                <w:sz w:val="22"/>
                <w:szCs w:val="22"/>
              </w:rPr>
              <w:t xml:space="preserve">.  ayat tanya </w:t>
            </w:r>
            <w:r w:rsidR="00DC71E0">
              <w:rPr>
                <w:rFonts w:eastAsia="Arial" w:cs="Calibri"/>
                <w:sz w:val="22"/>
                <w:szCs w:val="22"/>
              </w:rPr>
              <w:t xml:space="preserve">tanpa </w:t>
            </w:r>
            <w:r w:rsidRPr="00FA7F0F">
              <w:rPr>
                <w:rFonts w:eastAsia="Arial" w:cs="Calibri"/>
                <w:sz w:val="22"/>
                <w:szCs w:val="22"/>
              </w:rPr>
              <w:t>kata tanya (ms.102)</w:t>
            </w:r>
          </w:p>
          <w:p w14:paraId="08ADC94E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6B9838E" w14:textId="3D369EE8" w:rsidR="00FA7F0F" w:rsidRPr="00FA7F0F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5.3.2 Memahami dan menggunakan ayat mengikut konteks: </w:t>
            </w:r>
          </w:p>
          <w:p w14:paraId="3D761A81" w14:textId="737B0DA2" w:rsidR="009B181D" w:rsidRPr="001C30BB" w:rsidRDefault="00FA7F0F" w:rsidP="00FA7F0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FA7F0F">
              <w:rPr>
                <w:rFonts w:eastAsia="Arial" w:cs="Calibri"/>
                <w:sz w:val="22"/>
                <w:szCs w:val="22"/>
              </w:rPr>
              <w:t xml:space="preserve">           i.  ayat tunggal  (ms.103)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0B3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Nilai Murni:</w:t>
            </w:r>
          </w:p>
          <w:p w14:paraId="4BA136DF" w14:textId="08E49E1D" w:rsidR="00E73687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Kerajinan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29534F70" w14:textId="4451C8E1" w:rsidR="00FA7F0F" w:rsidRPr="00FA7F0F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Mencintai Alam,</w:t>
            </w:r>
          </w:p>
          <w:p w14:paraId="7C1B4018" w14:textId="6B46405D" w:rsidR="00FA7F0F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Bertanggungjawab</w:t>
            </w:r>
            <w:r w:rsidR="00DC71E0">
              <w:rPr>
                <w:rFonts w:eastAsia="Arial Narrow" w:cs="Calibri"/>
                <w:sz w:val="22"/>
                <w:szCs w:val="22"/>
              </w:rPr>
              <w:t>,</w:t>
            </w:r>
          </w:p>
          <w:p w14:paraId="486B2ADA" w14:textId="581C7B20" w:rsidR="00DC71E0" w:rsidRPr="00FA7F0F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Menghargai</w:t>
            </w:r>
          </w:p>
          <w:p w14:paraId="3C76D2B4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8A1F26F" w14:textId="77777777" w:rsidR="004636B5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KB : </w:t>
            </w:r>
          </w:p>
          <w:p w14:paraId="1DA07775" w14:textId="0CDE6F68" w:rsidR="00E73687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Menghubung </w:t>
            </w:r>
            <w:r w:rsidR="00E73687" w:rsidRPr="00FA7F0F">
              <w:rPr>
                <w:rFonts w:eastAsia="Arial Narrow" w:cs="Calibri"/>
                <w:sz w:val="22"/>
                <w:szCs w:val="22"/>
              </w:rPr>
              <w:t xml:space="preserve">Kait, Mengecam, </w:t>
            </w:r>
          </w:p>
          <w:p w14:paraId="357E1224" w14:textId="23FA6CB8" w:rsidR="00FA7F0F" w:rsidRDefault="00E73687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 xml:space="preserve">Menjana Kan Idea </w:t>
            </w:r>
          </w:p>
          <w:p w14:paraId="6B83E993" w14:textId="77777777" w:rsidR="00DC71E0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A4A3638" w14:textId="12936D0F" w:rsidR="004636B5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DC71E0">
              <w:rPr>
                <w:rFonts w:eastAsia="Arial Narrow" w:cs="Calibri"/>
                <w:sz w:val="22"/>
                <w:szCs w:val="22"/>
              </w:rPr>
              <w:t>KP – Verbal-linguistik</w:t>
            </w:r>
          </w:p>
          <w:p w14:paraId="495FC307" w14:textId="77777777" w:rsidR="00DC71E0" w:rsidRPr="00FA7F0F" w:rsidRDefault="00DC71E0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408AC53F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26BDD76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tanya dengan kata tanya</w:t>
            </w:r>
          </w:p>
          <w:p w14:paraId="5BFC87BE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tanya tanpa kata tanya</w:t>
            </w:r>
          </w:p>
          <w:p w14:paraId="01F06642" w14:textId="77777777" w:rsidR="00FA7F0F" w:rsidRPr="00FA7F0F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perintah</w:t>
            </w:r>
          </w:p>
          <w:p w14:paraId="7AF9DBBF" w14:textId="7E8FAA78" w:rsidR="009B181D" w:rsidRPr="001C30BB" w:rsidRDefault="00FA7F0F" w:rsidP="00FA7F0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A7F0F">
              <w:rPr>
                <w:rFonts w:eastAsia="Arial Narrow" w:cs="Calibri"/>
                <w:sz w:val="22"/>
                <w:szCs w:val="22"/>
              </w:rPr>
              <w:t>Ayat tunggal</w:t>
            </w:r>
          </w:p>
        </w:tc>
      </w:tr>
      <w:tr w:rsidR="00900F6D" w14:paraId="58C3AE73" w14:textId="77777777" w:rsidTr="001470F6">
        <w:trPr>
          <w:trHeight w:val="1490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8B196" w14:textId="77777777" w:rsidR="00900F6D" w:rsidRPr="005C4D09" w:rsidRDefault="00900F6D" w:rsidP="00900F6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3AA74B" w14:textId="77777777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830A4A3" w14:textId="77777777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7D28EA7C" w14:textId="77777777" w:rsidR="00900F6D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25B89F32" w14:textId="77777777" w:rsidR="00900F6D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90CC474" w14:textId="6BDC408F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Berjalan Secara</w:t>
            </w:r>
            <w:r w:rsidRPr="00A87911">
              <w:rPr>
                <w:rFonts w:eastAsia="Arial Narrow" w:cs="Calibri"/>
                <w:color w:val="1F497D"/>
                <w:sz w:val="22"/>
                <w:szCs w:val="22"/>
              </w:rPr>
              <w:t xml:space="preserve"> Selamat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78EF86" w14:textId="7CDC478D" w:rsidR="00900F6D" w:rsidRPr="00A05AA1" w:rsidRDefault="00900F6D" w:rsidP="00900F6D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4.4</w:t>
            </w:r>
            <w:r w:rsidRPr="00344246">
              <w:rPr>
                <w:color w:val="44546A" w:themeColor="text2"/>
              </w:rPr>
              <w:t xml:space="preserve"> </w:t>
            </w: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Melintas dengan Selamat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3AB297" w14:textId="77777777" w:rsidR="00900F6D" w:rsidRPr="00344246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HP PKJR:</w:t>
            </w:r>
          </w:p>
          <w:p w14:paraId="05E2035B" w14:textId="77777777" w:rsidR="00900F6D" w:rsidRPr="00344246" w:rsidRDefault="00900F6D" w:rsidP="00900F6D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4.4.2 Mengenal pasti tempat yang paling selamat untuk melintas jalan, contohnya;</w:t>
            </w:r>
          </w:p>
          <w:p w14:paraId="4AA76BE3" w14:textId="77777777" w:rsidR="00900F6D" w:rsidRPr="00344246" w:rsidRDefault="00900F6D" w:rsidP="00900F6D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yang ditentukan seperti jejantas, lintasan pejalan kaki dan lintasan pejalan kaki berisyarat.</w:t>
            </w:r>
          </w:p>
          <w:p w14:paraId="7B95195F" w14:textId="77777777" w:rsidR="00707A62" w:rsidRDefault="00900F6D" w:rsidP="00900F6D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atau persimpangan yang diselia oleh peronda lintasan sekolah</w:t>
            </w:r>
          </w:p>
          <w:p w14:paraId="672F21D1" w14:textId="49707DC0" w:rsidR="00900F6D" w:rsidRPr="00707A62" w:rsidRDefault="00900F6D" w:rsidP="00900F6D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707A62">
              <w:rPr>
                <w:rFonts w:eastAsia="Arial" w:cs="Calibri"/>
                <w:color w:val="44546A" w:themeColor="text2"/>
                <w:sz w:val="22"/>
                <w:szCs w:val="22"/>
              </w:rPr>
              <w:t>Melintas jalan dari simpangan jalan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6693" w14:textId="77777777" w:rsidR="00900F6D" w:rsidRPr="00A05AA1" w:rsidRDefault="00900F6D" w:rsidP="00900F6D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7420AD1" w14:textId="19CD82B7" w:rsidR="00900F6D" w:rsidRPr="00A05AA1" w:rsidRDefault="00900F6D" w:rsidP="00900F6D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9</w:t>
            </w:r>
          </w:p>
          <w:p w14:paraId="5BA5BF9A" w14:textId="1E0139EC" w:rsidR="00900F6D" w:rsidRPr="00A05AA1" w:rsidRDefault="00900F6D" w:rsidP="00900F6D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7</w:t>
            </w:r>
          </w:p>
          <w:p w14:paraId="5C237EC8" w14:textId="6D3E1D59" w:rsidR="00900F6D" w:rsidRPr="00A05AA1" w:rsidRDefault="00900F6D" w:rsidP="00900F6D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bookmarkEnd w:id="6"/>
    </w:tbl>
    <w:p w14:paraId="66084BEA" w14:textId="77777777" w:rsidR="00BE1CC1" w:rsidRDefault="00BE1CC1">
      <w:pPr>
        <w:rPr>
          <w:rFonts w:ascii="Times New Roman" w:eastAsia="Times New Roman" w:hAnsi="Times New Roman"/>
          <w:sz w:val="24"/>
        </w:rPr>
      </w:pPr>
    </w:p>
    <w:p w14:paraId="67553D8D" w14:textId="77777777" w:rsidR="00A36E90" w:rsidRDefault="00A36E90">
      <w:pPr>
        <w:rPr>
          <w:rFonts w:ascii="Times New Roman" w:eastAsia="Times New Roman" w:hAnsi="Times New Roman"/>
          <w:sz w:val="24"/>
        </w:rPr>
      </w:pPr>
    </w:p>
    <w:p w14:paraId="65B29C20" w14:textId="77777777" w:rsidR="001470F6" w:rsidRDefault="001470F6">
      <w:pPr>
        <w:rPr>
          <w:rFonts w:ascii="Times New Roman" w:eastAsia="Times New Roman" w:hAnsi="Times New Roman"/>
          <w:sz w:val="24"/>
        </w:rPr>
      </w:pPr>
    </w:p>
    <w:p w14:paraId="1515C39D" w14:textId="77777777" w:rsidR="001470F6" w:rsidRDefault="001470F6">
      <w:pPr>
        <w:rPr>
          <w:rFonts w:ascii="Times New Roman" w:eastAsia="Times New Roman" w:hAnsi="Times New Roman"/>
          <w:sz w:val="24"/>
        </w:rPr>
      </w:pPr>
    </w:p>
    <w:p w14:paraId="70C9FA2A" w14:textId="77777777" w:rsidR="00A36E90" w:rsidRDefault="00A36E90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533"/>
        <w:gridCol w:w="3202"/>
        <w:gridCol w:w="4105"/>
        <w:gridCol w:w="2320"/>
      </w:tblGrid>
      <w:tr w:rsidR="00330235" w14:paraId="0C0158C1" w14:textId="77777777" w:rsidTr="00CC0BD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53D94DC" w14:textId="77777777" w:rsidR="00330235" w:rsidRPr="00137560" w:rsidRDefault="00330235" w:rsidP="00CC0BD8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668495FC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77ACB21" w14:textId="77777777" w:rsidR="00330235" w:rsidRPr="00137560" w:rsidRDefault="00330235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0CCF57A8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9627105" w14:textId="77777777" w:rsidR="00330235" w:rsidRPr="00137560" w:rsidRDefault="00330235" w:rsidP="00CC0BD8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0968E02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AD29740" w14:textId="77777777" w:rsidR="00330235" w:rsidRPr="00137560" w:rsidRDefault="00330235" w:rsidP="00CC0BD8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2286A" w14:paraId="1561C708" w14:textId="77777777" w:rsidTr="00CC0BD8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70C9" w14:textId="77777777" w:rsidR="00524FF3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51CB8B30" w14:textId="77777777" w:rsidR="00524FF3" w:rsidRPr="00643B2D" w:rsidRDefault="00524FF3" w:rsidP="00524FF3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8A784CF" w14:textId="77777777" w:rsidR="00524FF3" w:rsidRDefault="00524FF3" w:rsidP="00524FF3">
            <w:pPr>
              <w:widowControl w:val="0"/>
              <w:autoSpaceDE w:val="0"/>
              <w:autoSpaceDN w:val="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 xml:space="preserve">Kump B: </w:t>
            </w:r>
          </w:p>
          <w:p w14:paraId="3CAB2D74" w14:textId="1D9EC0E8" w:rsidR="00B2286A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643B2D">
              <w:rPr>
                <w:rFonts w:cs="Calibri"/>
                <w:b/>
                <w:sz w:val="22"/>
                <w:szCs w:val="22"/>
                <w:lang w:val="ms-MY"/>
              </w:rPr>
              <w:t>4.8.2025-8.8.2025</w:t>
            </w:r>
          </w:p>
          <w:p w14:paraId="7D2368BC" w14:textId="77777777" w:rsidR="00B67701" w:rsidRDefault="00B67701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6D9BBF5" w14:textId="77777777" w:rsidR="003445FD" w:rsidRDefault="003445FD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961B70A" w14:textId="77777777" w:rsidR="00524FF3" w:rsidRPr="004B1C33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25</w:t>
            </w:r>
          </w:p>
          <w:p w14:paraId="74B7DE36" w14:textId="77777777" w:rsidR="00524FF3" w:rsidRDefault="00524FF3" w:rsidP="00524FF3">
            <w:pPr>
              <w:widowControl w:val="0"/>
              <w:autoSpaceDE w:val="0"/>
              <w:autoSpaceDN w:val="0"/>
              <w:ind w:left="179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</w:p>
          <w:p w14:paraId="026C0099" w14:textId="4CD4A6D1" w:rsidR="00B2286A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11.8.2025-15.8.2025</w:t>
            </w:r>
          </w:p>
          <w:p w14:paraId="045FAC4D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561BAB9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145373E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4F89F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TEMA 6: Sayangi Bumi</w:t>
            </w:r>
          </w:p>
          <w:p w14:paraId="7A6C7B2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EBD90BD" w14:textId="666AF016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Unit 17</w:t>
            </w:r>
            <w:r w:rsidR="001470F6" w:rsidRPr="00E54806">
              <w:rPr>
                <w:rFonts w:eastAsia="Arial Narrow" w:cs="Calibri"/>
                <w:sz w:val="22"/>
                <w:szCs w:val="22"/>
              </w:rPr>
              <w:t>: Indah dan Permai</w:t>
            </w:r>
          </w:p>
          <w:p w14:paraId="47EFE187" w14:textId="77777777" w:rsidR="001470F6" w:rsidRDefault="001470F6" w:rsidP="00E5480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111E5D16" w14:textId="77777777" w:rsidR="00B2286A" w:rsidRDefault="00E54806" w:rsidP="00E5480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Tajuk</w:t>
            </w:r>
            <w:r w:rsidR="001470F6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3173452A" w14:textId="77777777" w:rsidR="001470F6" w:rsidRDefault="001470F6" w:rsidP="00E5480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Indahnya Suasana</w:t>
            </w:r>
          </w:p>
          <w:p w14:paraId="08A1353C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Sang Kodok dan Sang Teratai</w:t>
            </w:r>
          </w:p>
          <w:p w14:paraId="3F6CC406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Cintailah Taman Kita</w:t>
            </w:r>
          </w:p>
          <w:p w14:paraId="4322D558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Air Sungai Kayu</w:t>
            </w:r>
          </w:p>
          <w:p w14:paraId="0CFAFDD1" w14:textId="77777777" w:rsid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Hutan Simpan Kota Damansara</w:t>
            </w:r>
          </w:p>
          <w:p w14:paraId="6033A7FA" w14:textId="7FBD06D8" w:rsidR="001470F6" w:rsidRPr="001470F6" w:rsidRDefault="001470F6" w:rsidP="001470F6">
            <w:pPr>
              <w:rPr>
                <w:rFonts w:eastAsia="Arial Narrow" w:cs="Calibri"/>
                <w:sz w:val="22"/>
                <w:szCs w:val="22"/>
              </w:rPr>
            </w:pPr>
            <w:r w:rsidRPr="001470F6">
              <w:rPr>
                <w:rFonts w:eastAsia="Arial Narrow" w:cs="Calibri"/>
                <w:sz w:val="22"/>
                <w:szCs w:val="22"/>
              </w:rPr>
              <w:t>Alamku Indah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EECF58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33953564" w14:textId="72F72DC1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maklumat dan idea bagi pelbagai </w:t>
            </w:r>
          </w:p>
          <w:p w14:paraId="7E2E0FAC" w14:textId="146948E6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tujuan.</w:t>
            </w:r>
          </w:p>
          <w:p w14:paraId="481C2B3A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BB31FB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2. 3 Membaca dan mengapresiasi </w:t>
            </w:r>
          </w:p>
          <w:p w14:paraId="21D4B2E8" w14:textId="4D1589F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karya sastera dan bukan sastera.</w:t>
            </w:r>
          </w:p>
          <w:p w14:paraId="77E038D5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FF13950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34693716" w14:textId="77777777" w:rsidR="00E54806" w:rsidRPr="00E54806" w:rsidRDefault="00E54806" w:rsidP="00E5480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37322B4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4.2  Menghayati keindahan dan </w:t>
            </w:r>
          </w:p>
          <w:p w14:paraId="330739D2" w14:textId="3A5EF678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kesantunan bahasa dalam bahan</w:t>
            </w:r>
          </w:p>
          <w:p w14:paraId="7AE8839D" w14:textId="6C5EA49F" w:rsidR="00B2286A" w:rsidRPr="00DA2100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sastera.</w:t>
            </w:r>
          </w:p>
          <w:p w14:paraId="116A9137" w14:textId="77777777" w:rsid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</w:p>
          <w:p w14:paraId="6F294B92" w14:textId="77777777" w:rsid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>5.3 Memahami dan membina ayat mengikut konteks</w:t>
            </w:r>
          </w:p>
          <w:p w14:paraId="5D65B718" w14:textId="77777777" w:rsid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</w:p>
          <w:p w14:paraId="47610F6F" w14:textId="1E45233E" w:rsidR="001470F6" w:rsidRPr="001470F6" w:rsidRDefault="001470F6" w:rsidP="001470F6">
            <w:pPr>
              <w:rPr>
                <w:rFonts w:eastAsia="Arial" w:cs="Calibri"/>
                <w:sz w:val="22"/>
                <w:szCs w:val="22"/>
              </w:rPr>
            </w:pPr>
            <w:r w:rsidRPr="00DA2100">
              <w:rPr>
                <w:rFonts w:eastAsia="Arial" w:cs="Calibri"/>
                <w:sz w:val="22"/>
                <w:szCs w:val="22"/>
              </w:rPr>
              <w:t>5.1 Memahami fungsi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A2100">
              <w:rPr>
                <w:rFonts w:eastAsia="Arial" w:cs="Calibri"/>
                <w:sz w:val="22"/>
                <w:szCs w:val="22"/>
              </w:rPr>
              <w:t>menggunakan golongan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DA2100">
              <w:rPr>
                <w:rFonts w:eastAsia="Arial" w:cs="Calibri"/>
                <w:sz w:val="22"/>
                <w:szCs w:val="22"/>
              </w:rPr>
              <w:t>kata mengikut konteks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49BC6A" w14:textId="52A5AF30" w:rsidR="00E54806" w:rsidRDefault="00E54806" w:rsidP="00E54806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1.2.2 Menjelaskan dan membanding beza maklumat tersurat dengan menggunakan idea yang kritis dan kreatif. (ms.</w:t>
            </w:r>
            <w:r w:rsidR="001470F6">
              <w:rPr>
                <w:rFonts w:eastAsia="Arial" w:cs="Calibri"/>
                <w:sz w:val="22"/>
                <w:szCs w:val="22"/>
              </w:rPr>
              <w:t>104</w:t>
            </w:r>
            <w:r w:rsidRPr="00E54806">
              <w:rPr>
                <w:rFonts w:eastAsia="Arial" w:cs="Calibri"/>
                <w:sz w:val="22"/>
                <w:szCs w:val="22"/>
              </w:rPr>
              <w:t>)</w:t>
            </w:r>
          </w:p>
          <w:p w14:paraId="0F35A268" w14:textId="77777777" w:rsidR="00E54806" w:rsidRPr="00344246" w:rsidRDefault="00E54806" w:rsidP="00E54806">
            <w:pPr>
              <w:spacing w:line="0" w:lineRule="atLeast"/>
              <w:rPr>
                <w:rFonts w:eastAsia="Arial" w:cs="Calibri"/>
                <w:sz w:val="14"/>
                <w:szCs w:val="14"/>
              </w:rPr>
            </w:pPr>
          </w:p>
          <w:p w14:paraId="44D27AE2" w14:textId="1F20A018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2.3.1 Membaca, mengenal pasti dan menerangkan kandungan teks daripada bahan bukan sastera dan bahan sastera: </w:t>
            </w:r>
          </w:p>
          <w:p w14:paraId="59C0FFE6" w14:textId="77777777" w:rsid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           iv.  cerita  (ms.105)</w:t>
            </w:r>
          </w:p>
          <w:p w14:paraId="42AC4456" w14:textId="77777777" w:rsidR="00E54806" w:rsidRPr="00344246" w:rsidRDefault="00E54806" w:rsidP="00E5480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39AFDAC0" w14:textId="55DFE179" w:rsidR="00E54806" w:rsidRPr="00E54806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45A61FA8" w14:textId="54018281" w:rsidR="00E54806" w:rsidRDefault="00E5480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 xml:space="preserve">           i. berpandu  (ms.106) </w:t>
            </w:r>
          </w:p>
          <w:p w14:paraId="548FC787" w14:textId="77777777" w:rsidR="00E54806" w:rsidRPr="00344246" w:rsidRDefault="00E54806" w:rsidP="00E5480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2BEE746D" w14:textId="77777777" w:rsidR="00B2286A" w:rsidRDefault="00E54806" w:rsidP="00E548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E54806">
              <w:rPr>
                <w:rFonts w:eastAsia="Arial" w:cs="Calibri"/>
                <w:sz w:val="22"/>
                <w:szCs w:val="22"/>
              </w:rPr>
              <w:t>4.2.2 Menyanyikan lagu mengikut irama lagu kanak-kanak dan lagu rakyat serta menjelaskan maksud bahasa yang indah dalam lirik lagu.</w:t>
            </w:r>
            <w:r w:rsidR="001470F6">
              <w:t xml:space="preserve"> </w:t>
            </w:r>
            <w:r w:rsidR="001470F6" w:rsidRPr="001470F6">
              <w:rPr>
                <w:rFonts w:eastAsia="Arial" w:cs="Calibri"/>
                <w:sz w:val="22"/>
                <w:szCs w:val="22"/>
              </w:rPr>
              <w:t>(ms.10</w:t>
            </w:r>
            <w:r w:rsidR="001470F6">
              <w:rPr>
                <w:rFonts w:eastAsia="Arial" w:cs="Calibri"/>
                <w:sz w:val="22"/>
                <w:szCs w:val="22"/>
              </w:rPr>
              <w:t>7</w:t>
            </w:r>
            <w:r w:rsidR="001470F6" w:rsidRPr="001470F6">
              <w:rPr>
                <w:rFonts w:eastAsia="Arial" w:cs="Calibri"/>
                <w:sz w:val="22"/>
                <w:szCs w:val="22"/>
              </w:rPr>
              <w:t>)</w:t>
            </w:r>
          </w:p>
          <w:p w14:paraId="5B759090" w14:textId="77777777" w:rsidR="001470F6" w:rsidRPr="00344246" w:rsidRDefault="001470F6" w:rsidP="00E5480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6890636A" w14:textId="77777777" w:rsidR="001470F6" w:rsidRPr="001470F6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 xml:space="preserve">5.3.2 Memahami dan menggunakan ayat mengikut konteks: </w:t>
            </w:r>
          </w:p>
          <w:p w14:paraId="379FD866" w14:textId="0642C050" w:rsidR="001470F6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 xml:space="preserve">           ii.  ayat majmuk (ms.108)</w:t>
            </w:r>
          </w:p>
          <w:p w14:paraId="44A0FD2A" w14:textId="77777777" w:rsidR="001470F6" w:rsidRPr="00344246" w:rsidRDefault="001470F6" w:rsidP="001470F6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2CA5F221" w14:textId="77777777" w:rsidR="001470F6" w:rsidRPr="001470F6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>5.1.1 Memahami dan menggunakan golongan kata nama mengikut konteks.</w:t>
            </w:r>
          </w:p>
          <w:p w14:paraId="5B8D8B91" w14:textId="7546ABB6" w:rsidR="001470F6" w:rsidRPr="001C30BB" w:rsidRDefault="001470F6" w:rsidP="001470F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470F6">
              <w:rPr>
                <w:rFonts w:eastAsia="Arial" w:cs="Calibri"/>
                <w:sz w:val="22"/>
                <w:szCs w:val="22"/>
              </w:rPr>
              <w:t xml:space="preserve">           iv. penjodoh bilangan  (ms.109)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91A51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 xml:space="preserve">EMK: </w:t>
            </w:r>
          </w:p>
          <w:p w14:paraId="1DC37423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Nilai murni – menghargai, berhemah tinggi</w:t>
            </w:r>
          </w:p>
          <w:p w14:paraId="6E4B2CF7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0C721FE" w14:textId="77777777" w:rsidR="00245DD2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 xml:space="preserve">KB – </w:t>
            </w:r>
          </w:p>
          <w:p w14:paraId="55090028" w14:textId="0CBD2F2A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5557E542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Membanding beza</w:t>
            </w:r>
          </w:p>
          <w:p w14:paraId="2802EFF1" w14:textId="77777777" w:rsidR="00E54806" w:rsidRPr="00E54806" w:rsidRDefault="00E54806" w:rsidP="00E548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E54806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615F0578" w14:textId="424EC930" w:rsidR="00B2286A" w:rsidRPr="001C30BB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</w:tr>
      <w:tr w:rsidR="0059090B" w14:paraId="746B2F76" w14:textId="77777777" w:rsidTr="00CC0BD8">
        <w:trPr>
          <w:trHeight w:val="1091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D3534" w14:textId="77777777" w:rsidR="0059090B" w:rsidRPr="005C4D09" w:rsidRDefault="0059090B" w:rsidP="0059090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84AEA0" w14:textId="77777777" w:rsidR="0059090B" w:rsidRPr="00A05AA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A2BCEEB" w14:textId="77777777" w:rsidR="0059090B" w:rsidRPr="00A05AA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TEMA 4</w:t>
            </w:r>
          </w:p>
          <w:p w14:paraId="5DAE0050" w14:textId="77777777" w:rsidR="0059090B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Tingkah Laku Pejalan Kaki</w:t>
            </w:r>
          </w:p>
          <w:p w14:paraId="774ED46D" w14:textId="77777777" w:rsidR="0059090B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2952F59A" w14:textId="73AEE445" w:rsidR="0059090B" w:rsidRPr="00B6770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Tingkah Laku Pengguna Jalan Raya</w:t>
            </w: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51F2C95" w14:textId="59A92CED" w:rsidR="0059090B" w:rsidRPr="00344246" w:rsidRDefault="0059090B" w:rsidP="0059090B">
            <w:pPr>
              <w:spacing w:line="0" w:lineRule="atLeast"/>
              <w:ind w:hanging="2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4.4</w:t>
            </w:r>
            <w:r w:rsidRPr="00344246">
              <w:rPr>
                <w:color w:val="44546A" w:themeColor="text2"/>
              </w:rPr>
              <w:t xml:space="preserve"> </w:t>
            </w: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Melintas dengan Selamat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15BB1E" w14:textId="56A94602" w:rsidR="00344246" w:rsidRPr="00344246" w:rsidRDefault="0059090B" w:rsidP="00344246">
            <w:pPr>
              <w:spacing w:line="0" w:lineRule="atLeast"/>
              <w:ind w:hanging="2"/>
              <w:rPr>
                <w:rFonts w:eastAsia="Arial Narrow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44546A" w:themeColor="text2"/>
                <w:sz w:val="22"/>
                <w:szCs w:val="22"/>
              </w:rPr>
              <w:t>HP PKJR:</w:t>
            </w:r>
          </w:p>
          <w:p w14:paraId="6E591DD6" w14:textId="506EBEB6" w:rsidR="00344246" w:rsidRPr="00344246" w:rsidRDefault="00344246" w:rsidP="00344246">
            <w:p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4.4.2 Mengenal pasti tempat yang paling selamat untuk melintas jalan, contohnya;</w:t>
            </w:r>
          </w:p>
          <w:p w14:paraId="170E2B65" w14:textId="21B2D1C9" w:rsidR="00344246" w:rsidRPr="00344246" w:rsidRDefault="00344246" w:rsidP="00344246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yang ditentukan seperti jejantas, lintasan pejalan kaki dan lintasan pejalan kaki berisyarat.</w:t>
            </w:r>
          </w:p>
          <w:p w14:paraId="5B5D2976" w14:textId="6264883A" w:rsidR="00344246" w:rsidRPr="00344246" w:rsidRDefault="00344246" w:rsidP="00344246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Tempat melintas atau persimpangan yang diselia oleh peronda lintasan sekolah</w:t>
            </w:r>
          </w:p>
          <w:p w14:paraId="5E3F93FC" w14:textId="2E3E2597" w:rsidR="00344246" w:rsidRPr="00344246" w:rsidRDefault="00344246" w:rsidP="00344246">
            <w:pPr>
              <w:pStyle w:val="ListParagraph"/>
              <w:numPr>
                <w:ilvl w:val="0"/>
                <w:numId w:val="25"/>
              </w:numPr>
              <w:spacing w:line="0" w:lineRule="atLeast"/>
              <w:rPr>
                <w:rFonts w:eastAsia="Arial" w:cs="Calibri"/>
                <w:color w:val="44546A" w:themeColor="text2"/>
                <w:sz w:val="22"/>
                <w:szCs w:val="22"/>
              </w:rPr>
            </w:pPr>
            <w:r w:rsidRPr="00344246">
              <w:rPr>
                <w:rFonts w:eastAsia="Arial" w:cs="Calibri"/>
                <w:color w:val="44546A" w:themeColor="text2"/>
                <w:sz w:val="22"/>
                <w:szCs w:val="22"/>
              </w:rPr>
              <w:t>Melintas jalan dari simpangan jalan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C713" w14:textId="77777777" w:rsidR="0059090B" w:rsidRPr="00A05AA1" w:rsidRDefault="0059090B" w:rsidP="0059090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59A0FCE" w14:textId="1894F5B2" w:rsidR="0059090B" w:rsidRPr="00A05AA1" w:rsidRDefault="0059090B" w:rsidP="0059090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 xml:space="preserve">BAM m/s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20</w:t>
            </w:r>
          </w:p>
          <w:p w14:paraId="025CF488" w14:textId="75E1E1AD" w:rsidR="0059090B" w:rsidRPr="00A05AA1" w:rsidRDefault="0059090B" w:rsidP="0059090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-aktiviti 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8</w:t>
            </w:r>
          </w:p>
          <w:p w14:paraId="5AB888F6" w14:textId="1D4A3D27" w:rsidR="0059090B" w:rsidRPr="00A05AA1" w:rsidRDefault="0059090B" w:rsidP="0059090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2910E2AB" w14:textId="77777777" w:rsidR="00B2286A" w:rsidRDefault="00B2286A">
      <w:pPr>
        <w:rPr>
          <w:rFonts w:ascii="Times New Roman" w:eastAsia="Times New Roman" w:hAnsi="Times New Roman"/>
          <w:sz w:val="24"/>
        </w:rPr>
      </w:pPr>
    </w:p>
    <w:p w14:paraId="39C41B45" w14:textId="77777777" w:rsidR="00AF5032" w:rsidRDefault="00AF5032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3764"/>
        <w:gridCol w:w="2320"/>
      </w:tblGrid>
      <w:tr w:rsidR="009540B3" w14:paraId="5023720F" w14:textId="77777777" w:rsidTr="001E5796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D7BCB71" w14:textId="77777777" w:rsidR="009540B3" w:rsidRPr="00137560" w:rsidRDefault="009540B3" w:rsidP="000C3134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113896CE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42FE0DEA" w14:textId="77777777" w:rsidR="009540B3" w:rsidRPr="00137560" w:rsidRDefault="009540B3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68A2E0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43D2F2F" w14:textId="77777777" w:rsidR="009540B3" w:rsidRPr="00137560" w:rsidRDefault="009540B3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A4806AC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834E433" w14:textId="77777777" w:rsidR="009540B3" w:rsidRPr="00137560" w:rsidRDefault="009540B3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B2286A" w14:paraId="16EEAC5D" w14:textId="77777777" w:rsidTr="003445FD">
        <w:trPr>
          <w:trHeight w:val="6422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E54F" w14:textId="77777777" w:rsidR="00524FF3" w:rsidRPr="004B1C33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25</w:t>
            </w:r>
          </w:p>
          <w:p w14:paraId="1F68E789" w14:textId="77777777" w:rsidR="00524FF3" w:rsidRDefault="00524FF3" w:rsidP="00524FF3">
            <w:pPr>
              <w:widowControl w:val="0"/>
              <w:autoSpaceDE w:val="0"/>
              <w:autoSpaceDN w:val="0"/>
              <w:ind w:left="179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Kump B:</w:t>
            </w:r>
          </w:p>
          <w:p w14:paraId="106C36EF" w14:textId="16873289" w:rsidR="003445FD" w:rsidRDefault="00524FF3" w:rsidP="00524FF3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4B1C33">
              <w:rPr>
                <w:rFonts w:cs="Calibri"/>
                <w:b/>
                <w:sz w:val="22"/>
                <w:szCs w:val="22"/>
                <w:lang w:val="ms-MY"/>
              </w:rPr>
              <w:t>11.8.2025-15.8.2025</w:t>
            </w:r>
          </w:p>
          <w:p w14:paraId="22842BD1" w14:textId="77777777" w:rsidR="003445FD" w:rsidRDefault="003445FD" w:rsidP="003445F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391C538" w14:textId="77777777" w:rsidR="003445FD" w:rsidRDefault="003445FD" w:rsidP="003445FD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7AD6782" w14:textId="77777777" w:rsidR="00524FF3" w:rsidRPr="005F7D02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26</w:t>
            </w:r>
          </w:p>
          <w:p w14:paraId="72689D4C" w14:textId="77777777" w:rsidR="00524FF3" w:rsidRDefault="00524FF3" w:rsidP="00524FF3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 xml:space="preserve">Kump B: </w:t>
            </w:r>
          </w:p>
          <w:p w14:paraId="74420E88" w14:textId="326759DB" w:rsidR="00B2286A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18.8.2025-22.8.2025</w:t>
            </w:r>
          </w:p>
          <w:p w14:paraId="68FFEBDD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9139DF9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2A393AAD" w14:textId="77777777" w:rsidR="00B2286A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1F7FC6F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5DA966E" w14:textId="52EB525D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EF7E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TEMA 6: Sayangi Bumi</w:t>
            </w:r>
          </w:p>
          <w:p w14:paraId="70D2972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9FD9FF6" w14:textId="5E5B7CFA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Unit 18</w:t>
            </w:r>
            <w:r w:rsidR="00F37118" w:rsidRPr="007F2EB6">
              <w:rPr>
                <w:rFonts w:eastAsia="Arial Narrow" w:cs="Calibri"/>
                <w:sz w:val="22"/>
                <w:szCs w:val="22"/>
              </w:rPr>
              <w:t>: Sejahtera Bum</w:t>
            </w:r>
            <w:r w:rsidR="00F37118">
              <w:rPr>
                <w:rFonts w:eastAsia="Arial Narrow" w:cs="Calibri"/>
                <w:sz w:val="22"/>
                <w:szCs w:val="22"/>
              </w:rPr>
              <w:t>i</w:t>
            </w:r>
          </w:p>
          <w:p w14:paraId="1B81F07B" w14:textId="77777777" w:rsidR="00F37118" w:rsidRDefault="00F37118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86BF010" w14:textId="091EC871" w:rsidR="00B2286A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Tajuk</w:t>
            </w:r>
            <w:r w:rsidR="00F37118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7873A68" w14:textId="50C9FEF2" w:rsidR="00F37118" w:rsidRPr="007C7D4C" w:rsidRDefault="00F37118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37118">
              <w:rPr>
                <w:rFonts w:eastAsia="Arial Narrow" w:cs="Calibri"/>
                <w:sz w:val="22"/>
                <w:szCs w:val="22"/>
              </w:rPr>
              <w:t>Beg Sabut Kelapa</w:t>
            </w:r>
          </w:p>
          <w:p w14:paraId="1CBD5097" w14:textId="605D07A0" w:rsidR="00B2286A" w:rsidRDefault="00F37118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F37118">
              <w:rPr>
                <w:rFonts w:eastAsia="Arial Narrow" w:cs="Calibri"/>
                <w:sz w:val="22"/>
                <w:szCs w:val="22"/>
              </w:rPr>
              <w:t>Amalan Hijau</w:t>
            </w:r>
          </w:p>
          <w:p w14:paraId="25C961A3" w14:textId="598204A3" w:rsidR="00B2286A" w:rsidRDefault="005A237F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Sukarelawan Alam Sekitar</w:t>
            </w:r>
          </w:p>
          <w:p w14:paraId="39B36735" w14:textId="53B13BEB" w:rsidR="00B2286A" w:rsidRDefault="005A237F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Kitar Hidup Kami</w:t>
            </w:r>
          </w:p>
          <w:p w14:paraId="328B308D" w14:textId="1C6F8213" w:rsidR="00B2286A" w:rsidRDefault="005A237F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Amalan Berkongsi Kenderaan</w:t>
            </w:r>
          </w:p>
          <w:p w14:paraId="20D251F7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F9F21CF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6E0DB10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B40DEFD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2B75225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DD74528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6850911" w14:textId="77777777" w:rsidR="00B2286A" w:rsidRPr="00E528DC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8B99C7A" w14:textId="77777777" w:rsidR="00B2286A" w:rsidRPr="00E528DC" w:rsidRDefault="00B2286A" w:rsidP="00B2286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727C2AC" w14:textId="39BB3983" w:rsidR="00B2286A" w:rsidRPr="002169E7" w:rsidRDefault="00B2286A" w:rsidP="00B2286A">
            <w:pPr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6347E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0B887462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maklumat dan idea bagi pelbagai </w:t>
            </w:r>
          </w:p>
          <w:p w14:paraId="0CE58655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5C5F1D3B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7F13CAC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0CB15CF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menaakul bahan grafik dan bukan </w:t>
            </w:r>
          </w:p>
          <w:p w14:paraId="0B48385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grafik. </w:t>
            </w:r>
          </w:p>
          <w:p w14:paraId="22B37DE6" w14:textId="77777777" w:rsidR="007F2EB6" w:rsidRPr="007F2EB6" w:rsidRDefault="007F2EB6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AF19694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012A842F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71DBF70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5.1 Memahami fungsi dan </w:t>
            </w:r>
          </w:p>
          <w:p w14:paraId="2B4606A7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menggunakan golongan kata </w:t>
            </w:r>
          </w:p>
          <w:p w14:paraId="1CE0815B" w14:textId="387A073D" w:rsidR="00B2286A" w:rsidRPr="001C30BB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mengikut konteks.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89C5" w14:textId="00C6D0E3" w:rsid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1.2.3 Mengemukakan soalan untuk mendapatkan maklumat. (ms.110)</w:t>
            </w:r>
          </w:p>
          <w:p w14:paraId="7AC97F14" w14:textId="77777777" w:rsidR="007F2EB6" w:rsidRPr="001E5796" w:rsidRDefault="007F2EB6" w:rsidP="007F2EB6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40D5139F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2.2.1 Membaca, memahami dan mengecam: </w:t>
            </w:r>
          </w:p>
          <w:p w14:paraId="495E986C" w14:textId="3D587FB7" w:rsid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iii. idea utama dan idea sampingan  (ms.111)</w:t>
            </w:r>
          </w:p>
          <w:p w14:paraId="344361A0" w14:textId="77777777" w:rsidR="007F2EB6" w:rsidRPr="001E5796" w:rsidRDefault="007F2EB6" w:rsidP="007F2EB6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1DBA0437" w14:textId="53D1655E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3.3.2 Mengedit dan memurnikan hasil penulisan dari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7F2EB6">
              <w:rPr>
                <w:rFonts w:eastAsia="Arial" w:cs="Calibri"/>
                <w:sz w:val="22"/>
                <w:szCs w:val="22"/>
              </w:rPr>
              <w:t xml:space="preserve">aspek:  </w:t>
            </w:r>
          </w:p>
          <w:p w14:paraId="04406CF4" w14:textId="637C0829" w:rsid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ii.  penggunaan imbuhan (ms.112)</w:t>
            </w:r>
          </w:p>
          <w:p w14:paraId="3062F954" w14:textId="77777777" w:rsidR="005A237F" w:rsidRPr="001E5796" w:rsidRDefault="005A237F" w:rsidP="005A237F">
            <w:pPr>
              <w:spacing w:line="0" w:lineRule="atLeast"/>
              <w:rPr>
                <w:rFonts w:eastAsia="Arial" w:cs="Calibri"/>
                <w:sz w:val="12"/>
                <w:szCs w:val="12"/>
              </w:rPr>
            </w:pPr>
          </w:p>
          <w:p w14:paraId="6545C634" w14:textId="7E48B331" w:rsidR="007F2EB6" w:rsidRPr="007F2EB6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>5.1.3 Memahami dan menggunakan kata adjektif mengikut konteks:</w:t>
            </w:r>
          </w:p>
          <w:p w14:paraId="4CD6C66B" w14:textId="77777777" w:rsidR="00B2286A" w:rsidRDefault="007F2EB6" w:rsidP="007F2EB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7F2EB6">
              <w:rPr>
                <w:rFonts w:eastAsia="Arial" w:cs="Calibri"/>
                <w:sz w:val="22"/>
                <w:szCs w:val="22"/>
              </w:rPr>
              <w:t xml:space="preserve">           iii.  pancaindera. (ms.113)</w:t>
            </w:r>
          </w:p>
          <w:p w14:paraId="5BFC138E" w14:textId="77777777" w:rsidR="005A237F" w:rsidRPr="001E5796" w:rsidRDefault="005A237F" w:rsidP="007F2EB6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15A0ACAE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5.1.4 Memahami dan menggunakan kata tugas mengikut konteks:</w:t>
            </w:r>
          </w:p>
          <w:p w14:paraId="39B5A70B" w14:textId="77777777" w:rsid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i.  kata hubung dan kata sendi (ms.114)</w:t>
            </w:r>
          </w:p>
          <w:p w14:paraId="26F3EB5E" w14:textId="77777777" w:rsidR="005A237F" w:rsidRPr="001E5796" w:rsidRDefault="005A237F" w:rsidP="005A237F">
            <w:pPr>
              <w:spacing w:line="0" w:lineRule="atLeast"/>
              <w:ind w:hanging="2"/>
              <w:rPr>
                <w:rFonts w:eastAsia="Arial" w:cs="Calibri"/>
                <w:sz w:val="12"/>
                <w:szCs w:val="12"/>
              </w:rPr>
            </w:pPr>
          </w:p>
          <w:p w14:paraId="0143FE09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Pemulihan,pengayaan dan pengukuhan(Buku Aktiviti Jilid 2 ms.38-40)</w:t>
            </w:r>
          </w:p>
          <w:p w14:paraId="287562EE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Penilaian 1 (Buku Aktiviti Jilid 2 ms.41)</w:t>
            </w:r>
          </w:p>
          <w:p w14:paraId="0320F670" w14:textId="3A611F20" w:rsidR="005A237F" w:rsidRPr="001C30BB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Penilaian 2 (Buku Teks ms.115)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C36E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47FC2CA6" w14:textId="77777777" w:rsid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Kerajinan,menghargai, rasional</w:t>
            </w:r>
          </w:p>
          <w:p w14:paraId="7642916B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049C668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KB: Menjanakan idea,</w:t>
            </w:r>
          </w:p>
          <w:p w14:paraId="194D3F0D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menghubungkaitkan</w:t>
            </w:r>
          </w:p>
          <w:p w14:paraId="4378A333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mengecam</w:t>
            </w:r>
          </w:p>
          <w:p w14:paraId="224174FB" w14:textId="77777777" w:rsidR="007F2EB6" w:rsidRPr="007F2EB6" w:rsidRDefault="007F2EB6" w:rsidP="007F2EB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443177F5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8D3C360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Ayat majmuk</w:t>
            </w:r>
          </w:p>
          <w:p w14:paraId="2EFB1DC1" w14:textId="77777777" w:rsidR="007F2EB6" w:rsidRPr="007F2EB6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Penjodoh bilangan</w:t>
            </w:r>
          </w:p>
          <w:p w14:paraId="74AC7418" w14:textId="72B153D2" w:rsidR="00B2286A" w:rsidRPr="001C30BB" w:rsidRDefault="007F2EB6" w:rsidP="007F2EB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7F2EB6">
              <w:rPr>
                <w:rFonts w:eastAsia="Arial Narrow" w:cs="Calibri"/>
                <w:sz w:val="22"/>
                <w:szCs w:val="22"/>
              </w:rPr>
              <w:t>Kata adjektif</w:t>
            </w:r>
          </w:p>
        </w:tc>
      </w:tr>
      <w:tr w:rsidR="00B2286A" w14:paraId="4DBF2381" w14:textId="77777777" w:rsidTr="003445FD">
        <w:trPr>
          <w:trHeight w:val="2286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73823" w14:textId="77777777" w:rsidR="00B2286A" w:rsidRPr="005C4D09" w:rsidRDefault="00B2286A" w:rsidP="00B2286A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117413" w14:textId="77777777" w:rsidR="00B2286A" w:rsidRPr="00A05AA1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69EE32F" w14:textId="77777777" w:rsidR="00B2286A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687E334D" w14:textId="77777777" w:rsidR="00B2286A" w:rsidRPr="006F06C7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Tingkah laku </w:t>
            </w: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penunggang</w:t>
            </w:r>
          </w:p>
          <w:p w14:paraId="7ADA6241" w14:textId="1F5F2956" w:rsidR="00B2286A" w:rsidRDefault="0093166B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B</w:t>
            </w:r>
            <w:r w:rsidR="00B2286A" w:rsidRPr="006F06C7">
              <w:rPr>
                <w:rFonts w:eastAsia="Arial Narrow" w:cs="Calibri"/>
                <w:color w:val="1F497D"/>
                <w:sz w:val="22"/>
                <w:szCs w:val="22"/>
              </w:rPr>
              <w:t>asikal</w:t>
            </w:r>
          </w:p>
          <w:p w14:paraId="392739DA" w14:textId="77777777" w:rsidR="0093166B" w:rsidRDefault="0093166B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4C82F7C6" w14:textId="53383D83" w:rsidR="0093166B" w:rsidRPr="00A05AA1" w:rsidRDefault="0093166B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Fungsi</w:t>
            </w:r>
            <w:r w:rsidR="00F4034B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Topi Keledar Basikal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76848DC" w14:textId="10B7A63D" w:rsidR="00B2286A" w:rsidRPr="00A05AA1" w:rsidRDefault="0093166B" w:rsidP="00B2286A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</w:t>
            </w:r>
            <w:r w:rsidR="00DD023E">
              <w:t xml:space="preserve"> </w:t>
            </w:r>
            <w:r w:rsidR="00DD023E" w:rsidRPr="00DD023E">
              <w:rPr>
                <w:rFonts w:eastAsia="Arial" w:cs="Calibri"/>
                <w:color w:val="1F497D"/>
                <w:sz w:val="22"/>
                <w:szCs w:val="22"/>
              </w:rPr>
              <w:t>Berbasikal Dengan Selamat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3084BE" w14:textId="0E2241F4" w:rsidR="00B2286A" w:rsidRPr="00A05AA1" w:rsidRDefault="0093166B" w:rsidP="00B2286A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5.1.3</w:t>
            </w:r>
            <w:r w:rsidR="00F4034B">
              <w:rPr>
                <w:rFonts w:eastAsia="Arial" w:cs="Calibri"/>
                <w:color w:val="1F497D"/>
                <w:sz w:val="22"/>
                <w:szCs w:val="22"/>
              </w:rPr>
              <w:t xml:space="preserve"> Menyatakan fungsi topi keledar dan cara pemakaian yang betul.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3D5A" w14:textId="77777777" w:rsidR="00B2286A" w:rsidRPr="00A05AA1" w:rsidRDefault="00B2286A" w:rsidP="00B228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D7B4E62" w14:textId="3602A91C" w:rsidR="00B2286A" w:rsidRPr="00A05AA1" w:rsidRDefault="00B2286A" w:rsidP="00B228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</w:t>
            </w:r>
            <w:r w:rsidR="0093166B">
              <w:rPr>
                <w:rFonts w:eastAsia="Arial Narrow" w:cs="Calibri"/>
                <w:color w:val="1F497D"/>
                <w:sz w:val="22"/>
                <w:szCs w:val="22"/>
              </w:rPr>
              <w:t>1</w:t>
            </w:r>
          </w:p>
          <w:p w14:paraId="6E7AD147" w14:textId="5F6E5AED" w:rsidR="00B2286A" w:rsidRPr="00A05AA1" w:rsidRDefault="00B2286A" w:rsidP="00B228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-aktiviti </w:t>
            </w:r>
            <w:r w:rsidR="001E5796">
              <w:rPr>
                <w:rFonts w:eastAsia="Arial Narrow" w:cs="Calibri"/>
                <w:color w:val="1F497D"/>
                <w:sz w:val="22"/>
                <w:szCs w:val="22"/>
              </w:rPr>
              <w:t>19</w:t>
            </w:r>
          </w:p>
          <w:p w14:paraId="78BB8A8C" w14:textId="77777777" w:rsidR="00B2286A" w:rsidRPr="00A05AA1" w:rsidRDefault="00B2286A" w:rsidP="00B228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38C1F570" w14:textId="77777777" w:rsidR="009540B3" w:rsidRDefault="009540B3">
      <w:pPr>
        <w:rPr>
          <w:rFonts w:ascii="Times New Roman" w:eastAsia="Times New Roman" w:hAnsi="Times New Roman"/>
          <w:sz w:val="24"/>
        </w:rPr>
      </w:pPr>
    </w:p>
    <w:p w14:paraId="78A8B821" w14:textId="77777777" w:rsidR="003445FD" w:rsidRDefault="003445FD">
      <w:pPr>
        <w:rPr>
          <w:rFonts w:ascii="Times New Roman" w:eastAsia="Times New Roman" w:hAnsi="Times New Roman"/>
          <w:sz w:val="24"/>
        </w:rPr>
      </w:pPr>
    </w:p>
    <w:p w14:paraId="6F8038BC" w14:textId="77777777" w:rsidR="003445FD" w:rsidRDefault="003445FD">
      <w:pPr>
        <w:rPr>
          <w:rFonts w:ascii="Times New Roman" w:eastAsia="Times New Roman" w:hAnsi="Times New Roman"/>
          <w:sz w:val="24"/>
        </w:rPr>
      </w:pPr>
    </w:p>
    <w:p w14:paraId="0FD2C029" w14:textId="3AA6F951" w:rsidR="005A237F" w:rsidRDefault="005A237F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544"/>
        <w:gridCol w:w="2256"/>
      </w:tblGrid>
      <w:tr w:rsidR="006A7DA8" w14:paraId="75EDF15B" w14:textId="77777777" w:rsidTr="005B5D10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8848F4E" w14:textId="77777777" w:rsidR="006A7DA8" w:rsidRPr="00137560" w:rsidRDefault="006A7DA8" w:rsidP="000C3134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07A6D84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3C8340D" w14:textId="77777777" w:rsidR="006A7DA8" w:rsidRPr="00137560" w:rsidRDefault="006A7DA8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2819B0F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1265B1A" w14:textId="77777777" w:rsidR="006A7DA8" w:rsidRPr="00137560" w:rsidRDefault="006A7DA8" w:rsidP="000C3134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781C751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8C84438" w14:textId="77777777" w:rsidR="006A7DA8" w:rsidRPr="00137560" w:rsidRDefault="006A7DA8" w:rsidP="000C3134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CC55D7" w14:paraId="36A00E45" w14:textId="77777777" w:rsidTr="005B5D10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A422" w14:textId="77777777" w:rsidR="00524FF3" w:rsidRPr="005F7D02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27</w:t>
            </w:r>
          </w:p>
          <w:p w14:paraId="787EDA0D" w14:textId="286F6AFE" w:rsidR="00CC55D7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25.8.2025-29.8.2025</w:t>
            </w:r>
          </w:p>
          <w:p w14:paraId="40A7D16D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F2F9FCD" w14:textId="77777777" w:rsidR="00524FF3" w:rsidRPr="005F7D02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28</w:t>
            </w:r>
          </w:p>
          <w:p w14:paraId="35801C29" w14:textId="11126AD2" w:rsidR="00DB165B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1.9.2025-5.9.2025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880C5A9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 xml:space="preserve">Tema 7: Pertanian dan </w:t>
            </w:r>
          </w:p>
          <w:p w14:paraId="4F2B9BFE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 xml:space="preserve">                Penternakan</w:t>
            </w:r>
          </w:p>
          <w:p w14:paraId="570C3092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9B02DF4" w14:textId="52E2101B" w:rsidR="0003463A" w:rsidRPr="0003463A" w:rsidRDefault="0003463A" w:rsidP="0003463A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>Unit 19</w:t>
            </w:r>
            <w:r w:rsidR="005A237F" w:rsidRPr="0003463A">
              <w:rPr>
                <w:rFonts w:eastAsia="Arial Narrow" w:cs="Calibri"/>
                <w:sz w:val="22"/>
                <w:szCs w:val="22"/>
              </w:rPr>
              <w:t>: Faedah Bertani</w:t>
            </w:r>
          </w:p>
          <w:p w14:paraId="5B72F487" w14:textId="77777777" w:rsidR="005A237F" w:rsidRDefault="005A237F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  <w:p w14:paraId="6CD0A3C0" w14:textId="77777777" w:rsidR="00CC55D7" w:rsidRDefault="0003463A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03463A">
              <w:rPr>
                <w:rFonts w:eastAsia="Arial Narrow" w:cs="Calibri"/>
                <w:sz w:val="22"/>
                <w:szCs w:val="22"/>
              </w:rPr>
              <w:t>Tajuk</w:t>
            </w:r>
            <w:r w:rsidR="005A237F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4034D08B" w14:textId="77777777" w:rsidR="005A237F" w:rsidRDefault="005A237F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Tidak Rugi Berbudi</w:t>
            </w:r>
          </w:p>
          <w:p w14:paraId="401B7D66" w14:textId="77777777" w:rsidR="005A237F" w:rsidRDefault="005A237F" w:rsidP="0003463A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Nurseri Ibu Yen Ni</w:t>
            </w:r>
          </w:p>
          <w:p w14:paraId="1DA8C2B9" w14:textId="77777777" w:rsidR="005A237F" w:rsidRDefault="005A237F" w:rsidP="005A237F">
            <w:pPr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Pokok Pinang dan Pokok Pinang Merah</w:t>
            </w:r>
          </w:p>
          <w:p w14:paraId="71EB41E7" w14:textId="77777777" w:rsidR="005A237F" w:rsidRDefault="005A237F" w:rsidP="005A237F">
            <w:pPr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Kenanga dan Ros</w:t>
            </w:r>
          </w:p>
          <w:p w14:paraId="03CCD231" w14:textId="77777777" w:rsidR="005A237F" w:rsidRDefault="005A237F" w:rsidP="005A237F">
            <w:pPr>
              <w:rPr>
                <w:rFonts w:eastAsia="Arial Narrow" w:cs="Calibri"/>
                <w:sz w:val="22"/>
                <w:szCs w:val="22"/>
              </w:rPr>
            </w:pPr>
            <w:r w:rsidRPr="005A237F">
              <w:rPr>
                <w:rFonts w:eastAsia="Arial Narrow" w:cs="Calibri"/>
                <w:sz w:val="22"/>
                <w:szCs w:val="22"/>
              </w:rPr>
              <w:t>Uniknya Kelapa Wangi</w:t>
            </w:r>
          </w:p>
          <w:p w14:paraId="4C12F402" w14:textId="77777777" w:rsidR="00CA749B" w:rsidRP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</w:p>
          <w:p w14:paraId="274551D7" w14:textId="77777777" w:rsidR="00CA749B" w:rsidRP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</w:p>
          <w:p w14:paraId="1BAC02F6" w14:textId="77777777" w:rsid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</w:p>
          <w:p w14:paraId="75BC7315" w14:textId="77777777" w:rsidR="00CA749B" w:rsidRDefault="00CA749B" w:rsidP="00CA749B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(OGOS)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-M27</w:t>
            </w:r>
          </w:p>
          <w:p w14:paraId="5997DBF9" w14:textId="77777777" w:rsidR="00CA749B" w:rsidRDefault="00CA749B" w:rsidP="00CA749B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31DEB64D" w14:textId="77777777" w:rsidR="00CA749B" w:rsidRDefault="00CA749B" w:rsidP="00CA749B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490369C7" w14:textId="48046F74" w:rsidR="00CA749B" w:rsidRPr="00CA749B" w:rsidRDefault="00CA749B" w:rsidP="00CA749B">
            <w:pPr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6A50BD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79A8342E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maklumat dan idea bagi pelbagai            </w:t>
            </w:r>
          </w:p>
          <w:p w14:paraId="44E6BA87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628EA395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5268377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018E3B22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menaakul bahan grafik dan bukan </w:t>
            </w:r>
          </w:p>
          <w:p w14:paraId="487F4518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grafik. </w:t>
            </w:r>
          </w:p>
          <w:p w14:paraId="558A76F8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C02F7D0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3.2 Menulis perkataan, frasa, dan ayat </w:t>
            </w:r>
          </w:p>
          <w:p w14:paraId="58E9B9BB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yang bermakna. </w:t>
            </w:r>
          </w:p>
          <w:p w14:paraId="19872C9A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1C6D879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4.1 Mengaplikasikan unsur keindahan </w:t>
            </w:r>
          </w:p>
          <w:p w14:paraId="746B9390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dan kesantunan bahasa dalam </w:t>
            </w:r>
          </w:p>
          <w:p w14:paraId="5E08F405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bahan sastera.</w:t>
            </w:r>
          </w:p>
          <w:p w14:paraId="188655A3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5489621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7CB4579C" w14:textId="77777777" w:rsidR="005A237F" w:rsidRPr="005A237F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115C314D" w14:textId="2D9203F8" w:rsidR="00CC55D7" w:rsidRPr="001C30BB" w:rsidRDefault="005A237F" w:rsidP="005A23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AF27A0" w14:textId="2BF2208B" w:rsidR="0003463A" w:rsidRDefault="0003463A" w:rsidP="005B5D10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1.2.1 Bertutur untuk menjelaskan dan menilai sesuatu perkara secara bertatasusila mengikut konteks. (ms.118)</w:t>
            </w:r>
          </w:p>
          <w:p w14:paraId="179D59A9" w14:textId="77777777" w:rsidR="005B5D10" w:rsidRPr="0003463A" w:rsidRDefault="005B5D10" w:rsidP="005B5D10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18FEEDA" w14:textId="77777777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2.2.1 Membaca, memahami dan mengecam: </w:t>
            </w:r>
          </w:p>
          <w:p w14:paraId="69CB1735" w14:textId="77777777" w:rsid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 xml:space="preserve">           ii. maksud kosa kata (ms.119)</w:t>
            </w:r>
          </w:p>
          <w:p w14:paraId="3A7B532B" w14:textId="77777777" w:rsidR="005B5D10" w:rsidRPr="0003463A" w:rsidRDefault="005B5D10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1ABD2D5" w14:textId="3B6ECABE" w:rsidR="0003463A" w:rsidRDefault="0003463A" w:rsidP="005B5D10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3.2.3 Membanding bezakan dan mencatat maklumat tentang sesuatu perkara. (ms.120)</w:t>
            </w:r>
          </w:p>
          <w:p w14:paraId="58B01670" w14:textId="77777777" w:rsidR="005B5D10" w:rsidRDefault="005B5D10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4AC41633" w14:textId="2165C7D6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4.1.1 Bercerita dengan menggunakan gaya bahasa yang</w:t>
            </w:r>
          </w:p>
          <w:p w14:paraId="5F94873B" w14:textId="3B24F551" w:rsidR="0003463A" w:rsidRPr="0003463A" w:rsidRDefault="0003463A" w:rsidP="0003463A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3463A">
              <w:rPr>
                <w:rFonts w:eastAsia="Arial" w:cs="Calibri"/>
                <w:sz w:val="22"/>
                <w:szCs w:val="22"/>
              </w:rPr>
              <w:t>indah dan santun.</w:t>
            </w:r>
          </w:p>
          <w:p w14:paraId="4C41F4B5" w14:textId="1955AAA2" w:rsidR="00CC55D7" w:rsidRPr="005A237F" w:rsidRDefault="0003463A" w:rsidP="005A237F">
            <w:pPr>
              <w:pStyle w:val="ListParagraph"/>
              <w:numPr>
                <w:ilvl w:val="0"/>
                <w:numId w:val="22"/>
              </w:num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>simpulan bahasa (ms.121)</w:t>
            </w:r>
          </w:p>
          <w:p w14:paraId="1D868468" w14:textId="77777777" w:rsidR="005A237F" w:rsidRDefault="005A237F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2ABB04E3" w14:textId="77777777" w:rsidR="005A237F" w:rsidRPr="005A237F" w:rsidRDefault="005A237F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5.2.1 Memahami dan menggunakan kata mengikut konteks;  </w:t>
            </w:r>
          </w:p>
          <w:p w14:paraId="50789D8B" w14:textId="63B73D52" w:rsidR="005A237F" w:rsidRPr="005A237F" w:rsidRDefault="005A237F" w:rsidP="005A237F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5A237F">
              <w:rPr>
                <w:rFonts w:eastAsia="Arial" w:cs="Calibri"/>
                <w:sz w:val="22"/>
                <w:szCs w:val="22"/>
              </w:rPr>
              <w:t xml:space="preserve">           i.  kata dasar  (ms.122)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1BD4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1DD95A3A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kerajinan</w:t>
            </w:r>
          </w:p>
          <w:p w14:paraId="36671E1D" w14:textId="77777777" w:rsid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Hormat-menghormati</w:t>
            </w:r>
          </w:p>
          <w:p w14:paraId="0738BC0E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CFB1D79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KB</w:t>
            </w:r>
          </w:p>
          <w:p w14:paraId="38A663C1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Meramal</w:t>
            </w:r>
          </w:p>
          <w:p w14:paraId="624DB0D0" w14:textId="77777777" w:rsid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Membuat keputusan</w:t>
            </w:r>
          </w:p>
          <w:p w14:paraId="52B6E219" w14:textId="6EE234DC" w:rsidR="00077CF6" w:rsidRDefault="00077CF6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77CF6">
              <w:rPr>
                <w:rFonts w:eastAsia="Arial Narrow" w:cs="Calibri"/>
                <w:sz w:val="22"/>
                <w:szCs w:val="22"/>
              </w:rPr>
              <w:t>Menjanakan Idea</w:t>
            </w:r>
          </w:p>
          <w:p w14:paraId="75B48BE0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9850343" w14:textId="77777777" w:rsidR="00A87DB1" w:rsidRPr="00A87DB1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1ACC9C97" w14:textId="1421CB85" w:rsidR="00CC55D7" w:rsidRPr="001C30BB" w:rsidRDefault="00A87DB1" w:rsidP="00A87DB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7DB1">
              <w:rPr>
                <w:rFonts w:eastAsia="Arial Narrow" w:cs="Calibri"/>
                <w:sz w:val="22"/>
                <w:szCs w:val="22"/>
              </w:rPr>
              <w:t xml:space="preserve">Kata hubung dan kata sendi nama </w:t>
            </w:r>
          </w:p>
        </w:tc>
      </w:tr>
      <w:tr w:rsidR="00F4034B" w14:paraId="63257726" w14:textId="77777777" w:rsidTr="005B5D10">
        <w:trPr>
          <w:trHeight w:val="1405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0367F" w14:textId="77777777" w:rsidR="00F4034B" w:rsidRPr="005C4D09" w:rsidRDefault="00F4034B" w:rsidP="00F4034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B19B6C" w14:textId="77777777" w:rsidR="00F4034B" w:rsidRPr="00A05AA1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2A42C9D" w14:textId="77777777" w:rsidR="00F4034B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2F506D96" w14:textId="77777777" w:rsidR="00F4034B" w:rsidRPr="006F06C7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Tingkah laku </w:t>
            </w: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penunggang</w:t>
            </w:r>
          </w:p>
          <w:p w14:paraId="3B88D235" w14:textId="77777777" w:rsidR="00F4034B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F06C7">
              <w:rPr>
                <w:rFonts w:eastAsia="Arial Narrow" w:cs="Calibri"/>
                <w:color w:val="1F497D"/>
                <w:sz w:val="22"/>
                <w:szCs w:val="22"/>
              </w:rPr>
              <w:t>Basikal</w:t>
            </w:r>
          </w:p>
          <w:p w14:paraId="0AF5165F" w14:textId="77777777" w:rsidR="00F4034B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8CD4C4B" w14:textId="7217B747" w:rsidR="00F4034B" w:rsidRPr="00A05AA1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Cara Pemakaian Topi Keledar Basikal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F4BD46" w14:textId="59AD49AD" w:rsidR="00F4034B" w:rsidRPr="00A05AA1" w:rsidRDefault="00F4034B" w:rsidP="00F4034B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</w:t>
            </w:r>
            <w:r>
              <w:t xml:space="preserve"> </w:t>
            </w:r>
            <w:r w:rsidRPr="00DD023E">
              <w:rPr>
                <w:rFonts w:eastAsia="Arial" w:cs="Calibri"/>
                <w:color w:val="1F497D"/>
                <w:sz w:val="22"/>
                <w:szCs w:val="22"/>
              </w:rPr>
              <w:t>Berbasikal Dengan Selamat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FEA847" w14:textId="0A719B25" w:rsidR="00F4034B" w:rsidRPr="00A05AA1" w:rsidRDefault="00F4034B" w:rsidP="00F4034B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>5.1.3 Menyatakan fungsi topi keledar dan cara pemakaian yang betul.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616B" w14:textId="77777777" w:rsidR="00F4034B" w:rsidRPr="00A05AA1" w:rsidRDefault="00F4034B" w:rsidP="00F4034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05AA1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756FA9F" w14:textId="7619F5C8" w:rsidR="00F4034B" w:rsidRPr="00A05AA1" w:rsidRDefault="00F4034B" w:rsidP="00F4034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22</w:t>
            </w:r>
          </w:p>
          <w:p w14:paraId="4ED97ACE" w14:textId="548F9466" w:rsidR="00F4034B" w:rsidRPr="00A05AA1" w:rsidRDefault="00F4034B" w:rsidP="00F4034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20</w:t>
            </w:r>
          </w:p>
          <w:p w14:paraId="730A09C3" w14:textId="0D9B3C4F" w:rsidR="00F4034B" w:rsidRPr="00A05AA1" w:rsidRDefault="00F4034B" w:rsidP="00F4034B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18058D03" w14:textId="10A46D2E" w:rsidR="00483A5C" w:rsidRDefault="00483A5C">
      <w:pPr>
        <w:rPr>
          <w:rFonts w:ascii="Times New Roman" w:eastAsia="Times New Roman" w:hAnsi="Times New Roman"/>
          <w:sz w:val="24"/>
        </w:rPr>
      </w:pPr>
    </w:p>
    <w:p w14:paraId="38144582" w14:textId="77777777" w:rsidR="00E65187" w:rsidRDefault="00E65187">
      <w:pPr>
        <w:rPr>
          <w:rFonts w:ascii="Times New Roman" w:eastAsia="Times New Roman" w:hAnsi="Times New Roman"/>
          <w:sz w:val="24"/>
        </w:rPr>
      </w:pPr>
    </w:p>
    <w:p w14:paraId="39816BCB" w14:textId="77777777" w:rsidR="00E65187" w:rsidRDefault="00E65187">
      <w:pPr>
        <w:rPr>
          <w:rFonts w:ascii="Times New Roman" w:eastAsia="Times New Roman" w:hAnsi="Times New Roman"/>
          <w:sz w:val="24"/>
        </w:rPr>
      </w:pPr>
    </w:p>
    <w:p w14:paraId="6AF7FFB8" w14:textId="77777777" w:rsidR="00E65187" w:rsidRDefault="00E65187">
      <w:pPr>
        <w:rPr>
          <w:rFonts w:ascii="Times New Roman" w:eastAsia="Times New Roman" w:hAnsi="Times New Roman"/>
          <w:sz w:val="24"/>
        </w:rPr>
      </w:pPr>
    </w:p>
    <w:p w14:paraId="27FF650A" w14:textId="77777777" w:rsidR="00483A5C" w:rsidRDefault="00483A5C">
      <w:pPr>
        <w:rPr>
          <w:rFonts w:ascii="Times New Roman" w:eastAsia="Times New Roman" w:hAnsi="Times New Roman"/>
          <w:sz w:val="24"/>
        </w:rPr>
      </w:pPr>
    </w:p>
    <w:p w14:paraId="785FB5CD" w14:textId="77777777" w:rsidR="00D46CC4" w:rsidRDefault="00D46CC4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720"/>
        <w:gridCol w:w="3480"/>
        <w:gridCol w:w="2320"/>
      </w:tblGrid>
      <w:tr w:rsidR="00C3729D" w14:paraId="492EBDDB" w14:textId="77777777" w:rsidTr="000D5E78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BD3E5E9" w14:textId="77777777" w:rsidR="00C3729D" w:rsidRPr="00137560" w:rsidRDefault="00C3729D" w:rsidP="001D0962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B27D4BD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219403C" w14:textId="77777777" w:rsidR="00C3729D" w:rsidRPr="00137560" w:rsidRDefault="00C3729D" w:rsidP="001D0962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3DC21504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9ACFE69" w14:textId="77777777" w:rsidR="00C3729D" w:rsidRPr="00137560" w:rsidRDefault="00C3729D" w:rsidP="001D0962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CA8F8AE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95912B0" w14:textId="77777777" w:rsidR="00C3729D" w:rsidRPr="00137560" w:rsidRDefault="00C3729D" w:rsidP="001D0962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0D5E78" w14:paraId="2F9B142D" w14:textId="77777777" w:rsidTr="000D5E78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B68C" w14:textId="77777777" w:rsidR="00524FF3" w:rsidRPr="005F7D02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28</w:t>
            </w:r>
          </w:p>
          <w:p w14:paraId="1A77ED77" w14:textId="74FE1204" w:rsidR="003445FD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1.9.2025-5.9.2025</w:t>
            </w:r>
          </w:p>
          <w:p w14:paraId="05DD9E90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218B3DC" w14:textId="77777777" w:rsidR="003445FD" w:rsidRDefault="003445FD" w:rsidP="003445F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D93A9F6" w14:textId="77777777" w:rsidR="00524FF3" w:rsidRPr="005F7D02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29</w:t>
            </w:r>
          </w:p>
          <w:p w14:paraId="24EC3130" w14:textId="77777777" w:rsidR="00524FF3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8.9.2025-12.9.2025</w:t>
            </w:r>
          </w:p>
          <w:p w14:paraId="5380A39E" w14:textId="70801ADE" w:rsidR="003445FD" w:rsidRDefault="003445FD" w:rsidP="003445FD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B8C2A98" w14:textId="77777777" w:rsidR="000D5E78" w:rsidRDefault="000D5E78" w:rsidP="000D5E78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8E0641E" w14:textId="77777777" w:rsidR="000D5E78" w:rsidRDefault="000D5E78" w:rsidP="000D5E78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3ED481C2" w14:textId="4C4F7EC0" w:rsidR="000D5E78" w:rsidRPr="005C4D09" w:rsidRDefault="000D5E78" w:rsidP="007045CE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4CDE68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Tema 7: Pertanian dan </w:t>
            </w:r>
          </w:p>
          <w:p w14:paraId="48FD012A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                Penternakan</w:t>
            </w:r>
          </w:p>
          <w:p w14:paraId="2D2289BE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63FFE45" w14:textId="77777777" w:rsidR="006943DC" w:rsidRPr="005F2B06" w:rsidRDefault="005F2B06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Unit 20</w:t>
            </w:r>
            <w:r w:rsidR="006943DC" w:rsidRPr="005F2B06">
              <w:rPr>
                <w:rFonts w:eastAsia="Arial Narrow" w:cs="Calibri"/>
                <w:sz w:val="22"/>
                <w:szCs w:val="22"/>
              </w:rPr>
              <w:t xml:space="preserve">: Haiwan yang </w:t>
            </w:r>
          </w:p>
          <w:p w14:paraId="210AFD91" w14:textId="100A90D5" w:rsidR="005F2B06" w:rsidRPr="005F2B06" w:rsidRDefault="006943DC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             Berfaedah</w:t>
            </w:r>
          </w:p>
          <w:p w14:paraId="721B2F11" w14:textId="77777777" w:rsidR="006943DC" w:rsidRDefault="006943DC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DAE585A" w14:textId="031075D4" w:rsidR="006943DC" w:rsidRDefault="005F2B06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Tajuk</w:t>
            </w:r>
            <w:r w:rsidR="006943DC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6C5034DC" w14:textId="55F66CDC" w:rsidR="006943DC" w:rsidRDefault="006943DC" w:rsidP="006943DC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Biri-biri dan Kambing Boer</w:t>
            </w:r>
          </w:p>
          <w:p w14:paraId="04AEEAFF" w14:textId="28103A17" w:rsidR="000D5E78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-------------------------</w:t>
            </w:r>
          </w:p>
          <w:p w14:paraId="0F0E6A67" w14:textId="16154F2C" w:rsidR="006943DC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Kuda Tunggangan</w:t>
            </w:r>
          </w:p>
          <w:p w14:paraId="4579E405" w14:textId="7AC6D5B7" w:rsidR="000D5E78" w:rsidRPr="0082560E" w:rsidRDefault="006943DC" w:rsidP="000D5E78">
            <w:pPr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Itik Telur</w:t>
            </w:r>
          </w:p>
          <w:p w14:paraId="702D742C" w14:textId="134AE8DE" w:rsidR="000D5E78" w:rsidRPr="0082560E" w:rsidRDefault="006943DC" w:rsidP="000D5E78">
            <w:pPr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Enaknya Sambal Bilis</w:t>
            </w:r>
          </w:p>
          <w:p w14:paraId="1ACEAC74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05BAAA59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525C164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747907D8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22EE699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3C51629C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1940CB26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5BE276D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4AFB6A65" w14:textId="77777777" w:rsidR="000D5E78" w:rsidRPr="0082560E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  <w:p w14:paraId="61DA48CE" w14:textId="06C3438F" w:rsidR="000D5E78" w:rsidRPr="00A7481B" w:rsidRDefault="000D5E78" w:rsidP="000D5E78">
            <w:pPr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769819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53B5A7C9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maklumat dan idea bagi pelbagai            </w:t>
            </w:r>
          </w:p>
          <w:p w14:paraId="7AF2A667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tujuan</w:t>
            </w:r>
          </w:p>
          <w:p w14:paraId="49E6BC32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3CEB0E4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2.2 Membaca, memahami dan </w:t>
            </w:r>
          </w:p>
          <w:p w14:paraId="1B64F5CB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menaakul bahan grafik dan bukan </w:t>
            </w:r>
          </w:p>
          <w:p w14:paraId="0B3633DB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grafik. </w:t>
            </w:r>
          </w:p>
          <w:p w14:paraId="39701A7F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CB54DFC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727D79D6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52B7F6E9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76881F55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50308CD0" w14:textId="5F270626" w:rsidR="000D5E78" w:rsidRPr="001C30BB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CFB433" w14:textId="7C3E5CA1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1.2.2 Menjelaskan dan membanding beza maklumat tersurat dengan menggunakan idea yang kritis dan </w:t>
            </w:r>
          </w:p>
          <w:p w14:paraId="6040E669" w14:textId="745D735F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kreatif. (ms.123)</w:t>
            </w:r>
          </w:p>
          <w:p w14:paraId="2325044E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4D43AD6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2.2.1 Membaca, memahami dan mengecam: </w:t>
            </w:r>
          </w:p>
          <w:p w14:paraId="4CE204C6" w14:textId="77777777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    ii. idea keseluruhan(ms.124)</w:t>
            </w:r>
          </w:p>
          <w:p w14:paraId="7B4DA641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10E5D5F" w14:textId="4AB69814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2C8968DB" w14:textId="77777777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    ii.  separa berpandu  (ms.125)</w:t>
            </w:r>
          </w:p>
          <w:p w14:paraId="5252DC87" w14:textId="3BD45781" w:rsidR="005F2B06" w:rsidRPr="005F2B06" w:rsidRDefault="005F2B06" w:rsidP="006943DC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</w:t>
            </w:r>
          </w:p>
          <w:p w14:paraId="536926FA" w14:textId="7AE467AA" w:rsid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5.2.2 Memahami dan menggunakan kata majmuk mengikut konteks. (ms.126)</w:t>
            </w:r>
          </w:p>
          <w:p w14:paraId="2572F841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0D81DCD" w14:textId="5CCCFBC7" w:rsidR="005F2B06" w:rsidRPr="005F2B06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2B131187" w14:textId="5C2DB4F2" w:rsidR="000D5E78" w:rsidRPr="001C30BB" w:rsidRDefault="005F2B06" w:rsidP="005F2B06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5F2B06">
              <w:rPr>
                <w:rFonts w:eastAsia="Arial" w:cs="Calibri"/>
                <w:sz w:val="22"/>
                <w:szCs w:val="22"/>
              </w:rPr>
              <w:t xml:space="preserve">          i.  kata ganda penuh (ms.127)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1168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04957344" w14:textId="2CC19C71" w:rsidR="005F2B06" w:rsidRPr="005F2B06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>
              <w:rPr>
                <w:rFonts w:eastAsia="Arial Narrow" w:cs="Calibri"/>
                <w:sz w:val="22"/>
                <w:szCs w:val="22"/>
              </w:rPr>
              <w:t>K</w:t>
            </w:r>
            <w:r w:rsidR="005F2B06" w:rsidRPr="005F2B06">
              <w:rPr>
                <w:rFonts w:eastAsia="Arial Narrow" w:cs="Calibri"/>
                <w:sz w:val="22"/>
                <w:szCs w:val="22"/>
              </w:rPr>
              <w:t>erajinan</w:t>
            </w:r>
          </w:p>
          <w:p w14:paraId="747398D2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Hormat-menghormati</w:t>
            </w:r>
          </w:p>
          <w:p w14:paraId="11BA9512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DF592DB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KB</w:t>
            </w:r>
          </w:p>
          <w:p w14:paraId="110FA1B2" w14:textId="77777777" w:rsid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Meramal</w:t>
            </w:r>
          </w:p>
          <w:p w14:paraId="48FD38A6" w14:textId="36101D34" w:rsidR="006943DC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Merumus</w:t>
            </w:r>
          </w:p>
          <w:p w14:paraId="14147192" w14:textId="6F55A389" w:rsidR="006943DC" w:rsidRPr="005F2B06" w:rsidRDefault="006943DC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  <w:lang w:val="en-MY"/>
              </w:rPr>
              <w:t>Mengecam</w:t>
            </w:r>
          </w:p>
          <w:p w14:paraId="1FBADDBE" w14:textId="77777777" w:rsid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Membuat keputusan</w:t>
            </w:r>
          </w:p>
          <w:p w14:paraId="0519ED80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ED97EB7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58DF1143" w14:textId="77777777" w:rsidR="005F2B06" w:rsidRPr="005F2B06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>Kata dasar</w:t>
            </w:r>
          </w:p>
          <w:p w14:paraId="7DBCA8D8" w14:textId="77777777" w:rsidR="000D5E78" w:rsidRDefault="005F2B06" w:rsidP="005F2B06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5F2B06">
              <w:rPr>
                <w:rFonts w:eastAsia="Arial Narrow" w:cs="Calibri"/>
                <w:sz w:val="22"/>
                <w:szCs w:val="22"/>
              </w:rPr>
              <w:t xml:space="preserve">Kata ganda </w:t>
            </w:r>
          </w:p>
          <w:p w14:paraId="0D1D047F" w14:textId="77777777" w:rsidR="006943DC" w:rsidRDefault="006943DC" w:rsidP="006943DC">
            <w:pPr>
              <w:rPr>
                <w:rFonts w:eastAsia="Arial Narrow" w:cs="Calibri"/>
                <w:sz w:val="22"/>
                <w:szCs w:val="22"/>
              </w:rPr>
            </w:pPr>
          </w:p>
          <w:p w14:paraId="69B71485" w14:textId="4508D3A9" w:rsidR="006943DC" w:rsidRPr="006943DC" w:rsidRDefault="006943DC" w:rsidP="006943DC">
            <w:pPr>
              <w:rPr>
                <w:rFonts w:eastAsia="Arial Narrow" w:cs="Calibri"/>
                <w:sz w:val="22"/>
                <w:szCs w:val="22"/>
              </w:rPr>
            </w:pPr>
            <w:r w:rsidRPr="006943DC">
              <w:rPr>
                <w:rFonts w:eastAsia="Arial Narrow" w:cs="Calibri"/>
                <w:sz w:val="22"/>
                <w:szCs w:val="22"/>
              </w:rPr>
              <w:t>BCB – Bacaan Luncuran dan Imbasan</w:t>
            </w:r>
          </w:p>
        </w:tc>
      </w:tr>
      <w:tr w:rsidR="000D5E78" w14:paraId="508474A6" w14:textId="77777777" w:rsidTr="00CA749B">
        <w:trPr>
          <w:trHeight w:val="1343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1BE5D" w14:textId="77777777" w:rsidR="000D5E78" w:rsidRPr="005C4D09" w:rsidRDefault="000D5E78" w:rsidP="000D5E78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D0E295" w14:textId="77777777" w:rsidR="000D5E78" w:rsidRPr="00D95F30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B913E14" w14:textId="77777777" w:rsidR="000D5E78" w:rsidRPr="00D95F30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100514D6" w14:textId="77777777" w:rsidR="00CE448B" w:rsidRDefault="000D5E78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626B1794" w14:textId="77777777" w:rsidR="00CE448B" w:rsidRDefault="00CE448B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7E0757D5" w14:textId="5A4E047D" w:rsidR="00CE448B" w:rsidRPr="00CE448B" w:rsidRDefault="00CE448B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Tempat duduk selamat</w:t>
            </w:r>
          </w:p>
        </w:tc>
        <w:tc>
          <w:tcPr>
            <w:tcW w:w="37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4C08C0" w14:textId="2A95EFBD" w:rsidR="000D5E78" w:rsidRPr="00E21029" w:rsidRDefault="000D5E78" w:rsidP="00CE448B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6.1 Tingkah laku yang selamat dan tanggungjawab seseorang</w:t>
            </w:r>
            <w:r w:rsidR="00CE448B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Penumpang</w:t>
            </w:r>
          </w:p>
        </w:tc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F8AB67" w14:textId="77777777" w:rsidR="000D5E78" w:rsidRPr="00D95F30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5FD47FC8" w14:textId="61B6C73E" w:rsidR="000D5E78" w:rsidRPr="00BE1CC1" w:rsidRDefault="00344246" w:rsidP="000D5E78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6.1.3 Mengenal pasti tempat yang paling selamat dalam kenderaan untuk kanak-kanak di bawah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umur 10 tahun melakukan perjalanan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7151D" w14:textId="77777777" w:rsidR="000D5E78" w:rsidRPr="001C30BB" w:rsidRDefault="000D5E78" w:rsidP="000D5E7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A31E43C" w14:textId="250F70F7" w:rsidR="000D5E78" w:rsidRDefault="000D5E78" w:rsidP="000D5E7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BAM m/s </w:t>
            </w:r>
            <w:r w:rsidR="00CE448B">
              <w:rPr>
                <w:rFonts w:eastAsia="Arial Narrow" w:cs="Calibri"/>
                <w:color w:val="1F497D"/>
                <w:sz w:val="22"/>
                <w:szCs w:val="22"/>
              </w:rPr>
              <w:t>23</w:t>
            </w:r>
          </w:p>
          <w:p w14:paraId="270D9E73" w14:textId="772A8E21" w:rsidR="000D5E78" w:rsidRPr="001C30BB" w:rsidRDefault="000D5E78" w:rsidP="000D5E7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</w:t>
            </w:r>
            <w:r w:rsidR="00CE448B">
              <w:rPr>
                <w:rFonts w:eastAsia="Arial Narrow" w:cs="Calibri"/>
                <w:color w:val="1F497D"/>
                <w:sz w:val="22"/>
                <w:szCs w:val="22"/>
              </w:rPr>
              <w:t>1</w:t>
            </w:r>
          </w:p>
        </w:tc>
      </w:tr>
      <w:tr w:rsidR="00CA749B" w14:paraId="3CFA86B3" w14:textId="77777777" w:rsidTr="00CA749B">
        <w:trPr>
          <w:trHeight w:val="860"/>
        </w:trPr>
        <w:tc>
          <w:tcPr>
            <w:tcW w:w="13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1EDD127" w14:textId="77777777" w:rsidR="00CA749B" w:rsidRPr="00EF4BDA" w:rsidRDefault="00CA749B" w:rsidP="00CA749B">
            <w:pPr>
              <w:spacing w:line="276" w:lineRule="auto"/>
              <w:ind w:left="80"/>
              <w:jc w:val="center"/>
              <w:rPr>
                <w:rFonts w:eastAsia="Arial Narrow" w:cs="Calibri"/>
                <w:b/>
                <w:bCs/>
                <w:sz w:val="28"/>
                <w:szCs w:val="28"/>
              </w:rPr>
            </w:pPr>
            <w:r w:rsidRPr="00EF4BDA">
              <w:rPr>
                <w:rFonts w:eastAsia="Arial Narrow" w:cs="Calibri"/>
                <w:b/>
                <w:bCs/>
                <w:sz w:val="28"/>
                <w:szCs w:val="28"/>
              </w:rPr>
              <w:t>CUTI PENGGAL 2 SESI 2025/2026</w:t>
            </w:r>
          </w:p>
          <w:p w14:paraId="1797FE11" w14:textId="5B7D9604" w:rsidR="00CA749B" w:rsidRPr="001C30BB" w:rsidRDefault="00CA749B" w:rsidP="00CA749B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F4BDA">
              <w:rPr>
                <w:rFonts w:eastAsia="Arial Narrow" w:cs="Calibri"/>
                <w:b/>
                <w:bCs/>
                <w:sz w:val="28"/>
                <w:szCs w:val="28"/>
              </w:rPr>
              <w:t>KUMPULAN A: 12.09.2025 - 20.09.2025, KUMPULAN B: 13.09.2025 - 21.09.2025</w:t>
            </w:r>
          </w:p>
        </w:tc>
      </w:tr>
    </w:tbl>
    <w:p w14:paraId="00E11674" w14:textId="77777777" w:rsidR="00DA2100" w:rsidRDefault="00DA2100">
      <w:pPr>
        <w:rPr>
          <w:rFonts w:ascii="Times New Roman" w:eastAsia="Times New Roman" w:hAnsi="Times New Roman"/>
          <w:sz w:val="24"/>
        </w:rPr>
      </w:pPr>
    </w:p>
    <w:p w14:paraId="305A887D" w14:textId="77777777" w:rsidR="000D5E78" w:rsidRDefault="000D5E78">
      <w:pPr>
        <w:rPr>
          <w:rFonts w:ascii="Times New Roman" w:eastAsia="Times New Roman" w:hAnsi="Times New Roman"/>
          <w:sz w:val="24"/>
        </w:rPr>
      </w:pPr>
    </w:p>
    <w:p w14:paraId="1E6ACA19" w14:textId="77777777" w:rsidR="00C3729D" w:rsidRDefault="00C3729D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3764"/>
        <w:gridCol w:w="2320"/>
      </w:tblGrid>
      <w:tr w:rsidR="00C3729D" w14:paraId="315BE95A" w14:textId="77777777" w:rsidTr="001B36F1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01D7F2D5" w14:textId="77777777" w:rsidR="00C3729D" w:rsidRPr="00137560" w:rsidRDefault="00C3729D" w:rsidP="00A639C5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48B8F5F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09081FFC" w14:textId="77777777" w:rsidR="00C3729D" w:rsidRPr="00137560" w:rsidRDefault="00C3729D" w:rsidP="00A639C5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17BFC351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2B4B9D1" w14:textId="77777777" w:rsidR="00C3729D" w:rsidRPr="00137560" w:rsidRDefault="00C3729D" w:rsidP="00A639C5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A495407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A2966DC" w14:textId="77777777" w:rsidR="00C3729D" w:rsidRPr="00137560" w:rsidRDefault="00C3729D" w:rsidP="00A639C5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870602" w14:paraId="2D24D972" w14:textId="77777777" w:rsidTr="001B36F1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7911" w14:textId="77777777" w:rsidR="00524FF3" w:rsidRPr="005F7D02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29</w:t>
            </w:r>
          </w:p>
          <w:p w14:paraId="47C472D8" w14:textId="77777777" w:rsidR="00524FF3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5F7D02">
              <w:rPr>
                <w:rFonts w:cs="Calibri"/>
                <w:b/>
                <w:sz w:val="22"/>
                <w:szCs w:val="22"/>
                <w:lang w:val="ms-MY"/>
              </w:rPr>
              <w:t>Kump B: 8.9.2025-12.9.2025</w:t>
            </w:r>
          </w:p>
          <w:p w14:paraId="6FAB4914" w14:textId="6806531D" w:rsidR="00CA749B" w:rsidRDefault="00CA749B" w:rsidP="00CA749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91F6F6B" w14:textId="77777777" w:rsidR="00CA749B" w:rsidRDefault="00CA749B" w:rsidP="00CA749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6021125" w14:textId="77777777" w:rsidR="00CA749B" w:rsidRDefault="00CA749B" w:rsidP="00CA749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BFC3CD7" w14:textId="77777777" w:rsidR="00524FF3" w:rsidRPr="003D1977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30</w:t>
            </w:r>
          </w:p>
          <w:p w14:paraId="3C5FB70A" w14:textId="26B6D149" w:rsidR="00870602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Kump B: 22.9.2025-26.9.2025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28F35B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Tema 7: Pertanian dan </w:t>
            </w:r>
          </w:p>
          <w:p w14:paraId="500CC4B9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                Penternakan</w:t>
            </w:r>
          </w:p>
          <w:p w14:paraId="14E3BECF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01BB743" w14:textId="33493E90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UNIT 21</w:t>
            </w:r>
            <w:r w:rsidR="006943DC" w:rsidRPr="00264B29">
              <w:rPr>
                <w:rFonts w:eastAsia="Arial Narrow" w:cs="Calibri"/>
                <w:sz w:val="22"/>
                <w:szCs w:val="22"/>
              </w:rPr>
              <w:t>: Sumber Rezeki</w:t>
            </w:r>
          </w:p>
          <w:p w14:paraId="2BCBBDDF" w14:textId="77777777" w:rsidR="006943DC" w:rsidRDefault="006943DC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5BC5B21F" w14:textId="17AAD18D" w:rsidR="001B36F1" w:rsidRDefault="00264B29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TAJUK</w:t>
            </w:r>
            <w:r w:rsidR="001B36F1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1BFE8595" w14:textId="7FD03811" w:rsidR="001B36F1" w:rsidRDefault="001B36F1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Khasiat Susu Kambing</w:t>
            </w:r>
          </w:p>
          <w:p w14:paraId="1A43503A" w14:textId="690E7857" w:rsidR="001B36F1" w:rsidRDefault="001B36F1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Kebaikan Pati Ayam</w:t>
            </w:r>
          </w:p>
          <w:p w14:paraId="1BBC8F66" w14:textId="2470BD91" w:rsidR="00870602" w:rsidRDefault="001B36F1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Tinja yang Berharga</w:t>
            </w:r>
          </w:p>
          <w:p w14:paraId="2BD5F8C0" w14:textId="0F95CF06" w:rsidR="00870602" w:rsidRDefault="001B36F1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Bertindak Bijak</w:t>
            </w:r>
          </w:p>
          <w:p w14:paraId="4AB4962C" w14:textId="01B6FED5" w:rsidR="00870602" w:rsidRDefault="001B36F1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Program Lawatan</w:t>
            </w:r>
          </w:p>
          <w:p w14:paraId="0CF1E736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73FB233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1A40F1E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DE4BB68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AF63F87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3EFE11B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49B9216" w14:textId="77777777" w:rsidR="00870602" w:rsidRDefault="00870602" w:rsidP="0087060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C870F20" w14:textId="77777777" w:rsidR="00CA749B" w:rsidRPr="00CE1DF6" w:rsidRDefault="00CA749B" w:rsidP="00CA749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(SEPT)-M30</w:t>
            </w:r>
          </w:p>
          <w:p w14:paraId="645C3828" w14:textId="77777777" w:rsidR="00CA749B" w:rsidRPr="00CE1DF6" w:rsidRDefault="00CA749B" w:rsidP="00CA749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40E34859" w14:textId="77777777" w:rsidR="00CA749B" w:rsidRPr="00CE1DF6" w:rsidRDefault="00CA749B" w:rsidP="00CA749B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3EFDC87C" w14:textId="6A5B54CC" w:rsidR="00870602" w:rsidRPr="001C30BB" w:rsidRDefault="00CA749B" w:rsidP="00CA749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KASIH SAYANG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7EB3E9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EC8DCDF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4ACE07B7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maklumat dan idea bagi pelbagai            </w:t>
            </w:r>
          </w:p>
          <w:p w14:paraId="5D0AD3DE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tujuan. </w:t>
            </w:r>
          </w:p>
          <w:p w14:paraId="036EC411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B64808A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69A40918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4FDCB30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768D8BD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3.3 Menghasilkan penulisan.</w:t>
            </w:r>
          </w:p>
          <w:p w14:paraId="7C4F9E80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5809E85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024E1E46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09EC21A0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42D2A176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25890E64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15F9D76A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CC9C31E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534F25EC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1E6EA847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  <w:p w14:paraId="163A6198" w14:textId="77777777" w:rsidR="00264B29" w:rsidRPr="00264B29" w:rsidRDefault="00264B29" w:rsidP="00264B2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</w:t>
            </w:r>
          </w:p>
          <w:p w14:paraId="29010C53" w14:textId="74E72B8D" w:rsidR="00870602" w:rsidRPr="001C30BB" w:rsidRDefault="00870602" w:rsidP="0087060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FE8863" w14:textId="0DFBE69E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1.2.3 Mengemukakan soalan untuk mendapatkan maklumat. (ms.128)</w:t>
            </w:r>
          </w:p>
          <w:p w14:paraId="6E965260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095618F" w14:textId="601951AB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</w:t>
            </w:r>
            <w:r>
              <w:rPr>
                <w:rFonts w:eastAsia="Arial" w:cs="Calibri"/>
                <w:sz w:val="22"/>
                <w:szCs w:val="22"/>
              </w:rPr>
              <w:t>n</w:t>
            </w:r>
            <w:r w:rsidRPr="00264B29">
              <w:rPr>
                <w:rFonts w:eastAsia="Arial" w:cs="Calibri"/>
                <w:sz w:val="22"/>
                <w:szCs w:val="22"/>
              </w:rPr>
              <w:t xml:space="preserve"> intonasi yang sesuai; </w:t>
            </w:r>
          </w:p>
          <w:p w14:paraId="3DCC7547" w14:textId="3E1B85B5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i.  label  (ms.129)</w:t>
            </w:r>
          </w:p>
          <w:p w14:paraId="43B22750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3338521C" w14:textId="2D28E966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3.3.2 Mengedit dan memurnikan hasil penulisan dari aspek:  </w:t>
            </w:r>
          </w:p>
          <w:p w14:paraId="12B2C993" w14:textId="57CB1155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i.  ejaan dan tanda baca  (ms.130)</w:t>
            </w:r>
          </w:p>
          <w:p w14:paraId="376B7AE4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5D32261" w14:textId="5D672F6C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 :</w:t>
            </w:r>
          </w:p>
          <w:p w14:paraId="4FDAC013" w14:textId="2B5DFC1F" w:rsid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i. pantun empat kerat  (ms.131)</w:t>
            </w:r>
          </w:p>
          <w:p w14:paraId="7B84887A" w14:textId="77777777" w:rsidR="00264B29" w:rsidRPr="00344246" w:rsidRDefault="00264B29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37175134" w14:textId="301BA511" w:rsidR="00264B29" w:rsidRPr="00264B29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5.1.4 Memahami dan menggunakan kata tugas mengikut konteks:  </w:t>
            </w:r>
          </w:p>
          <w:p w14:paraId="64EC3194" w14:textId="77777777" w:rsidR="00870602" w:rsidRDefault="00264B29" w:rsidP="00264B2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264B29">
              <w:rPr>
                <w:rFonts w:eastAsia="Arial" w:cs="Calibri"/>
                <w:sz w:val="22"/>
                <w:szCs w:val="22"/>
              </w:rPr>
              <w:t xml:space="preserve">       i.  kata tanya  (ms.132)</w:t>
            </w:r>
          </w:p>
          <w:p w14:paraId="57AC42CA" w14:textId="77777777" w:rsidR="001B36F1" w:rsidRPr="00344246" w:rsidRDefault="001B36F1" w:rsidP="00264B29">
            <w:pPr>
              <w:spacing w:line="0" w:lineRule="atLeast"/>
              <w:ind w:hanging="2"/>
              <w:rPr>
                <w:rFonts w:eastAsia="Arial" w:cs="Calibri"/>
                <w:sz w:val="14"/>
                <w:szCs w:val="14"/>
              </w:rPr>
            </w:pPr>
          </w:p>
          <w:p w14:paraId="487381EC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Pemulihan,pengayaan dan pengukuhan(Buku Aktiviti Jilid 2 ms.58-60)</w:t>
            </w:r>
          </w:p>
          <w:p w14:paraId="124C2775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Pemulihan dan Pengayaan (Buku teks ms.132)</w:t>
            </w:r>
          </w:p>
          <w:p w14:paraId="0E927C7D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Penilaian 1 (Buku Aktiviti Jilid 2 ms.61-62)</w:t>
            </w:r>
          </w:p>
          <w:p w14:paraId="28428660" w14:textId="24BE77BE" w:rsidR="001B36F1" w:rsidRPr="001C30BB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Penilaian 2 (Buku Teks ms.134)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138C" w14:textId="77777777" w:rsid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Nilai murni :  </w:t>
            </w:r>
          </w:p>
          <w:p w14:paraId="21805B53" w14:textId="5FBA0559" w:rsidR="001B36F1" w:rsidRDefault="001B36F1" w:rsidP="001B36F1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Menjaga Kesihatan</w:t>
            </w:r>
            <w:r>
              <w:rPr>
                <w:rFonts w:eastAsia="Arial Narrow" w:cs="Calibri"/>
                <w:sz w:val="22"/>
                <w:szCs w:val="22"/>
              </w:rPr>
              <w:t>,</w:t>
            </w:r>
            <w:r w:rsidRPr="00264B29">
              <w:rPr>
                <w:rFonts w:eastAsia="Arial Narrow" w:cs="Calibri"/>
                <w:sz w:val="22"/>
                <w:szCs w:val="22"/>
              </w:rPr>
              <w:t xml:space="preserve"> </w:t>
            </w:r>
            <w:r w:rsidR="00264B29" w:rsidRPr="00264B29">
              <w:rPr>
                <w:rFonts w:eastAsia="Arial Narrow" w:cs="Calibri"/>
                <w:sz w:val="22"/>
                <w:szCs w:val="22"/>
              </w:rPr>
              <w:t>Kesyukuran</w:t>
            </w:r>
            <w:r w:rsidRPr="00264B29">
              <w:rPr>
                <w:rFonts w:eastAsia="Arial Narrow" w:cs="Calibri"/>
                <w:sz w:val="22"/>
                <w:szCs w:val="22"/>
              </w:rPr>
              <w:t xml:space="preserve">, </w:t>
            </w:r>
          </w:p>
          <w:p w14:paraId="058EC834" w14:textId="2A61578B" w:rsidR="00264B29" w:rsidRPr="00264B29" w:rsidRDefault="001B36F1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Menghargai,</w:t>
            </w:r>
          </w:p>
          <w:p w14:paraId="51A317AE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8D04F2A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 xml:space="preserve">KB : </w:t>
            </w:r>
          </w:p>
          <w:p w14:paraId="6A7A001B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Mengecam</w:t>
            </w:r>
          </w:p>
          <w:p w14:paraId="656303C4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Menganalisis</w:t>
            </w:r>
          </w:p>
          <w:p w14:paraId="22946EFD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372B242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522D595B" w14:textId="77777777" w:rsidR="00264B29" w:rsidRPr="00264B29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Kata tanya</w:t>
            </w:r>
          </w:p>
          <w:p w14:paraId="1B29C986" w14:textId="30C9C78F" w:rsidR="00870602" w:rsidRPr="001C30BB" w:rsidRDefault="00264B29" w:rsidP="00264B2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264B29">
              <w:rPr>
                <w:rFonts w:eastAsia="Arial Narrow" w:cs="Calibri"/>
                <w:sz w:val="22"/>
                <w:szCs w:val="22"/>
              </w:rPr>
              <w:t>Kata berimbuhan</w:t>
            </w:r>
          </w:p>
        </w:tc>
      </w:tr>
      <w:tr w:rsidR="00344246" w14:paraId="0DAF85E3" w14:textId="77777777" w:rsidTr="001B36F1">
        <w:trPr>
          <w:trHeight w:val="372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96F00" w14:textId="77777777" w:rsidR="00344246" w:rsidRPr="005C4D09" w:rsidRDefault="00344246" w:rsidP="00344246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C6CFAB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B19C802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25386784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7EFE55F0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CC58F94" w14:textId="6ADB0F93" w:rsidR="00344246" w:rsidRPr="001C30BB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Alat Penahan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43FF34" w14:textId="5CBF03FB" w:rsidR="00344246" w:rsidRPr="00E21029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2 </w:t>
            </w: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penahan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EED7CC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6FD963E1" w14:textId="77777777" w:rsidR="00344246" w:rsidRPr="00344246" w:rsidRDefault="00344246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0962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2.1 </w:t>
            </w: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Mengenal alat penahan</w:t>
            </w:r>
          </w:p>
          <w:p w14:paraId="01D9A67A" w14:textId="7777777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tali pinggang keledar </w:t>
            </w:r>
          </w:p>
          <w:p w14:paraId="15D453FD" w14:textId="7777777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bayi</w:t>
            </w:r>
          </w:p>
          <w:p w14:paraId="0DA6D733" w14:textId="7777777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kanak-kanak</w:t>
            </w:r>
          </w:p>
          <w:p w14:paraId="549A722E" w14:textId="77777777" w:rsidR="00344246" w:rsidRP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pelaras tempat duduk</w:t>
            </w:r>
          </w:p>
          <w:p w14:paraId="7C4E7E0F" w14:textId="2708AD58" w:rsidR="00344246" w:rsidRPr="00BE1CC1" w:rsidRDefault="00344246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C407" w14:textId="77777777" w:rsidR="00344246" w:rsidRPr="001C30BB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98620D3" w14:textId="166DB4B3" w:rsidR="00344246" w:rsidRDefault="00344246" w:rsidP="00344246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24-25</w:t>
            </w:r>
          </w:p>
          <w:p w14:paraId="7A6B9E94" w14:textId="7670124D" w:rsidR="00344246" w:rsidRPr="001C30BB" w:rsidRDefault="00344246" w:rsidP="00344246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22</w:t>
            </w:r>
          </w:p>
        </w:tc>
      </w:tr>
    </w:tbl>
    <w:p w14:paraId="21AFFB28" w14:textId="77777777" w:rsidR="007C7D4C" w:rsidRDefault="007C7D4C">
      <w:pPr>
        <w:rPr>
          <w:rFonts w:ascii="Times New Roman" w:eastAsia="Times New Roman" w:hAnsi="Times New Roman"/>
          <w:sz w:val="24"/>
        </w:rPr>
      </w:pPr>
    </w:p>
    <w:p w14:paraId="6904B974" w14:textId="77777777" w:rsidR="00A36E90" w:rsidRDefault="00A36E90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436"/>
        <w:gridCol w:w="3764"/>
        <w:gridCol w:w="2320"/>
      </w:tblGrid>
      <w:tr w:rsidR="0097066E" w14:paraId="7A8DCE07" w14:textId="77777777" w:rsidTr="000C4AB9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54B868E" w14:textId="77777777" w:rsidR="0097066E" w:rsidRPr="00137560" w:rsidRDefault="0097066E" w:rsidP="0086567E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6D75F99B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1F5B19B" w14:textId="77777777" w:rsidR="0097066E" w:rsidRPr="00137560" w:rsidRDefault="0097066E" w:rsidP="0086567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9AB82B8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33C2868A" w14:textId="77777777" w:rsidR="0097066E" w:rsidRPr="00137560" w:rsidRDefault="0097066E" w:rsidP="0086567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48B030BA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A4A2C2F" w14:textId="77777777" w:rsidR="0097066E" w:rsidRPr="00137560" w:rsidRDefault="0097066E" w:rsidP="0086567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F313C2" w14:paraId="053C73BE" w14:textId="77777777" w:rsidTr="000C4AB9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69D2" w14:textId="77777777" w:rsidR="00524FF3" w:rsidRPr="00870B1E" w:rsidRDefault="00524FF3" w:rsidP="00524FF3">
            <w:pPr>
              <w:jc w:val="center"/>
              <w:rPr>
                <w:rFonts w:cs="Calibri"/>
                <w:b/>
              </w:rPr>
            </w:pPr>
            <w:r w:rsidRPr="00870B1E">
              <w:rPr>
                <w:rFonts w:cs="Calibri"/>
                <w:b/>
              </w:rPr>
              <w:t>31</w:t>
            </w:r>
          </w:p>
          <w:p w14:paraId="6F809339" w14:textId="77777777" w:rsidR="00524FF3" w:rsidRPr="00870B1E" w:rsidRDefault="00524FF3" w:rsidP="00524FF3">
            <w:pPr>
              <w:jc w:val="center"/>
              <w:rPr>
                <w:rFonts w:cs="Calibri"/>
                <w:b/>
              </w:rPr>
            </w:pPr>
          </w:p>
          <w:p w14:paraId="2D25E345" w14:textId="329CEE2A" w:rsidR="00F313C2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</w:rPr>
            </w:pPr>
            <w:r w:rsidRPr="00870B1E">
              <w:rPr>
                <w:rFonts w:cs="Calibri"/>
                <w:b/>
              </w:rPr>
              <w:t>Kump B: 29.9.2025-3.10.2025</w:t>
            </w:r>
          </w:p>
          <w:p w14:paraId="7EC8699A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29056423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16108E33" w14:textId="77777777" w:rsidR="00524FF3" w:rsidRPr="003D1977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32</w:t>
            </w:r>
          </w:p>
          <w:p w14:paraId="6BD2FB13" w14:textId="142BEB9C" w:rsidR="000723CB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Kump B: 6.10.2025-10.10.2025</w:t>
            </w:r>
          </w:p>
          <w:p w14:paraId="043A2388" w14:textId="4252E0F5" w:rsidR="00F313C2" w:rsidRDefault="00F313C2" w:rsidP="00F313C2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218CAA4E" w14:textId="77777777" w:rsidR="00F313C2" w:rsidRPr="005C4D09" w:rsidRDefault="00F313C2" w:rsidP="00F313C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A72969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TEMA 8: Integriti Asas </w:t>
            </w:r>
          </w:p>
          <w:p w14:paraId="03EC566C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                 Kejayaan</w:t>
            </w:r>
          </w:p>
          <w:p w14:paraId="1CBC2655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79174E16" w14:textId="5542C575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UNIT 22</w:t>
            </w:r>
            <w:r w:rsidR="001B36F1" w:rsidRPr="000C4AB9">
              <w:rPr>
                <w:rFonts w:eastAsia="Arial Narrow" w:cs="Calibri"/>
                <w:sz w:val="22"/>
                <w:szCs w:val="22"/>
              </w:rPr>
              <w:t>: Anak yang Taat</w:t>
            </w:r>
          </w:p>
          <w:p w14:paraId="333EFE18" w14:textId="77777777" w:rsidR="001B36F1" w:rsidRDefault="001B36F1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6FB1607" w14:textId="77777777" w:rsidR="00F313C2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TAJUK</w:t>
            </w:r>
            <w:r w:rsidR="001B36F1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74F4FF0B" w14:textId="77777777" w:rsidR="001B36F1" w:rsidRDefault="001B36F1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Taat kepada Ibu Bapa</w:t>
            </w:r>
          </w:p>
          <w:p w14:paraId="30FA3982" w14:textId="77777777" w:rsid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Tugas Harian Saya</w:t>
            </w:r>
          </w:p>
          <w:p w14:paraId="1D78677B" w14:textId="77777777" w:rsid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Anis yang Prihatin</w:t>
            </w:r>
          </w:p>
          <w:p w14:paraId="18BAD2FF" w14:textId="77777777" w:rsid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Ingat Pesanan Ayah</w:t>
            </w:r>
          </w:p>
          <w:p w14:paraId="4DBD7CB3" w14:textId="12A47AF5" w:rsidR="001B36F1" w:rsidRPr="001B36F1" w:rsidRDefault="001B36F1" w:rsidP="001B36F1">
            <w:pPr>
              <w:rPr>
                <w:rFonts w:eastAsia="Arial Narrow" w:cs="Calibri"/>
                <w:sz w:val="22"/>
                <w:szCs w:val="22"/>
              </w:rPr>
            </w:pPr>
            <w:r w:rsidRPr="001B36F1">
              <w:rPr>
                <w:rFonts w:eastAsia="Arial Narrow" w:cs="Calibri"/>
                <w:sz w:val="22"/>
                <w:szCs w:val="22"/>
              </w:rPr>
              <w:t>Anak yang Jujur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D7BC64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1162EE2C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maklumat dan idea bagi pelbagai </w:t>
            </w:r>
          </w:p>
          <w:p w14:paraId="1B57B70C" w14:textId="77777777" w:rsid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tujuan.</w:t>
            </w:r>
          </w:p>
          <w:p w14:paraId="6E483FE2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F160F85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5C5E11B8" w14:textId="77777777" w:rsid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C333765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FDAA6B9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3.2 Menulis perkataan,frasa dan ayat </w:t>
            </w:r>
          </w:p>
          <w:p w14:paraId="445A6340" w14:textId="0220EDC5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yang bermakna.</w:t>
            </w:r>
          </w:p>
          <w:p w14:paraId="5A9E774C" w14:textId="0C1DA836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C5391C7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7D0C39BC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590FD536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4F735275" w14:textId="77777777" w:rsidR="000C4AB9" w:rsidRPr="000C4AB9" w:rsidRDefault="000C4AB9" w:rsidP="000C4AB9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41DF8796" w14:textId="77777777" w:rsidR="00F313C2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2FAF793D" w14:textId="77777777" w:rsid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</w:p>
          <w:p w14:paraId="1C1C37C1" w14:textId="77777777" w:rsidR="001B36F1" w:rsidRP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5.2 Memahami dan menggunakan </w:t>
            </w:r>
          </w:p>
          <w:p w14:paraId="0193B9EA" w14:textId="77777777" w:rsidR="001B36F1" w:rsidRP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       pembentukan kata mengikut </w:t>
            </w:r>
          </w:p>
          <w:p w14:paraId="248F980E" w14:textId="1B4FEE79" w:rsidR="001B36F1" w:rsidRPr="001B36F1" w:rsidRDefault="001B36F1" w:rsidP="001B36F1">
            <w:pPr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       konteks.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53F86C" w14:textId="624FF4CE" w:rsidR="000C4AB9" w:rsidRPr="000C4AB9" w:rsidRDefault="000C4AB9" w:rsidP="000C4AB9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1.2.1 Bertutur untuk menjelaskan dan menilai sesuatu perkara secara bertatasusila mengikut konteks.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C4AB9">
              <w:rPr>
                <w:rFonts w:eastAsia="Arial" w:cs="Calibri"/>
                <w:sz w:val="22"/>
                <w:szCs w:val="22"/>
              </w:rPr>
              <w:t>(ms.136)</w:t>
            </w:r>
          </w:p>
          <w:p w14:paraId="6F66A45F" w14:textId="77777777" w:rsid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A3D1C5F" w14:textId="2B64599A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0C4AB9">
              <w:rPr>
                <w:rFonts w:eastAsia="Arial" w:cs="Calibri"/>
                <w:sz w:val="22"/>
                <w:szCs w:val="22"/>
              </w:rPr>
              <w:t xml:space="preserve">intonasi yang sesuai; </w:t>
            </w:r>
          </w:p>
          <w:p w14:paraId="45766711" w14:textId="20A02040" w:rsid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ii.  manual  (ms.137)</w:t>
            </w:r>
          </w:p>
          <w:p w14:paraId="5769D2C8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A5CC8FF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3.2.1 Membina dan menulis:</w:t>
            </w:r>
          </w:p>
          <w:p w14:paraId="4D925AB7" w14:textId="46F540F7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 xml:space="preserve">      ii.   perenggan (ms.138)</w:t>
            </w:r>
          </w:p>
          <w:p w14:paraId="02AEEAFC" w14:textId="0772E769" w:rsidR="000C4AB9" w:rsidRPr="000C4AB9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1F2EB85C" w14:textId="77777777" w:rsidR="00F313C2" w:rsidRDefault="000C4AB9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0C4AB9">
              <w:rPr>
                <w:rFonts w:eastAsia="Arial" w:cs="Calibri"/>
                <w:sz w:val="22"/>
                <w:szCs w:val="22"/>
              </w:rPr>
              <w:t>4.3.3 Mengubah suai seni kata lagu secara berpandu dan mempersembahkan lagu secara kreatif. (ms.139)</w:t>
            </w:r>
          </w:p>
          <w:p w14:paraId="300CE9ED" w14:textId="77777777" w:rsidR="001B36F1" w:rsidRDefault="001B36F1" w:rsidP="000C4AB9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710F4A3" w14:textId="77777777" w:rsidR="001B36F1" w:rsidRPr="001B36F1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>5.2.3 Memahami dan menggunakan kata ganda mengikut konteks:</w:t>
            </w:r>
          </w:p>
          <w:p w14:paraId="43F659D6" w14:textId="2085DF5E" w:rsidR="000C4AB9" w:rsidRPr="001C30BB" w:rsidRDefault="001B36F1" w:rsidP="001B36F1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1B36F1">
              <w:rPr>
                <w:rFonts w:eastAsia="Arial" w:cs="Calibri"/>
                <w:sz w:val="22"/>
                <w:szCs w:val="22"/>
              </w:rPr>
              <w:t xml:space="preserve">           iii. kata ganda berentak  (ms.140)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C779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Nilai:</w:t>
            </w:r>
          </w:p>
          <w:p w14:paraId="70CC223A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Kejujuran,ketaatan</w:t>
            </w:r>
          </w:p>
          <w:p w14:paraId="624A10E4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Bertanggungjawab</w:t>
            </w:r>
          </w:p>
          <w:p w14:paraId="4E76E48D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kelestarian alam sekitar</w:t>
            </w:r>
          </w:p>
          <w:p w14:paraId="422ADA60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semangat bermasyarakat.</w:t>
            </w:r>
          </w:p>
          <w:p w14:paraId="010876F6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3CC865ED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KB : </w:t>
            </w:r>
          </w:p>
          <w:p w14:paraId="6EFB1587" w14:textId="77777777" w:rsidR="000C4AB9" w:rsidRPr="000C4AB9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 xml:space="preserve">menaakul </w:t>
            </w:r>
          </w:p>
          <w:p w14:paraId="5DD310E8" w14:textId="3175DEF2" w:rsidR="00F313C2" w:rsidRPr="001C30BB" w:rsidRDefault="000C4AB9" w:rsidP="000C4AB9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0C4AB9">
              <w:rPr>
                <w:rFonts w:eastAsia="Arial Narrow" w:cs="Calibri"/>
                <w:sz w:val="22"/>
                <w:szCs w:val="22"/>
              </w:rPr>
              <w:t>menjanakan idea</w:t>
            </w:r>
          </w:p>
        </w:tc>
      </w:tr>
      <w:tr w:rsidR="007D44BF" w14:paraId="31FF0A8B" w14:textId="77777777" w:rsidTr="000C4AB9">
        <w:trPr>
          <w:trHeight w:val="1361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1033B" w14:textId="77777777" w:rsidR="007D44BF" w:rsidRPr="005C4D09" w:rsidRDefault="007D44BF" w:rsidP="007D44B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0ACA3D" w14:textId="77777777" w:rsidR="007D44BF" w:rsidRPr="00D95F30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CFD81DE" w14:textId="77777777" w:rsidR="007D44BF" w:rsidRPr="00D95F30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46BF74C" w14:textId="77777777" w:rsidR="007D44BF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3CFAC353" w14:textId="77777777" w:rsidR="007D44BF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6377C7AE" w14:textId="1804A38F" w:rsidR="007D44BF" w:rsidRPr="00A84D92" w:rsidRDefault="007D44BF" w:rsidP="007D44BF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Tali Pinggang Keledar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6244DC" w14:textId="19BC77EE" w:rsidR="007D44BF" w:rsidRPr="00344246" w:rsidRDefault="007D44BF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344246" w:rsidRPr="00344246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344246" w:rsidRPr="00344246">
              <w:rPr>
                <w:rFonts w:eastAsia="Arial Narrow" w:cs="Calibri"/>
                <w:color w:val="1F497D"/>
                <w:sz w:val="22"/>
                <w:szCs w:val="22"/>
              </w:rPr>
              <w:t>penahan</w:t>
            </w:r>
          </w:p>
        </w:tc>
        <w:tc>
          <w:tcPr>
            <w:tcW w:w="37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1B1ECE" w14:textId="77777777" w:rsidR="007D44BF" w:rsidRPr="00D95F30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6E9E700A" w14:textId="767B57DA" w:rsidR="00344246" w:rsidRPr="00344246" w:rsidRDefault="007D44BF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0962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2.1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="00344246" w:rsidRPr="00344246">
              <w:rPr>
                <w:rFonts w:eastAsia="Arial Narrow" w:cs="Calibri"/>
                <w:color w:val="1F497D"/>
                <w:sz w:val="22"/>
                <w:szCs w:val="22"/>
              </w:rPr>
              <w:t>Mengenal alat penahan</w:t>
            </w:r>
          </w:p>
          <w:p w14:paraId="407DF05B" w14:textId="2D9B9918" w:rsidR="007D44BF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tali pinggang keledar </w:t>
            </w:r>
          </w:p>
          <w:p w14:paraId="20868392" w14:textId="324B5246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bayi</w:t>
            </w:r>
          </w:p>
          <w:p w14:paraId="2D54C654" w14:textId="70E3ED17" w:rsid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tempat duduk kanak-kanak</w:t>
            </w:r>
          </w:p>
          <w:p w14:paraId="72611999" w14:textId="481AF882" w:rsidR="00344246" w:rsidRPr="00344246" w:rsidRDefault="00344246" w:rsidP="00344246">
            <w:pPr>
              <w:pStyle w:val="ListParagraph"/>
              <w:numPr>
                <w:ilvl w:val="0"/>
                <w:numId w:val="24"/>
              </w:num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pelaras tempat duduk</w:t>
            </w:r>
          </w:p>
          <w:p w14:paraId="58FC699E" w14:textId="4F3D1C81" w:rsidR="00344246" w:rsidRPr="00A84D92" w:rsidRDefault="00344246" w:rsidP="0034424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8215D" w14:textId="77777777" w:rsidR="007D44BF" w:rsidRPr="001C30BB" w:rsidRDefault="007D44BF" w:rsidP="007D44B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D349E16" w14:textId="3DA25A4F" w:rsidR="007D44BF" w:rsidRDefault="007D44BF" w:rsidP="007D44BF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26</w:t>
            </w:r>
          </w:p>
          <w:p w14:paraId="63C259E1" w14:textId="05210E6E" w:rsidR="007D44BF" w:rsidRPr="00A84D92" w:rsidRDefault="007D44BF" w:rsidP="007D44BF">
            <w:pPr>
              <w:spacing w:line="225" w:lineRule="exact"/>
              <w:ind w:left="80"/>
              <w:rPr>
                <w:rFonts w:eastAsia="Times New Roman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23</w:t>
            </w:r>
          </w:p>
        </w:tc>
      </w:tr>
    </w:tbl>
    <w:p w14:paraId="20444F5D" w14:textId="77777777" w:rsidR="00C331A1" w:rsidRDefault="00C331A1">
      <w:pPr>
        <w:rPr>
          <w:rFonts w:ascii="Times New Roman" w:eastAsia="Times New Roman" w:hAnsi="Times New Roman"/>
          <w:sz w:val="24"/>
        </w:rPr>
      </w:pPr>
    </w:p>
    <w:p w14:paraId="77A56698" w14:textId="77777777" w:rsidR="0097066E" w:rsidRDefault="0097066E">
      <w:pPr>
        <w:rPr>
          <w:rFonts w:ascii="Times New Roman" w:eastAsia="Times New Roman" w:hAnsi="Times New Roman"/>
          <w:sz w:val="24"/>
        </w:rPr>
      </w:pPr>
    </w:p>
    <w:p w14:paraId="1F5DBDD2" w14:textId="77777777" w:rsidR="0097066E" w:rsidRDefault="0097066E">
      <w:pPr>
        <w:rPr>
          <w:rFonts w:ascii="Times New Roman" w:eastAsia="Times New Roman" w:hAnsi="Times New Roman"/>
          <w:sz w:val="24"/>
        </w:rPr>
      </w:pPr>
    </w:p>
    <w:p w14:paraId="37DE154D" w14:textId="77777777" w:rsidR="00B4691D" w:rsidRDefault="00B4691D">
      <w:pPr>
        <w:rPr>
          <w:rFonts w:ascii="Times New Roman" w:eastAsia="Times New Roman" w:hAnsi="Times New Roman"/>
          <w:sz w:val="24"/>
        </w:rPr>
      </w:pPr>
    </w:p>
    <w:p w14:paraId="34A8A571" w14:textId="77777777" w:rsidR="00CA1BD5" w:rsidRDefault="00CA1BD5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640"/>
        <w:gridCol w:w="3295"/>
        <w:gridCol w:w="3905"/>
        <w:gridCol w:w="2320"/>
      </w:tblGrid>
      <w:tr w:rsidR="00E21029" w14:paraId="576DB066" w14:textId="77777777" w:rsidTr="00B4691D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4DF9D1E" w14:textId="77777777" w:rsidR="00E21029" w:rsidRPr="00137560" w:rsidRDefault="00E21029" w:rsidP="00B63FEE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519B6329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5137FEE0" w14:textId="77777777" w:rsidR="00E21029" w:rsidRPr="00137560" w:rsidRDefault="00E21029" w:rsidP="00B63FE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6C39AF30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7C02C024" w14:textId="77777777" w:rsidR="00E21029" w:rsidRPr="00137560" w:rsidRDefault="00E21029" w:rsidP="00B63FEE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10922116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510C1425" w14:textId="77777777" w:rsidR="00E21029" w:rsidRPr="00137560" w:rsidRDefault="00E21029" w:rsidP="00B63FEE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F313C2" w14:paraId="3FF843DD" w14:textId="77777777" w:rsidTr="00B4691D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9A08" w14:textId="77777777" w:rsidR="00524FF3" w:rsidRPr="003D1977" w:rsidRDefault="00524FF3" w:rsidP="00524FF3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32</w:t>
            </w:r>
          </w:p>
          <w:p w14:paraId="6987B3B2" w14:textId="0BDC2184" w:rsidR="000723CB" w:rsidRDefault="00524FF3" w:rsidP="00524FF3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3D1977">
              <w:rPr>
                <w:rFonts w:cs="Calibri"/>
                <w:b/>
                <w:sz w:val="22"/>
                <w:szCs w:val="22"/>
                <w:lang w:val="ms-MY"/>
              </w:rPr>
              <w:t>Kump B: 6.10.2025-10.10.2025</w:t>
            </w:r>
          </w:p>
          <w:p w14:paraId="16059034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BFE09A9" w14:textId="77777777" w:rsidR="00524FF3" w:rsidRDefault="00524FF3" w:rsidP="000723CB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8BE4C13" w14:textId="77777777" w:rsidR="00524FF3" w:rsidRPr="003D1977" w:rsidRDefault="00524FF3" w:rsidP="00524FF3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33</w:t>
            </w:r>
          </w:p>
          <w:p w14:paraId="1C73147A" w14:textId="07792708" w:rsidR="00F313C2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Kump B: 13.10.2025-17.10.2025</w:t>
            </w:r>
          </w:p>
          <w:p w14:paraId="11C1EA05" w14:textId="7A5A0D24" w:rsidR="00F313C2" w:rsidRPr="005C4D09" w:rsidRDefault="00F313C2" w:rsidP="000723CB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1CA08D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TEMA 8: Integriti Asas </w:t>
            </w:r>
          </w:p>
          <w:p w14:paraId="7A480ACD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                 Kejayaan</w:t>
            </w:r>
          </w:p>
          <w:p w14:paraId="38D3428C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BACDA3D" w14:textId="17993F03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UNIT 23</w:t>
            </w:r>
            <w:r w:rsidR="00A66FD2" w:rsidRPr="00B4691D">
              <w:rPr>
                <w:rFonts w:eastAsia="Arial Narrow" w:cs="Calibri"/>
                <w:sz w:val="22"/>
                <w:szCs w:val="22"/>
              </w:rPr>
              <w:t>: Murid yang Baik</w:t>
            </w:r>
          </w:p>
          <w:p w14:paraId="0F8DC3E7" w14:textId="77777777" w:rsidR="00A66FD2" w:rsidRDefault="00A66FD2" w:rsidP="00B4691D">
            <w:pPr>
              <w:rPr>
                <w:rFonts w:eastAsia="Arial Narrow" w:cs="Calibri"/>
                <w:sz w:val="22"/>
                <w:szCs w:val="22"/>
              </w:rPr>
            </w:pPr>
          </w:p>
          <w:p w14:paraId="5C798635" w14:textId="77777777" w:rsidR="00F313C2" w:rsidRDefault="00B4691D" w:rsidP="00B4691D">
            <w:pPr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TAJUK</w:t>
            </w:r>
            <w:r w:rsidR="00A66FD2">
              <w:rPr>
                <w:rFonts w:eastAsia="Arial Narrow" w:cs="Calibri"/>
                <w:sz w:val="22"/>
                <w:szCs w:val="22"/>
              </w:rPr>
              <w:t>:-</w:t>
            </w:r>
          </w:p>
          <w:p w14:paraId="562BC4A9" w14:textId="77777777" w:rsidR="00A66FD2" w:rsidRDefault="00A66FD2" w:rsidP="00B4691D">
            <w:pPr>
              <w:rPr>
                <w:rFonts w:eastAsia="Arial Narrow" w:cs="Calibri"/>
                <w:sz w:val="22"/>
                <w:szCs w:val="22"/>
              </w:rPr>
            </w:pPr>
            <w:r w:rsidRPr="00A66FD2">
              <w:rPr>
                <w:rFonts w:eastAsia="Arial Narrow" w:cs="Calibri"/>
                <w:sz w:val="22"/>
                <w:szCs w:val="22"/>
              </w:rPr>
              <w:t>Patuhi Peraturan</w:t>
            </w:r>
          </w:p>
          <w:p w14:paraId="02D7EDEF" w14:textId="77777777" w:rsidR="00A66FD2" w:rsidRDefault="00A66FD2" w:rsidP="00A66FD2">
            <w:pPr>
              <w:rPr>
                <w:rFonts w:eastAsia="Arial Narrow" w:cs="Calibri"/>
                <w:sz w:val="22"/>
                <w:szCs w:val="22"/>
              </w:rPr>
            </w:pPr>
            <w:r w:rsidRPr="00A66FD2">
              <w:rPr>
                <w:rFonts w:eastAsia="Arial Narrow" w:cs="Calibri"/>
                <w:sz w:val="22"/>
                <w:szCs w:val="22"/>
              </w:rPr>
              <w:t>Sekolah Ceria Murid Bahagia</w:t>
            </w:r>
          </w:p>
          <w:p w14:paraId="774E2322" w14:textId="77777777" w:rsidR="004F2DC4" w:rsidRDefault="004F2DC4" w:rsidP="004F2DC4">
            <w:pPr>
              <w:rPr>
                <w:rFonts w:eastAsia="Arial Narrow" w:cs="Calibri"/>
                <w:sz w:val="22"/>
                <w:szCs w:val="22"/>
              </w:rPr>
            </w:pPr>
            <w:r w:rsidRPr="004F2DC4">
              <w:rPr>
                <w:rFonts w:eastAsia="Arial Narrow" w:cs="Calibri"/>
                <w:sz w:val="22"/>
                <w:szCs w:val="22"/>
              </w:rPr>
              <w:t>Aku Pengawas Sekolah</w:t>
            </w:r>
          </w:p>
          <w:p w14:paraId="61CD0D68" w14:textId="77777777" w:rsidR="004F2DC4" w:rsidRDefault="004F2DC4" w:rsidP="004F2DC4">
            <w:pPr>
              <w:rPr>
                <w:rFonts w:eastAsia="Arial Narrow" w:cs="Calibri"/>
                <w:sz w:val="22"/>
                <w:szCs w:val="22"/>
              </w:rPr>
            </w:pPr>
            <w:r w:rsidRPr="004F2DC4">
              <w:rPr>
                <w:rFonts w:eastAsia="Arial Narrow" w:cs="Calibri"/>
                <w:sz w:val="22"/>
                <w:szCs w:val="22"/>
              </w:rPr>
              <w:t>Ketua Kelas yang Bertanggungjawab</w:t>
            </w:r>
          </w:p>
          <w:p w14:paraId="5518B25A" w14:textId="77777777" w:rsidR="004F2DC4" w:rsidRDefault="004F2DC4" w:rsidP="004F2DC4">
            <w:pPr>
              <w:rPr>
                <w:rFonts w:eastAsia="Arial Narrow" w:cs="Calibri"/>
                <w:sz w:val="22"/>
                <w:szCs w:val="22"/>
              </w:rPr>
            </w:pPr>
            <w:r w:rsidRPr="004F2DC4">
              <w:rPr>
                <w:rFonts w:eastAsia="Arial Narrow" w:cs="Calibri"/>
                <w:sz w:val="22"/>
                <w:szCs w:val="22"/>
              </w:rPr>
              <w:t>Ingatlah Pesanan</w:t>
            </w:r>
          </w:p>
          <w:p w14:paraId="63FD7401" w14:textId="6004309E" w:rsidR="00A85F32" w:rsidRP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Berbudi Bahasa Amalan Kita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D38C77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61C08885" w14:textId="07483E7A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maklumat dan idea bagi pelbagai </w:t>
            </w:r>
          </w:p>
          <w:p w14:paraId="3242479C" w14:textId="799191C1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tujuan. </w:t>
            </w:r>
          </w:p>
          <w:p w14:paraId="33C1F7B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3495C0F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205D7BD9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3D6509D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6837B7C0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3C912C7F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864E59F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41C9C44D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747C9902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6B06D62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0052ED97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087175BA" w14:textId="77777777" w:rsidR="00B4691D" w:rsidRPr="00B4691D" w:rsidRDefault="00B4691D" w:rsidP="00B4691D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A747192" w14:textId="1B23DDF3" w:rsidR="00F313C2" w:rsidRPr="001C30BB" w:rsidRDefault="004F2DC4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F2DC4">
              <w:rPr>
                <w:rFonts w:eastAsia="Arial" w:cs="Calibri"/>
                <w:sz w:val="22"/>
                <w:szCs w:val="22"/>
              </w:rPr>
              <w:t>5.3 Memahami dan membina ayat mengikut konteks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E91A74C" w14:textId="6189A288" w:rsidR="00B4691D" w:rsidRDefault="00B4691D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1.2.2 Menjelaskan dan membanding beza maklumat tersurat dengan menggunakan idea yang kritis dan kreatif. (ms.141)</w:t>
            </w:r>
          </w:p>
          <w:p w14:paraId="79B68874" w14:textId="41D2EA71" w:rsidR="00B4691D" w:rsidRPr="00B4691D" w:rsidRDefault="00B4691D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0D516AA7" w14:textId="0ED394AE" w:rsidR="00B4691D" w:rsidRP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intonasi yang sesuai; </w:t>
            </w:r>
          </w:p>
          <w:p w14:paraId="07753C86" w14:textId="77777777" w:rsid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    iii.  pantun  (ms.142)</w:t>
            </w:r>
          </w:p>
          <w:p w14:paraId="01966A7D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E432860" w14:textId="0343204A" w:rsidR="00B4691D" w:rsidRP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3.3.1 Menghasilkan kerangka dan penulisan karangan naratif dan bukan naratif secara: </w:t>
            </w:r>
          </w:p>
          <w:p w14:paraId="7170E155" w14:textId="77777777" w:rsid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    ii.  separa berpandu  (ms.143) </w:t>
            </w:r>
          </w:p>
          <w:p w14:paraId="0E719D48" w14:textId="77777777" w:rsidR="00B4691D" w:rsidRPr="00B4691D" w:rsidRDefault="00B4691D" w:rsidP="001B36F1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5EBBC365" w14:textId="51C612AE" w:rsidR="00B4691D" w:rsidRDefault="00B4691D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4.3.2 Mengubah suai cerita yang mempunyai unsur pengajaran secara berpandu dan mempersembahkan cerita secara kreatif. (ms.144)</w:t>
            </w:r>
          </w:p>
          <w:p w14:paraId="7B23780F" w14:textId="77777777" w:rsidR="004F2DC4" w:rsidRDefault="004F2DC4" w:rsidP="00B4691D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4946E2F3" w14:textId="39C4C959" w:rsidR="004F2DC4" w:rsidRPr="004F2DC4" w:rsidRDefault="004F2DC4" w:rsidP="004F2DC4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F2DC4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191937D1" w14:textId="6C00557D" w:rsidR="004F2DC4" w:rsidRPr="00B4691D" w:rsidRDefault="004F2DC4" w:rsidP="004F2DC4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4F2DC4">
              <w:rPr>
                <w:rFonts w:eastAsia="Arial" w:cs="Calibri"/>
                <w:sz w:val="22"/>
                <w:szCs w:val="22"/>
              </w:rPr>
              <w:t>(ii) ayat perintah</w:t>
            </w:r>
            <w:r w:rsidR="00A85F32">
              <w:rPr>
                <w:rFonts w:eastAsia="Arial" w:cs="Calibri"/>
                <w:sz w:val="22"/>
                <w:szCs w:val="22"/>
              </w:rPr>
              <w:t xml:space="preserve"> </w:t>
            </w:r>
            <w:r w:rsidR="00A85F32" w:rsidRPr="00A85F32">
              <w:rPr>
                <w:rFonts w:eastAsia="Arial" w:cs="Calibri"/>
                <w:sz w:val="22"/>
                <w:szCs w:val="22"/>
              </w:rPr>
              <w:t>(ms.14</w:t>
            </w:r>
            <w:r w:rsidR="00A85F32">
              <w:rPr>
                <w:rFonts w:eastAsia="Arial" w:cs="Calibri"/>
                <w:sz w:val="22"/>
                <w:szCs w:val="22"/>
              </w:rPr>
              <w:t>5</w:t>
            </w:r>
            <w:r w:rsidR="00A85F32" w:rsidRPr="00A85F32">
              <w:rPr>
                <w:rFonts w:eastAsia="Arial" w:cs="Calibri"/>
                <w:sz w:val="22"/>
                <w:szCs w:val="22"/>
              </w:rPr>
              <w:t>)</w:t>
            </w:r>
          </w:p>
          <w:p w14:paraId="2DCB5495" w14:textId="77777777" w:rsidR="00F313C2" w:rsidRDefault="00F313C2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</w:p>
          <w:p w14:paraId="6DE8A1E9" w14:textId="3DBA1A98" w:rsidR="00A85F32" w:rsidRDefault="00A85F32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394DBD7F" w14:textId="7AAE0BA6" w:rsidR="00A85F32" w:rsidRPr="001C30BB" w:rsidRDefault="00A85F32" w:rsidP="00B4691D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(iii) ayat tanya dengan kata tanya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A85F32">
              <w:rPr>
                <w:rFonts w:eastAsia="Arial" w:cs="Calibri"/>
                <w:sz w:val="22"/>
                <w:szCs w:val="22"/>
              </w:rPr>
              <w:t>(ms.14</w:t>
            </w:r>
            <w:r>
              <w:rPr>
                <w:rFonts w:eastAsia="Arial" w:cs="Calibri"/>
                <w:sz w:val="22"/>
                <w:szCs w:val="22"/>
              </w:rPr>
              <w:t>6</w:t>
            </w:r>
            <w:r w:rsidRPr="00A85F32">
              <w:rPr>
                <w:rFonts w:eastAsia="Arial" w:cs="Calibri"/>
                <w:sz w:val="22"/>
                <w:szCs w:val="22"/>
              </w:rPr>
              <w:t>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D7409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Nilai: Berdisiplin, bertanggungjawab</w:t>
            </w:r>
          </w:p>
          <w:p w14:paraId="42696532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05C069B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KB: Mencirikan, menjana idea, menghubungkaitkan</w:t>
            </w:r>
          </w:p>
          <w:p w14:paraId="4576412C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4AF1F28" w14:textId="77777777" w:rsidR="00B4691D" w:rsidRPr="00B4691D" w:rsidRDefault="00B4691D" w:rsidP="00B4691D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3DC1697A" w14:textId="2D4B2A22" w:rsidR="00F313C2" w:rsidRPr="001C30BB" w:rsidRDefault="00B4691D" w:rsidP="00B4691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Ayat ganda berentak</w:t>
            </w:r>
          </w:p>
        </w:tc>
      </w:tr>
      <w:tr w:rsidR="00344246" w14:paraId="00B28D06" w14:textId="77777777" w:rsidTr="00B4691D">
        <w:trPr>
          <w:trHeight w:val="1121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4742" w14:textId="77777777" w:rsidR="00344246" w:rsidRPr="005C4D09" w:rsidRDefault="00344246" w:rsidP="00344246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CDF04D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6889CF3" w14:textId="77777777" w:rsidR="00344246" w:rsidRPr="00D95F30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21FA1475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11EFA1DA" w14:textId="77777777" w:rsid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6CA2E1EF" w14:textId="64E7D7BE" w:rsidR="00344246" w:rsidRPr="001C30BB" w:rsidRDefault="00344246" w:rsidP="0034424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Pemilihan Topi Keledar yang Sesuai</w:t>
            </w:r>
          </w:p>
        </w:tc>
        <w:tc>
          <w:tcPr>
            <w:tcW w:w="329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C27214" w14:textId="4A7A29CF" w:rsidR="00344246" w:rsidRPr="001C30BB" w:rsidRDefault="00344246" w:rsidP="00344246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 Penggunaan Topi Keledar</w:t>
            </w:r>
          </w:p>
        </w:tc>
        <w:tc>
          <w:tcPr>
            <w:tcW w:w="390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056848" w14:textId="77777777" w:rsidR="00344246" w:rsidRPr="00344246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7617B1E4" w14:textId="707E573D" w:rsidR="00344246" w:rsidRPr="001C30BB" w:rsidRDefault="00344246" w:rsidP="0034424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6.3.3 Kepentingan memakai topi keledar yang sesuai.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BD92" w14:textId="77777777" w:rsidR="00344246" w:rsidRPr="001C30BB" w:rsidRDefault="00344246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341733C" w14:textId="1476FD8D" w:rsidR="00344246" w:rsidRDefault="00344246" w:rsidP="00344246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27</w:t>
            </w:r>
          </w:p>
          <w:p w14:paraId="24CDA7FE" w14:textId="6E1BA488" w:rsidR="00344246" w:rsidRPr="001C30BB" w:rsidRDefault="00344246" w:rsidP="0034424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24</w:t>
            </w:r>
          </w:p>
        </w:tc>
      </w:tr>
    </w:tbl>
    <w:p w14:paraId="3BD85C3B" w14:textId="77777777" w:rsidR="00C32B6F" w:rsidRDefault="00C32B6F">
      <w:pPr>
        <w:rPr>
          <w:rFonts w:ascii="Times New Roman" w:eastAsia="Times New Roman" w:hAnsi="Times New Roman"/>
          <w:sz w:val="24"/>
        </w:rPr>
      </w:pP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391"/>
        <w:gridCol w:w="3402"/>
        <w:gridCol w:w="4047"/>
        <w:gridCol w:w="2320"/>
      </w:tblGrid>
      <w:tr w:rsidR="00C32B6F" w14:paraId="24D76B83" w14:textId="77777777" w:rsidTr="00BC1EB3">
        <w:trPr>
          <w:trHeight w:val="61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7657066B" w14:textId="77777777" w:rsidR="00C32B6F" w:rsidRPr="00137560" w:rsidRDefault="00C32B6F" w:rsidP="005D3390">
            <w:pPr>
              <w:spacing w:line="0" w:lineRule="atLeas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lastRenderedPageBreak/>
              <w:t>MINGGU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14:paraId="039E1F8D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TEMA / UNIT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642D0E41" w14:textId="77777777" w:rsidR="00C32B6F" w:rsidRPr="00137560" w:rsidRDefault="00C32B6F" w:rsidP="005D3390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2F88CFFF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KANDUNGAN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bottom"/>
          </w:tcPr>
          <w:p w14:paraId="2EA03132" w14:textId="77777777" w:rsidR="00C32B6F" w:rsidRPr="00137560" w:rsidRDefault="00C32B6F" w:rsidP="005D3390">
            <w:pPr>
              <w:spacing w:line="0" w:lineRule="atLeas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STANDARD</w:t>
            </w:r>
          </w:p>
          <w:p w14:paraId="528C108C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Arial Narrow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PEMBELAJARAN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6263AC57" w14:textId="77777777" w:rsidR="00C32B6F" w:rsidRPr="00137560" w:rsidRDefault="00C32B6F" w:rsidP="005D3390">
            <w:pPr>
              <w:spacing w:line="272" w:lineRule="exact"/>
              <w:ind w:hanging="2"/>
              <w:jc w:val="center"/>
              <w:rPr>
                <w:rFonts w:eastAsia="Times New Roman" w:cs="Calibri"/>
                <w:sz w:val="24"/>
              </w:rPr>
            </w:pPr>
            <w:r w:rsidRPr="00137560">
              <w:rPr>
                <w:rFonts w:eastAsia="Arial Narrow" w:cs="Calibri"/>
                <w:sz w:val="24"/>
              </w:rPr>
              <w:t>CATATAN</w:t>
            </w:r>
          </w:p>
        </w:tc>
      </w:tr>
      <w:tr w:rsidR="00AD147B" w14:paraId="254234E6" w14:textId="77777777" w:rsidTr="00BC1EB3">
        <w:trPr>
          <w:trHeight w:val="614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281E" w14:textId="77777777" w:rsidR="00524FF3" w:rsidRPr="003D1977" w:rsidRDefault="00524FF3" w:rsidP="00524FF3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34</w:t>
            </w:r>
          </w:p>
          <w:p w14:paraId="453BE7F4" w14:textId="49A0FB0A" w:rsidR="000723CB" w:rsidRDefault="00524FF3" w:rsidP="00524FF3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Kump B: 23.10.2025-24.10.2025</w:t>
            </w:r>
          </w:p>
          <w:p w14:paraId="263E6418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292A823" w14:textId="77777777" w:rsidR="000723CB" w:rsidRPr="002029D3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  <w:r w:rsidRPr="002029D3"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  <w:t>#Cuti perayaan</w:t>
            </w:r>
          </w:p>
          <w:p w14:paraId="0F492221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  <w:r w:rsidRPr="002029D3"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  <w:t>Deepavali</w:t>
            </w:r>
          </w:p>
          <w:p w14:paraId="03AF168C" w14:textId="77777777" w:rsidR="000723CB" w:rsidRDefault="000723CB" w:rsidP="000723CB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color w:val="FF0000"/>
                <w:sz w:val="22"/>
                <w:szCs w:val="22"/>
              </w:rPr>
            </w:pPr>
          </w:p>
          <w:p w14:paraId="16710AC8" w14:textId="77777777" w:rsidR="00AD147B" w:rsidRDefault="00AD147B" w:rsidP="00AF5032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4A93209" w14:textId="77777777" w:rsidR="00524FF3" w:rsidRPr="003D1977" w:rsidRDefault="00524FF3" w:rsidP="00524FF3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35</w:t>
            </w:r>
          </w:p>
          <w:p w14:paraId="66E7999F" w14:textId="79F15BAF" w:rsidR="0082047F" w:rsidRPr="005C4D09" w:rsidRDefault="00524FF3" w:rsidP="00524FF3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3D1977">
              <w:rPr>
                <w:b/>
                <w:sz w:val="22"/>
                <w:szCs w:val="22"/>
                <w:lang w:val="ms-MY"/>
              </w:rPr>
              <w:t>Kump B: 27.10.2025-31.10.2025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499A58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TEMA 8: Integriti Asas </w:t>
            </w:r>
          </w:p>
          <w:p w14:paraId="78B30CAA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 xml:space="preserve">                 Kejayaan</w:t>
            </w:r>
          </w:p>
          <w:p w14:paraId="07F9C8C7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149826E1" w14:textId="5592CDE8" w:rsidR="00AD147B" w:rsidRPr="00B4691D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UNIT 2</w:t>
            </w:r>
            <w:r w:rsidR="00A85F32">
              <w:rPr>
                <w:rFonts w:eastAsia="Arial Narrow" w:cs="Calibri"/>
                <w:sz w:val="22"/>
                <w:szCs w:val="22"/>
              </w:rPr>
              <w:t xml:space="preserve">4: </w:t>
            </w:r>
            <w:r w:rsidR="00A85F32" w:rsidRPr="00A85F32">
              <w:rPr>
                <w:rFonts w:eastAsia="Arial Narrow" w:cs="Calibri"/>
                <w:sz w:val="22"/>
                <w:szCs w:val="22"/>
              </w:rPr>
              <w:t>Tanggungjawab Kita</w:t>
            </w:r>
          </w:p>
          <w:p w14:paraId="11961020" w14:textId="77777777" w:rsidR="00A85F32" w:rsidRDefault="00A85F32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B7DFC6F" w14:textId="77777777" w:rsidR="00AD147B" w:rsidRDefault="00AD147B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B4691D">
              <w:rPr>
                <w:rFonts w:eastAsia="Arial Narrow" w:cs="Calibri"/>
                <w:sz w:val="22"/>
                <w:szCs w:val="22"/>
              </w:rPr>
              <w:t>TAJUK :</w:t>
            </w:r>
            <w:r w:rsidR="00A85F32">
              <w:rPr>
                <w:rFonts w:eastAsia="Arial Narrow" w:cs="Calibri"/>
                <w:sz w:val="22"/>
                <w:szCs w:val="22"/>
              </w:rPr>
              <w:t>-</w:t>
            </w:r>
          </w:p>
          <w:p w14:paraId="787571B8" w14:textId="77777777" w:rsidR="00A85F32" w:rsidRDefault="00A85F32" w:rsidP="00AD147B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Hargailah Kemudahan Awam</w:t>
            </w:r>
          </w:p>
          <w:p w14:paraId="6836D296" w14:textId="77777777" w:rsid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Sedia Berkhidmat</w:t>
            </w:r>
          </w:p>
          <w:p w14:paraId="69D07A63" w14:textId="77777777" w:rsid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Sehari di Rumah Seri Kenangan</w:t>
            </w:r>
          </w:p>
          <w:p w14:paraId="0B488819" w14:textId="77777777" w:rsidR="00A85F32" w:rsidRDefault="00A85F32" w:rsidP="00A85F32">
            <w:pPr>
              <w:rPr>
                <w:rFonts w:eastAsia="Arial Narrow" w:cs="Calibri"/>
                <w:sz w:val="22"/>
                <w:szCs w:val="22"/>
              </w:rPr>
            </w:pPr>
            <w:r w:rsidRPr="00A85F32">
              <w:rPr>
                <w:rFonts w:eastAsia="Arial Narrow" w:cs="Calibri"/>
                <w:sz w:val="22"/>
                <w:szCs w:val="22"/>
              </w:rPr>
              <w:t>Amalkan Sentiasa</w:t>
            </w:r>
          </w:p>
          <w:p w14:paraId="0B3558F6" w14:textId="77777777" w:rsidR="00836F7F" w:rsidRDefault="00836F7F" w:rsidP="00836F7F">
            <w:pPr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Hargailah Masa</w:t>
            </w:r>
          </w:p>
          <w:p w14:paraId="3AF26DB3" w14:textId="77777777" w:rsidR="00836F7F" w:rsidRDefault="00836F7F" w:rsidP="00836F7F">
            <w:pPr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Patuhi Peraturan Lawatan</w:t>
            </w:r>
          </w:p>
          <w:p w14:paraId="71382F98" w14:textId="77777777" w:rsidR="00524FF3" w:rsidRPr="00524FF3" w:rsidRDefault="00524FF3" w:rsidP="00524FF3">
            <w:pPr>
              <w:rPr>
                <w:rFonts w:eastAsia="Arial Narrow" w:cs="Calibri"/>
                <w:sz w:val="22"/>
                <w:szCs w:val="22"/>
              </w:rPr>
            </w:pPr>
          </w:p>
          <w:p w14:paraId="36AD0793" w14:textId="77777777" w:rsidR="00524FF3" w:rsidRPr="00524FF3" w:rsidRDefault="00524FF3" w:rsidP="00524FF3">
            <w:pPr>
              <w:rPr>
                <w:rFonts w:eastAsia="Arial Narrow" w:cs="Calibri"/>
                <w:sz w:val="22"/>
                <w:szCs w:val="22"/>
              </w:rPr>
            </w:pPr>
          </w:p>
          <w:p w14:paraId="073C0E93" w14:textId="77777777" w:rsidR="00524FF3" w:rsidRPr="00524FF3" w:rsidRDefault="00524FF3" w:rsidP="00524FF3">
            <w:pPr>
              <w:rPr>
                <w:rFonts w:eastAsia="Arial Narrow" w:cs="Calibri"/>
                <w:sz w:val="22"/>
                <w:szCs w:val="22"/>
              </w:rPr>
            </w:pPr>
          </w:p>
          <w:p w14:paraId="126F95BC" w14:textId="77777777" w:rsidR="00524FF3" w:rsidRPr="00524FF3" w:rsidRDefault="00524FF3" w:rsidP="00524FF3">
            <w:pPr>
              <w:rPr>
                <w:rFonts w:eastAsia="Arial Narrow" w:cs="Calibri"/>
                <w:sz w:val="22"/>
                <w:szCs w:val="22"/>
              </w:rPr>
            </w:pPr>
          </w:p>
          <w:p w14:paraId="12AE7B98" w14:textId="77777777" w:rsidR="00524FF3" w:rsidRPr="00524FF3" w:rsidRDefault="00524FF3" w:rsidP="00524FF3">
            <w:pPr>
              <w:rPr>
                <w:rFonts w:eastAsia="Arial Narrow" w:cs="Calibri"/>
                <w:sz w:val="22"/>
                <w:szCs w:val="22"/>
              </w:rPr>
            </w:pPr>
          </w:p>
          <w:p w14:paraId="7A7054CB" w14:textId="77777777" w:rsidR="00524FF3" w:rsidRDefault="00524FF3" w:rsidP="00524FF3">
            <w:pPr>
              <w:rPr>
                <w:rFonts w:eastAsia="Arial Narrow" w:cs="Calibri"/>
                <w:sz w:val="22"/>
                <w:szCs w:val="22"/>
              </w:rPr>
            </w:pPr>
          </w:p>
          <w:p w14:paraId="4271DC64" w14:textId="77777777" w:rsidR="00524FF3" w:rsidRPr="00920033" w:rsidRDefault="00524FF3" w:rsidP="00524FF3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PENDIDIKAN SIVIK (OKT)-M35</w:t>
            </w:r>
          </w:p>
          <w:p w14:paraId="2520D0DB" w14:textId="77777777" w:rsidR="00524FF3" w:rsidRPr="00920033" w:rsidRDefault="00524FF3" w:rsidP="00524FF3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41F702ED" w14:textId="76F923F1" w:rsidR="00524FF3" w:rsidRPr="00524FF3" w:rsidRDefault="00524FF3" w:rsidP="00524FF3">
            <w:pPr>
              <w:rPr>
                <w:rFonts w:eastAsia="Arial Narrow" w:cs="Calibri"/>
                <w:sz w:val="22"/>
                <w:szCs w:val="22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TEMA: HORMAT-MENGHORMATI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DA35CB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1.2 Bertutur untuk menyampaikan </w:t>
            </w:r>
          </w:p>
          <w:p w14:paraId="5C4E8995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maklumat dan idea bagi pelbagai </w:t>
            </w:r>
          </w:p>
          <w:p w14:paraId="4C00F4FE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tujuan. </w:t>
            </w:r>
          </w:p>
          <w:p w14:paraId="5BC38246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766994A3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2.3 Membaca dan mengapresiasi </w:t>
            </w:r>
          </w:p>
          <w:p w14:paraId="4B782FEB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karya sastera dan bukan sastera.</w:t>
            </w:r>
          </w:p>
          <w:p w14:paraId="5CD32A34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2C06F2F2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3.3 Menghasilkan penulisan</w:t>
            </w:r>
          </w:p>
          <w:p w14:paraId="21A2F087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02F230E1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4.3 Menghasilkan bahan sastera </w:t>
            </w:r>
          </w:p>
          <w:p w14:paraId="2049E64E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dengan menyerapkan keindahan </w:t>
            </w:r>
          </w:p>
          <w:p w14:paraId="4E150B84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dan kesantunan bahasa serta </w:t>
            </w:r>
          </w:p>
          <w:p w14:paraId="186794E2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mempersembahkannya secara </w:t>
            </w:r>
          </w:p>
          <w:p w14:paraId="58C751FB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kreatif.</w:t>
            </w:r>
          </w:p>
          <w:p w14:paraId="71A0E6A4" w14:textId="77777777" w:rsidR="00AD147B" w:rsidRPr="00B4691D" w:rsidRDefault="00AD147B" w:rsidP="00AD147B">
            <w:pPr>
              <w:tabs>
                <w:tab w:val="left" w:pos="1122"/>
              </w:tabs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</w:p>
          <w:p w14:paraId="3773CDD3" w14:textId="77777777" w:rsidR="00AD147B" w:rsidRDefault="00836F7F" w:rsidP="00AD147B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5.1 Memahami fungsi dan menggunakan golongan kata mengikut konteks.</w:t>
            </w:r>
            <w:r w:rsidR="00AD147B" w:rsidRPr="00B4691D">
              <w:rPr>
                <w:rFonts w:eastAsia="Arial" w:cs="Calibri"/>
                <w:sz w:val="22"/>
                <w:szCs w:val="22"/>
              </w:rPr>
              <w:t>.</w:t>
            </w:r>
          </w:p>
          <w:p w14:paraId="0EA448BA" w14:textId="77777777" w:rsidR="00836F7F" w:rsidRDefault="00836F7F" w:rsidP="00836F7F">
            <w:pPr>
              <w:rPr>
                <w:rFonts w:eastAsia="Arial" w:cs="Calibri"/>
                <w:sz w:val="22"/>
                <w:szCs w:val="22"/>
              </w:rPr>
            </w:pPr>
          </w:p>
          <w:p w14:paraId="78ED9E20" w14:textId="2173C312" w:rsidR="00836F7F" w:rsidRPr="00836F7F" w:rsidRDefault="00836F7F" w:rsidP="00836F7F">
            <w:pPr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5.3 Memahami dan membina ayat mengikut konteks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1EEC91" w14:textId="141B9846" w:rsidR="00AD147B" w:rsidRDefault="00A85F32" w:rsidP="00AD147B">
            <w:pPr>
              <w:spacing w:line="0" w:lineRule="atLeast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 xml:space="preserve">1.2.3 Mengemukakan soalan untuk mendapatkan maklumat </w:t>
            </w:r>
            <w:r w:rsidR="00AD147B" w:rsidRPr="00B4691D">
              <w:rPr>
                <w:rFonts w:eastAsia="Arial" w:cs="Calibri"/>
                <w:sz w:val="22"/>
                <w:szCs w:val="22"/>
              </w:rPr>
              <w:t>(ms.14</w:t>
            </w:r>
            <w:r>
              <w:rPr>
                <w:rFonts w:eastAsia="Arial" w:cs="Calibri"/>
                <w:sz w:val="22"/>
                <w:szCs w:val="22"/>
              </w:rPr>
              <w:t>7</w:t>
            </w:r>
            <w:r w:rsidR="00AD147B" w:rsidRPr="00B4691D">
              <w:rPr>
                <w:rFonts w:eastAsia="Arial" w:cs="Calibri"/>
                <w:sz w:val="22"/>
                <w:szCs w:val="22"/>
              </w:rPr>
              <w:t>)</w:t>
            </w:r>
          </w:p>
          <w:p w14:paraId="1766297B" w14:textId="77777777" w:rsidR="00AD147B" w:rsidRPr="0082047F" w:rsidRDefault="00AD147B" w:rsidP="00AD147B">
            <w:pPr>
              <w:spacing w:line="0" w:lineRule="atLeast"/>
              <w:rPr>
                <w:rFonts w:eastAsia="Arial" w:cs="Calibri"/>
                <w:sz w:val="10"/>
                <w:szCs w:val="10"/>
              </w:rPr>
            </w:pPr>
          </w:p>
          <w:p w14:paraId="45520D01" w14:textId="77777777" w:rsidR="00AD147B" w:rsidRPr="00B4691D" w:rsidRDefault="00AD147B" w:rsidP="00AD147B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>2.3.2 Membaca dan menghayati karya bukan sastera dan karya sastera dengan sebutan yang betul dan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B4691D">
              <w:rPr>
                <w:rFonts w:eastAsia="Arial" w:cs="Calibri"/>
                <w:sz w:val="22"/>
                <w:szCs w:val="22"/>
              </w:rPr>
              <w:t xml:space="preserve">intonasi yang sesuai; </w:t>
            </w:r>
          </w:p>
          <w:p w14:paraId="77C9B77A" w14:textId="5944BA1B" w:rsidR="00AD147B" w:rsidRDefault="00AD147B" w:rsidP="00AD147B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B4691D">
              <w:rPr>
                <w:rFonts w:eastAsia="Arial" w:cs="Calibri"/>
                <w:sz w:val="22"/>
                <w:szCs w:val="22"/>
              </w:rPr>
              <w:t xml:space="preserve">           </w:t>
            </w:r>
            <w:r w:rsidR="00A85F32" w:rsidRPr="00A85F32">
              <w:rPr>
                <w:rFonts w:eastAsia="Arial" w:cs="Calibri"/>
                <w:sz w:val="22"/>
                <w:szCs w:val="22"/>
              </w:rPr>
              <w:t xml:space="preserve">(iv) cerita </w:t>
            </w:r>
            <w:r w:rsidRPr="00B4691D">
              <w:rPr>
                <w:rFonts w:eastAsia="Arial" w:cs="Calibri"/>
                <w:sz w:val="22"/>
                <w:szCs w:val="22"/>
              </w:rPr>
              <w:t>(ms.14</w:t>
            </w:r>
            <w:r w:rsidR="00A85F32">
              <w:rPr>
                <w:rFonts w:eastAsia="Arial" w:cs="Calibri"/>
                <w:sz w:val="22"/>
                <w:szCs w:val="22"/>
              </w:rPr>
              <w:t>8</w:t>
            </w:r>
            <w:r w:rsidRPr="00B4691D">
              <w:rPr>
                <w:rFonts w:eastAsia="Arial" w:cs="Calibri"/>
                <w:sz w:val="22"/>
                <w:szCs w:val="22"/>
              </w:rPr>
              <w:t>)</w:t>
            </w:r>
          </w:p>
          <w:p w14:paraId="1090B48A" w14:textId="77777777" w:rsidR="00AD147B" w:rsidRPr="0082047F" w:rsidRDefault="00AD147B" w:rsidP="00AD147B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3AC022D2" w14:textId="5B03D079" w:rsidR="00A85F32" w:rsidRPr="00A85F32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3.3.2 Mengedit dan memurnikan hasil penulisan daripada aspek;</w:t>
            </w:r>
          </w:p>
          <w:p w14:paraId="0FD224D3" w14:textId="3140E849" w:rsidR="00AD147B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(ii) penggunaan imbuhan</w:t>
            </w:r>
            <w:r>
              <w:rPr>
                <w:rFonts w:eastAsia="Arial" w:cs="Calibri"/>
                <w:sz w:val="22"/>
                <w:szCs w:val="22"/>
              </w:rPr>
              <w:t xml:space="preserve"> </w:t>
            </w:r>
            <w:r w:rsidRPr="00A85F32">
              <w:rPr>
                <w:rFonts w:eastAsia="Arial" w:cs="Calibri"/>
                <w:sz w:val="22"/>
                <w:szCs w:val="22"/>
              </w:rPr>
              <w:t>(ms.14</w:t>
            </w:r>
            <w:r>
              <w:rPr>
                <w:rFonts w:eastAsia="Arial" w:cs="Calibri"/>
                <w:sz w:val="22"/>
                <w:szCs w:val="22"/>
              </w:rPr>
              <w:t>9</w:t>
            </w:r>
            <w:r w:rsidRPr="00A85F32">
              <w:rPr>
                <w:rFonts w:eastAsia="Arial" w:cs="Calibri"/>
                <w:sz w:val="22"/>
                <w:szCs w:val="22"/>
              </w:rPr>
              <w:t>)</w:t>
            </w:r>
          </w:p>
          <w:p w14:paraId="033AC374" w14:textId="77777777" w:rsidR="00A85F32" w:rsidRPr="0082047F" w:rsidRDefault="00A85F32" w:rsidP="00A85F32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583D1F58" w14:textId="0BAD3511" w:rsidR="00A85F32" w:rsidRPr="00A85F32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4.3.1 Mencipta bahan sastera secara berpandu dan mempersembahkan secara kreatif;</w:t>
            </w:r>
          </w:p>
          <w:p w14:paraId="0BDB7E8F" w14:textId="04EA5DE2" w:rsidR="00AD147B" w:rsidRDefault="00A85F32" w:rsidP="00A85F32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A85F32">
              <w:rPr>
                <w:rFonts w:eastAsia="Arial" w:cs="Calibri"/>
                <w:sz w:val="22"/>
                <w:szCs w:val="22"/>
              </w:rPr>
              <w:t>(ii) pantun empat kerat</w:t>
            </w:r>
            <w:r w:rsidR="00836F7F">
              <w:rPr>
                <w:rFonts w:eastAsia="Arial" w:cs="Calibri"/>
                <w:sz w:val="22"/>
                <w:szCs w:val="22"/>
              </w:rPr>
              <w:t xml:space="preserve"> (ms 150)</w:t>
            </w:r>
          </w:p>
          <w:p w14:paraId="52B20D70" w14:textId="77777777" w:rsidR="00A85F32" w:rsidRPr="0082047F" w:rsidRDefault="00A85F32" w:rsidP="00AD147B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33056A9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5.1.2 Memahami dan menggunakan kata kerja mengikut konteks;</w:t>
            </w:r>
          </w:p>
          <w:p w14:paraId="7E92E77F" w14:textId="7E7062E8" w:rsid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(i) kata kerja aktif – transitif dan tak transitif</w:t>
            </w:r>
            <w:r>
              <w:rPr>
                <w:rFonts w:eastAsia="Arial" w:cs="Calibri"/>
                <w:sz w:val="22"/>
                <w:szCs w:val="22"/>
              </w:rPr>
              <w:t xml:space="preserve"> (ms 151)</w:t>
            </w:r>
          </w:p>
          <w:p w14:paraId="64C7F223" w14:textId="031D3D4A" w:rsidR="00AD147B" w:rsidRPr="0082047F" w:rsidRDefault="00AD147B" w:rsidP="00AD147B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7CA6C45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5.3.1 Memahami dan membina ayat mengikut konteks;</w:t>
            </w:r>
          </w:p>
          <w:p w14:paraId="6D47A089" w14:textId="77777777" w:rsidR="00AD147B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(i) ayat seruan</w:t>
            </w:r>
            <w:r>
              <w:rPr>
                <w:rFonts w:eastAsia="Arial" w:cs="Calibri"/>
                <w:sz w:val="22"/>
                <w:szCs w:val="22"/>
              </w:rPr>
              <w:t xml:space="preserve">    </w:t>
            </w:r>
            <w:r w:rsidRPr="00836F7F">
              <w:rPr>
                <w:rFonts w:eastAsia="Arial" w:cs="Calibri"/>
                <w:sz w:val="22"/>
                <w:szCs w:val="22"/>
              </w:rPr>
              <w:t>(ii) ayat perintah</w:t>
            </w:r>
            <w:r>
              <w:rPr>
                <w:rFonts w:eastAsia="Arial" w:cs="Calibri"/>
                <w:sz w:val="22"/>
                <w:szCs w:val="22"/>
              </w:rPr>
              <w:t xml:space="preserve"> (ms 152)</w:t>
            </w:r>
          </w:p>
          <w:p w14:paraId="7BC46FDC" w14:textId="77777777" w:rsidR="00836F7F" w:rsidRPr="0082047F" w:rsidRDefault="00836F7F" w:rsidP="00836F7F">
            <w:pPr>
              <w:spacing w:line="0" w:lineRule="atLeast"/>
              <w:ind w:hanging="2"/>
              <w:rPr>
                <w:rFonts w:eastAsia="Arial" w:cs="Calibri"/>
                <w:sz w:val="10"/>
                <w:szCs w:val="10"/>
              </w:rPr>
            </w:pPr>
          </w:p>
          <w:p w14:paraId="5121ED82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Pemulihan,pengayaan dan pengukuhan(Buku Aktiviti Jilid 2 ms.80-82)</w:t>
            </w:r>
          </w:p>
          <w:p w14:paraId="1DA1675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Penilaian 1 (Buku Aktiviti Jilid 2 ms.83-84)</w:t>
            </w:r>
          </w:p>
          <w:p w14:paraId="5962397C" w14:textId="54059F7C" w:rsidR="00836F7F" w:rsidRPr="001C30BB" w:rsidRDefault="00836F7F" w:rsidP="00836F7F">
            <w:pPr>
              <w:spacing w:line="0" w:lineRule="atLeast"/>
              <w:ind w:hanging="2"/>
              <w:rPr>
                <w:rFonts w:eastAsia="Arial" w:cs="Calibri"/>
                <w:sz w:val="22"/>
                <w:szCs w:val="22"/>
              </w:rPr>
            </w:pPr>
            <w:r w:rsidRPr="00836F7F">
              <w:rPr>
                <w:rFonts w:eastAsia="Arial" w:cs="Calibri"/>
                <w:sz w:val="22"/>
                <w:szCs w:val="22"/>
              </w:rPr>
              <w:t>Penilaian 2 (Buku teks ms.153)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8EE36" w14:textId="77777777" w:rsid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 xml:space="preserve">Nilai: </w:t>
            </w:r>
          </w:p>
          <w:p w14:paraId="1DC96BDE" w14:textId="533BDCF8" w:rsid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Berdisiplin, dedikasi, bertanggungjawab,</w:t>
            </w:r>
          </w:p>
          <w:p w14:paraId="1995FED0" w14:textId="05FCC126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Prihatin</w:t>
            </w:r>
            <w:r>
              <w:rPr>
                <w:rFonts w:eastAsia="Arial Narrow" w:cs="Calibri"/>
                <w:sz w:val="22"/>
                <w:szCs w:val="22"/>
              </w:rPr>
              <w:t xml:space="preserve">, </w:t>
            </w:r>
            <w:r w:rsidRPr="00836F7F">
              <w:rPr>
                <w:rFonts w:eastAsia="Arial Narrow" w:cs="Calibri"/>
                <w:sz w:val="22"/>
                <w:szCs w:val="22"/>
              </w:rPr>
              <w:t>Kasih Sayang</w:t>
            </w:r>
          </w:p>
          <w:p w14:paraId="2A5D27E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0709DF0B" w14:textId="77777777" w:rsid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 xml:space="preserve">KB: Mengecam, </w:t>
            </w:r>
          </w:p>
          <w:p w14:paraId="52CFFD64" w14:textId="17F75879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menjana idea, menghubungkaitkan</w:t>
            </w:r>
          </w:p>
          <w:p w14:paraId="1038BB93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</w:p>
          <w:p w14:paraId="6B80AC80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Tatabahasa</w:t>
            </w:r>
          </w:p>
          <w:p w14:paraId="426689E2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Kata berimbuhan</w:t>
            </w:r>
          </w:p>
          <w:p w14:paraId="72C485C8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Kata kerja</w:t>
            </w:r>
          </w:p>
          <w:p w14:paraId="784D2BF6" w14:textId="77777777" w:rsidR="00836F7F" w:rsidRPr="00836F7F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Ayat tanya</w:t>
            </w:r>
          </w:p>
          <w:p w14:paraId="6B7C93E2" w14:textId="439C6232" w:rsidR="00AD147B" w:rsidRPr="001C30BB" w:rsidRDefault="00836F7F" w:rsidP="00836F7F">
            <w:pPr>
              <w:spacing w:line="0" w:lineRule="atLeast"/>
              <w:ind w:hanging="2"/>
              <w:rPr>
                <w:rFonts w:eastAsia="Arial Narrow" w:cs="Calibri"/>
                <w:sz w:val="22"/>
                <w:szCs w:val="22"/>
              </w:rPr>
            </w:pPr>
            <w:r w:rsidRPr="00836F7F">
              <w:rPr>
                <w:rFonts w:eastAsia="Arial Narrow" w:cs="Calibri"/>
                <w:sz w:val="22"/>
                <w:szCs w:val="22"/>
              </w:rPr>
              <w:t>Ayat perintah</w:t>
            </w:r>
          </w:p>
        </w:tc>
      </w:tr>
      <w:tr w:rsidR="00C66230" w14:paraId="7A299E3F" w14:textId="77777777" w:rsidTr="0082047F">
        <w:trPr>
          <w:trHeight w:val="1172"/>
        </w:trPr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40F54" w14:textId="77777777" w:rsidR="00C66230" w:rsidRPr="005C4D09" w:rsidRDefault="00C66230" w:rsidP="00C66230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EA5234" w14:textId="5A7FBDF1" w:rsidR="00C66230" w:rsidRPr="00D95F30" w:rsidRDefault="00C66230" w:rsidP="0082047F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  <w:r w:rsidR="0082047F"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396099BD" w14:textId="77777777" w:rsidR="00C66230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  <w:p w14:paraId="49F6C372" w14:textId="77777777" w:rsidR="00C66230" w:rsidRPr="0082047F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12"/>
                <w:szCs w:val="12"/>
              </w:rPr>
            </w:pPr>
          </w:p>
          <w:p w14:paraId="5CB0FD7C" w14:textId="21D5B578" w:rsidR="00C66230" w:rsidRPr="00A05AA1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Tajuk: Ciri-ciri Topi Keledar yang Selamat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F96B72" w14:textId="148ECA59" w:rsidR="00C66230" w:rsidRPr="00A05AA1" w:rsidRDefault="00C66230" w:rsidP="00C66230">
            <w:pPr>
              <w:spacing w:line="0" w:lineRule="atLeast"/>
              <w:ind w:hanging="2"/>
              <w:rPr>
                <w:rFonts w:eastAsia="Arial" w:cs="Calibri"/>
                <w:color w:val="1F497D"/>
                <w:sz w:val="22"/>
                <w:szCs w:val="22"/>
              </w:rPr>
            </w:pPr>
            <w:r w:rsidRPr="00570B0C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  <w:r w:rsidR="00344246">
              <w:rPr>
                <w:rFonts w:eastAsia="Arial Narrow" w:cs="Calibri"/>
                <w:color w:val="1F497D"/>
                <w:sz w:val="22"/>
                <w:szCs w:val="22"/>
              </w:rPr>
              <w:t xml:space="preserve"> Penggunaan Topi Keledar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36662E6" w14:textId="141EC21A" w:rsidR="00344246" w:rsidRPr="00344246" w:rsidRDefault="00C66230" w:rsidP="00344246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021CF756" w14:textId="39ED0791" w:rsidR="00C66230" w:rsidRPr="00A36E90" w:rsidRDefault="00344246" w:rsidP="0034424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44246">
              <w:rPr>
                <w:rFonts w:eastAsia="Arial Narrow" w:cs="Calibri"/>
                <w:color w:val="1F497D"/>
                <w:sz w:val="22"/>
                <w:szCs w:val="22"/>
              </w:rPr>
              <w:t>6.3.3 Kepentingan memakai topi keledar yang sesuai.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71C2" w14:textId="77777777" w:rsidR="00C66230" w:rsidRPr="001C30BB" w:rsidRDefault="00C66230" w:rsidP="00C6623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07C1CFB" w14:textId="07780147" w:rsidR="00C66230" w:rsidRDefault="00C66230" w:rsidP="00C6623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28</w:t>
            </w:r>
          </w:p>
          <w:p w14:paraId="3CFABCCB" w14:textId="4F0E4271" w:rsidR="00C66230" w:rsidRPr="001C30BB" w:rsidRDefault="00C66230" w:rsidP="00C6623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-Aktiviti 25</w:t>
            </w:r>
          </w:p>
        </w:tc>
      </w:tr>
      <w:tr w:rsidR="0082047F" w14:paraId="6A082F81" w14:textId="77777777" w:rsidTr="007761AB">
        <w:trPr>
          <w:trHeight w:val="83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2902" w14:textId="2195F98C" w:rsidR="0082047F" w:rsidRPr="005C4D09" w:rsidRDefault="0082047F" w:rsidP="0082047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3A51A7">
              <w:rPr>
                <w:b/>
                <w:sz w:val="22"/>
                <w:szCs w:val="22"/>
                <w:lang w:val="ms-MY"/>
              </w:rPr>
              <w:t>36</w:t>
            </w:r>
            <w:r>
              <w:rPr>
                <w:b/>
                <w:sz w:val="22"/>
                <w:szCs w:val="22"/>
                <w:lang w:val="ms-MY"/>
              </w:rPr>
              <w:t xml:space="preserve"> &amp; </w:t>
            </w:r>
            <w:r w:rsidRPr="003A51A7">
              <w:rPr>
                <w:b/>
                <w:sz w:val="22"/>
                <w:szCs w:val="22"/>
                <w:lang w:val="ms-MY"/>
              </w:rPr>
              <w:t>37</w:t>
            </w:r>
          </w:p>
        </w:tc>
        <w:tc>
          <w:tcPr>
            <w:tcW w:w="1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2776" w14:textId="77777777" w:rsidR="0082047F" w:rsidRDefault="0082047F" w:rsidP="0082047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44"/>
                <w:szCs w:val="44"/>
              </w:rPr>
            </w:pPr>
            <w:r w:rsidRPr="00364724">
              <w:rPr>
                <w:rFonts w:eastAsia="Arial Narrow" w:cs="Calibri"/>
                <w:b/>
                <w:bCs/>
                <w:sz w:val="44"/>
                <w:szCs w:val="44"/>
              </w:rPr>
              <w:t>ULANGKAJI</w:t>
            </w:r>
          </w:p>
          <w:p w14:paraId="09FA7FDE" w14:textId="555D84CD" w:rsidR="0082047F" w:rsidRPr="001C30BB" w:rsidRDefault="0082047F" w:rsidP="0082047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A51A7">
              <w:rPr>
                <w:b/>
                <w:sz w:val="22"/>
                <w:szCs w:val="22"/>
                <w:lang w:val="ms-MY"/>
              </w:rPr>
              <w:t>Kump A: 2.11.2025-6.11.2025</w:t>
            </w:r>
            <w:r>
              <w:rPr>
                <w:b/>
                <w:sz w:val="22"/>
                <w:szCs w:val="22"/>
                <w:lang w:val="ms-MY"/>
              </w:rPr>
              <w:t xml:space="preserve">, </w:t>
            </w:r>
            <w:r w:rsidRPr="003A51A7">
              <w:rPr>
                <w:b/>
                <w:sz w:val="22"/>
                <w:szCs w:val="22"/>
                <w:lang w:val="ms-MY"/>
              </w:rPr>
              <w:t>Kump A: 9.11.2025-13.11.2025</w:t>
            </w:r>
          </w:p>
        </w:tc>
      </w:tr>
    </w:tbl>
    <w:p w14:paraId="1A4AD4FA" w14:textId="77777777" w:rsidR="00FB0E26" w:rsidRDefault="00FB0E26" w:rsidP="00FB0E26">
      <w:bookmarkStart w:id="7" w:name="_Hlk54191769"/>
      <w:bookmarkStart w:id="8" w:name="_Hlk181785801"/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160"/>
      </w:tblGrid>
      <w:tr w:rsidR="00FB0E26" w14:paraId="742A35E5" w14:textId="77777777" w:rsidTr="00FB580D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3411" w14:textId="77777777" w:rsidR="00FB0E26" w:rsidRPr="003A51A7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38-39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EAF4152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32"/>
                <w:szCs w:val="32"/>
              </w:rPr>
            </w:pPr>
            <w:r w:rsidRPr="00FA1752">
              <w:rPr>
                <w:rFonts w:eastAsia="Arial Narrow" w:cs="Calibri"/>
                <w:b/>
                <w:bCs/>
                <w:sz w:val="32"/>
                <w:szCs w:val="32"/>
              </w:rPr>
              <w:t xml:space="preserve">Ujian Akhir Sesi Akademik 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(</w:t>
            </w:r>
            <w:r w:rsidRPr="00C5795F">
              <w:rPr>
                <w:rFonts w:eastAsia="Arial Narrow" w:cs="Calibri"/>
                <w:b/>
                <w:bCs/>
                <w:sz w:val="32"/>
                <w:szCs w:val="32"/>
              </w:rPr>
              <w:t>UASA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)</w:t>
            </w:r>
          </w:p>
          <w:p w14:paraId="2469DC21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16.11.2025-20.11.2025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17.11.2025-21.11.2025</w:t>
            </w:r>
          </w:p>
          <w:p w14:paraId="0C2EA2DA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ascii="Borders Divide, But Hearts Shal" w:eastAsia="Borders Divide, But Hearts Shal" w:hAnsi="Borders Divide, But Hearts Shal" w:cs="Borders Divide, But Hearts Shal"/>
                <w:b/>
                <w:sz w:val="24"/>
                <w:szCs w:val="24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23.11.2025-27.11.2025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24.11.2025-28.11.2025</w:t>
            </w:r>
          </w:p>
        </w:tc>
      </w:tr>
      <w:tr w:rsidR="00FB0E26" w14:paraId="0FFB62DA" w14:textId="77777777" w:rsidTr="00FB580D">
        <w:trPr>
          <w:trHeight w:val="848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94F2" w14:textId="77777777" w:rsidR="00FB0E26" w:rsidRPr="003A51A7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bookmarkStart w:id="9" w:name="_Hlk151234890"/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40-42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6AF8BA0A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5C6936">
              <w:rPr>
                <w:rFonts w:ascii="Cambria" w:eastAsia="Cambria" w:hAnsi="Cambria" w:cs="Cambria"/>
                <w:b/>
                <w:sz w:val="36"/>
                <w:szCs w:val="36"/>
              </w:rPr>
              <w:t>PENGURUSAN AKHIR TAHUN</w:t>
            </w:r>
          </w:p>
          <w:p w14:paraId="6305FF53" w14:textId="77777777" w:rsidR="00FB0E26" w:rsidRPr="005C693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30.11.2025-4.12.2025 Kump B: 1.12.2025-5.12.2025</w:t>
            </w:r>
          </w:p>
          <w:p w14:paraId="7821105B" w14:textId="77777777" w:rsidR="00FB0E26" w:rsidRDefault="00FB0E26" w:rsidP="00FB580D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7.12.2025-11.12.2025 Kump B: 8.12.2025-12.12.2025</w:t>
            </w:r>
          </w:p>
          <w:p w14:paraId="277D60E8" w14:textId="77777777" w:rsidR="00FB0E26" w:rsidRPr="0001517F" w:rsidRDefault="00FB0E26" w:rsidP="00FB580D">
            <w:pPr>
              <w:spacing w:line="0" w:lineRule="atLeast"/>
              <w:ind w:hanging="2"/>
              <w:jc w:val="center"/>
              <w:rPr>
                <w:rFonts w:eastAsia="Borders Divide, But Hearts Shal" w:cs="Calibri"/>
                <w:bCs/>
                <w:sz w:val="24"/>
                <w:szCs w:val="24"/>
              </w:rPr>
            </w:pPr>
            <w:r w:rsidRPr="0001517F">
              <w:rPr>
                <w:rFonts w:eastAsia="Borders Divide, But Hearts Shal" w:cs="Calibri"/>
                <w:bCs/>
                <w:sz w:val="22"/>
                <w:szCs w:val="22"/>
              </w:rPr>
              <w:t>Kump A: 14.12.2025-18.12.2025 Kump B: 15.12.2025-19.12.2025</w:t>
            </w:r>
          </w:p>
        </w:tc>
      </w:tr>
      <w:tr w:rsidR="00FB0E26" w14:paraId="57A9E066" w14:textId="77777777" w:rsidTr="00FB580D">
        <w:trPr>
          <w:trHeight w:val="896"/>
        </w:trPr>
        <w:tc>
          <w:tcPr>
            <w:tcW w:w="1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A0BEC02" w14:textId="77777777" w:rsidR="00FB0E26" w:rsidRDefault="00FB0E26" w:rsidP="00FB580D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28"/>
                <w:szCs w:val="28"/>
              </w:rPr>
            </w:pP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CUTI AKHIR PERSEKOLAHAN SESI 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5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/202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  <w:p w14:paraId="7669E602" w14:textId="77777777" w:rsidR="00FB0E26" w:rsidRPr="00680D74" w:rsidRDefault="00FB0E26" w:rsidP="00FB580D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32"/>
                <w:szCs w:val="32"/>
              </w:rPr>
            </w:pP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KUMPULAN A: 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9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, KUMPULAN B: 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20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</w:tc>
      </w:tr>
      <w:bookmarkEnd w:id="9"/>
    </w:tbl>
    <w:p w14:paraId="2B1284B2" w14:textId="77777777" w:rsidR="00FB0E26" w:rsidRDefault="00FB0E26" w:rsidP="00FB0E26">
      <w:pPr>
        <w:rPr>
          <w:rFonts w:ascii="Times New Roman" w:eastAsia="Times New Roman" w:hAnsi="Times New Roman"/>
          <w:sz w:val="24"/>
        </w:rPr>
      </w:pPr>
    </w:p>
    <w:p w14:paraId="007959C3" w14:textId="77777777" w:rsidR="00FB0E26" w:rsidRDefault="00FB0E26" w:rsidP="00FB0E26">
      <w:pPr>
        <w:rPr>
          <w:rFonts w:ascii="Times New Roman" w:eastAsia="Times New Roman" w:hAnsi="Times New Roman"/>
          <w:b/>
          <w:bCs/>
        </w:rPr>
      </w:pPr>
      <w:bookmarkStart w:id="10" w:name="_Hlk121605688"/>
      <w:bookmarkStart w:id="11" w:name="_Hlk151045794"/>
      <w:bookmarkStart w:id="12" w:name="_Hlk151234901"/>
      <w:r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#</w:t>
      </w:r>
      <w:r w:rsidRPr="00070FEF"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DOWNLOAD FREE RPT</w:t>
      </w:r>
      <w:r w:rsidRPr="00070FEF">
        <w:rPr>
          <w:rFonts w:ascii="Times New Roman" w:eastAsia="Times New Roman" w:hAnsi="Times New Roman"/>
          <w:b/>
          <w:bCs/>
          <w:sz w:val="32"/>
          <w:szCs w:val="32"/>
        </w:rPr>
        <w:t xml:space="preserve">: </w:t>
      </w:r>
      <w:hyperlink r:id="rId11" w:history="1">
        <w:r w:rsidRPr="00070FEF">
          <w:rPr>
            <w:rStyle w:val="Hyperlink"/>
            <w:rFonts w:ascii="Times New Roman" w:eastAsia="Times New Roman" w:hAnsi="Times New Roman"/>
            <w:b/>
            <w:bCs/>
            <w:sz w:val="32"/>
            <w:szCs w:val="32"/>
          </w:rPr>
          <w:t>https://rphsekolahrendah.com/rpt-sekolah-rendah-free-download/</w:t>
        </w:r>
      </w:hyperlink>
    </w:p>
    <w:p w14:paraId="4A75510D" w14:textId="77777777" w:rsidR="00FB0E26" w:rsidRPr="007D2187" w:rsidRDefault="00FB0E26" w:rsidP="00FB0E26">
      <w:pPr>
        <w:rPr>
          <w:rFonts w:ascii="Times New Roman" w:eastAsia="Times New Roman" w:hAnsi="Times New Roman"/>
          <w:b/>
          <w:bCs/>
        </w:rPr>
      </w:pPr>
    </w:p>
    <w:p w14:paraId="11B336F2" w14:textId="77777777" w:rsidR="00FB0E26" w:rsidRPr="00F07C2C" w:rsidRDefault="00FB0E26" w:rsidP="00FB0E26">
      <w:pPr>
        <w:rPr>
          <w:rFonts w:ascii="Times New Roman" w:eastAsia="Times New Roman" w:hAnsi="Times New Roman"/>
          <w:b/>
          <w:bCs/>
          <w:sz w:val="44"/>
          <w:szCs w:val="44"/>
        </w:rPr>
      </w:pPr>
      <w:r w:rsidRPr="00F07C2C">
        <w:rPr>
          <w:rFonts w:ascii="Times New Roman" w:eastAsia="Times New Roman" w:hAnsi="Times New Roman"/>
          <w:b/>
          <w:bCs/>
          <w:sz w:val="44"/>
          <w:szCs w:val="44"/>
        </w:rPr>
        <w:t>#MEMERLUKAN RPH LENGKAP UNTUK SETAHUN?</w:t>
      </w: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</w:p>
    <w:p w14:paraId="234F8AFA" w14:textId="77777777" w:rsidR="00FB0E26" w:rsidRPr="00F07C2C" w:rsidRDefault="00FB0E26" w:rsidP="00FB0E26">
      <w:pPr>
        <w:rPr>
          <w:rFonts w:ascii="Times New Roman" w:eastAsia="Times New Roman" w:hAnsi="Times New Roman"/>
          <w:color w:val="FF0000"/>
          <w:sz w:val="44"/>
          <w:szCs w:val="44"/>
        </w:rPr>
      </w:pP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>#RPH2025</w:t>
      </w:r>
      <w:r>
        <w:rPr>
          <w:rFonts w:ascii="Times New Roman" w:eastAsia="Times New Roman" w:hAnsi="Times New Roman"/>
          <w:color w:val="FF0000"/>
          <w:sz w:val="44"/>
          <w:szCs w:val="44"/>
        </w:rPr>
        <w:t>/2026</w:t>
      </w: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 xml:space="preserve"> coming soon on JAN 2025.</w:t>
      </w:r>
    </w:p>
    <w:p w14:paraId="3D9360FA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59FC2D96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DB6386">
        <w:rPr>
          <w:rFonts w:ascii="Times New Roman" w:eastAsia="Times New Roman" w:hAnsi="Times New Roman"/>
          <w:sz w:val="36"/>
          <w:szCs w:val="36"/>
        </w:rPr>
        <w:t xml:space="preserve">Sila order melalui website (Autosent by EMAIL): </w:t>
      </w:r>
      <w:r w:rsidRPr="00DB6386">
        <w:rPr>
          <w:rFonts w:ascii="Times New Roman" w:eastAsia="Times New Roman" w:hAnsi="Times New Roman"/>
          <w:color w:val="0000FF"/>
          <w:sz w:val="36"/>
          <w:szCs w:val="36"/>
          <w:u w:val="single"/>
        </w:rPr>
        <w:t>https://rphsekolahrendah.com</w:t>
      </w:r>
      <w:r w:rsidRPr="00DB6386">
        <w:rPr>
          <w:rFonts w:ascii="Times New Roman" w:eastAsia="Times New Roman" w:hAnsi="Times New Roman"/>
          <w:sz w:val="36"/>
          <w:szCs w:val="36"/>
        </w:rPr>
        <w:t xml:space="preserve">   </w:t>
      </w:r>
    </w:p>
    <w:p w14:paraId="3A6DBA5F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@ PM: </w:t>
      </w:r>
      <w:r>
        <w:rPr>
          <w:rFonts w:ascii="Times New Roman" w:eastAsia="Times New Roman" w:hAnsi="Times New Roman"/>
          <w:b/>
          <w:bCs/>
          <w:sz w:val="28"/>
          <w:szCs w:val="28"/>
        </w:rPr>
        <w:t>011-5668 0954</w:t>
      </w:r>
      <w:r w:rsidRPr="00156B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(WhatsApp link: </w:t>
      </w:r>
      <w:r w:rsidRPr="00F10747">
        <w:rPr>
          <w:rFonts w:ascii="Times New Roman" w:eastAsia="Times New Roman" w:hAnsi="Times New Roman"/>
          <w:bCs/>
          <w:color w:val="0000FF"/>
          <w:sz w:val="28"/>
          <w:szCs w:val="28"/>
          <w:u w:val="single"/>
        </w:rPr>
        <w:t>https://wa.me/601156680954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)</w:t>
      </w:r>
    </w:p>
    <w:p w14:paraId="1E93910D" w14:textId="77777777" w:rsidR="00FB0E26" w:rsidRPr="00156BAD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1E305E97" w14:textId="77777777" w:rsidR="00FB0E26" w:rsidRPr="004271D4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TELEGRAM (FREE RPT &amp; DSKP): </w:t>
      </w:r>
      <w:hyperlink r:id="rId12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https://telegram.me/RPTDSKPSekolahRendah</w:t>
        </w:r>
      </w:hyperlink>
    </w:p>
    <w:p w14:paraId="40A9898B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TELEGRAM (CONTOH RPH ROZAYUS):</w:t>
      </w:r>
      <w:r w:rsidRPr="004271D4">
        <w:t xml:space="preserve"> </w:t>
      </w:r>
      <w:hyperlink r:id="rId13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https://t.me/RPHbyRozayusAcademy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30E664C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1A77526B" w14:textId="77777777" w:rsidR="00FB0E26" w:rsidRPr="00156BAD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Group (FREE RPT): </w:t>
      </w:r>
      <w:hyperlink r:id="rId14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https://www.facebook.com/groups/freerpt/</w:t>
        </w:r>
      </w:hyperlink>
    </w:p>
    <w:p w14:paraId="6EA1A06B" w14:textId="77777777" w:rsidR="00FB0E26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Page (Contoh RPH): </w:t>
      </w:r>
      <w:hyperlink r:id="rId15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https://www.facebook.com/RozaYusAcademy/</w:t>
        </w:r>
      </w:hyperlink>
      <w:bookmarkEnd w:id="10"/>
    </w:p>
    <w:p w14:paraId="49942900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53F5AFDA" w14:textId="77777777" w:rsidR="00FB0E26" w:rsidRDefault="00FB0E26" w:rsidP="00FB0E26">
      <w:pPr>
        <w:rPr>
          <w:rFonts w:ascii="Times New Roman" w:eastAsia="Times New Roman" w:hAnsi="Times New Roman"/>
          <w:color w:val="0000FF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Instagram:</w:t>
      </w:r>
      <w:r w:rsidRPr="00FF494E">
        <w:t xml:space="preserve"> </w:t>
      </w:r>
      <w:hyperlink r:id="rId16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https://www.instagram.com/rozayus.academy/</w:t>
        </w:r>
      </w:hyperlink>
      <w:r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14:paraId="136829A5" w14:textId="77777777" w:rsidR="00FB0E26" w:rsidRPr="00FF494E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Tiktok: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7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https://www.tiktok.com/@rphrozayus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E12648D" w14:textId="77777777" w:rsidR="00FB0E26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4271D4">
        <w:rPr>
          <w:rFonts w:ascii="Times New Roman" w:eastAsia="Times New Roman" w:hAnsi="Times New Roman"/>
          <w:sz w:val="28"/>
          <w:szCs w:val="28"/>
        </w:rPr>
        <w:t xml:space="preserve">Shoppe Link: </w:t>
      </w:r>
      <w:hyperlink r:id="rId18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https://shopee.com.my/rph.rozayus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2A8453F" w14:textId="77777777" w:rsidR="00FB0E26" w:rsidRPr="004271D4" w:rsidRDefault="00FB0E26" w:rsidP="00FB0E26">
      <w:pPr>
        <w:rPr>
          <w:rFonts w:ascii="Times New Roman" w:eastAsia="Times New Roman" w:hAnsi="Times New Roman"/>
          <w:sz w:val="28"/>
          <w:szCs w:val="28"/>
        </w:rPr>
      </w:pPr>
    </w:p>
    <w:p w14:paraId="4C755B6D" w14:textId="77777777" w:rsidR="00FB0E26" w:rsidRDefault="00FB0E26" w:rsidP="00FB0E26">
      <w:pPr>
        <w:rPr>
          <w:rFonts w:ascii="Times New Roman" w:eastAsia="Times New Roman" w:hAnsi="Times New Roman"/>
          <w:color w:val="FF0000"/>
          <w:sz w:val="28"/>
          <w:szCs w:val="28"/>
        </w:rPr>
      </w:pP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*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UP: 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Diizi</w:t>
      </w:r>
      <w:r>
        <w:rPr>
          <w:rFonts w:ascii="Times New Roman" w:eastAsia="Times New Roman" w:hAnsi="Times New Roman"/>
          <w:color w:val="FF0000"/>
          <w:sz w:val="28"/>
          <w:szCs w:val="28"/>
        </w:rPr>
        <w:t>n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kan mana-mana website untuk share </w:t>
      </w:r>
      <w:r>
        <w:rPr>
          <w:rFonts w:ascii="Times New Roman" w:eastAsia="Times New Roman" w:hAnsi="Times New Roman"/>
          <w:color w:val="FF0000"/>
          <w:sz w:val="28"/>
          <w:szCs w:val="28"/>
        </w:rPr>
        <w:t>tanpa membuang maklumat yang disampaikan oleh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 Rozayus Academy</w:t>
      </w:r>
      <w:bookmarkEnd w:id="11"/>
    </w:p>
    <w:bookmarkEnd w:id="12"/>
    <w:p w14:paraId="4D4140C2" w14:textId="77777777" w:rsidR="00FB0E26" w:rsidRPr="00AA43AA" w:rsidRDefault="00FB0E26" w:rsidP="00FB0E26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AA43AA">
        <w:rPr>
          <w:rFonts w:ascii="Times New Roman" w:eastAsia="Times New Roman" w:hAnsi="Times New Roman"/>
          <w:b/>
          <w:bCs/>
          <w:sz w:val="24"/>
          <w:szCs w:val="24"/>
          <w:u w:val="single"/>
        </w:rPr>
        <w:lastRenderedPageBreak/>
        <w:t>BAHAN-BAHAN PERCUMA YANG AKAN DIPEROLEHI BERSAMA RPH 2025/2026:-</w:t>
      </w:r>
    </w:p>
    <w:p w14:paraId="5B5E3C59" w14:textId="77777777" w:rsidR="00FB0E26" w:rsidRPr="004D7732" w:rsidRDefault="00FB0E26" w:rsidP="00FB0E26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493E156C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DSKP &amp; RPT 2025/2026 (Lengkap dengan tarikh Kumpulan A dan B)</w:t>
      </w:r>
    </w:p>
    <w:p w14:paraId="6DC8AA12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Muka Depan Borang Transit Dan Panduan Tahap Pencapaian (TP)</w:t>
      </w:r>
    </w:p>
    <w:p w14:paraId="46316C93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Borang Transit – 3 Version ( 2 Excel (Autosum &amp; Manual) &amp; Senarai semak)</w:t>
      </w:r>
    </w:p>
    <w:p w14:paraId="711F1CF0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Pendidikan Sivik* (BM, BI, Sejarah, P,Moral, P.Islam)</w:t>
      </w:r>
    </w:p>
    <w:p w14:paraId="51A625B6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PKJR* (RPH bergabung RPH BM)</w:t>
      </w:r>
    </w:p>
    <w:p w14:paraId="6E01A123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Buku Teks Pdf </w:t>
      </w:r>
      <w:bookmarkStart w:id="13" w:name="_Hlk179086725"/>
      <w:r w:rsidRPr="004D7732">
        <w:rPr>
          <w:rFonts w:ascii="Times New Roman" w:eastAsia="Times New Roman" w:hAnsi="Times New Roman"/>
          <w:sz w:val="28"/>
          <w:szCs w:val="28"/>
        </w:rPr>
        <w:t>(Google Drive)</w:t>
      </w:r>
      <w:bookmarkEnd w:id="13"/>
    </w:p>
    <w:p w14:paraId="4F8FBCBE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Poster Cuti – Cuti Am, Cuti Penggal.</w:t>
      </w:r>
    </w:p>
    <w:p w14:paraId="584896C5" w14:textId="77777777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Divider Mingguan – 3 Version (Google Drive)</w:t>
      </w:r>
    </w:p>
    <w:p w14:paraId="73CCE3EC" w14:textId="7E52A7D4" w:rsidR="00FB0E26" w:rsidRPr="004D7732" w:rsidRDefault="00FB0E26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Teacher Planner – </w:t>
      </w:r>
      <w:r w:rsidR="008B38DE">
        <w:rPr>
          <w:rFonts w:ascii="Times New Roman" w:eastAsia="Times New Roman" w:hAnsi="Times New Roman"/>
          <w:sz w:val="28"/>
          <w:szCs w:val="28"/>
        </w:rPr>
        <w:t>2</w:t>
      </w:r>
      <w:r w:rsidRPr="004D7732">
        <w:rPr>
          <w:rFonts w:ascii="Times New Roman" w:eastAsia="Times New Roman" w:hAnsi="Times New Roman"/>
          <w:sz w:val="28"/>
          <w:szCs w:val="28"/>
        </w:rPr>
        <w:t xml:space="preserve"> Version (Google Drive)</w:t>
      </w:r>
    </w:p>
    <w:p w14:paraId="1650C534" w14:textId="681DF44C" w:rsidR="00FB0E26" w:rsidRDefault="00A8499D" w:rsidP="00FB0E26">
      <w:pPr>
        <w:numPr>
          <w:ilvl w:val="0"/>
          <w:numId w:val="27"/>
        </w:numPr>
        <w:rPr>
          <w:rFonts w:ascii="Times New Roman" w:eastAsia="Times New Roman" w:hAnsi="Times New Roman"/>
          <w:sz w:val="28"/>
          <w:szCs w:val="28"/>
        </w:rPr>
      </w:pPr>
      <w:r w:rsidRPr="00A8499D">
        <w:rPr>
          <w:rFonts w:ascii="Times New Roman" w:eastAsia="Times New Roman" w:hAnsi="Times New Roman"/>
          <w:sz w:val="28"/>
          <w:szCs w:val="28"/>
        </w:rPr>
        <w:t>Fail Rekod Penghantaran RPH (Google Drive)</w:t>
      </w:r>
    </w:p>
    <w:p w14:paraId="33AA2818" w14:textId="77777777" w:rsidR="00FB0E26" w:rsidRPr="00135CF7" w:rsidRDefault="00FB0E26" w:rsidP="00FB0E26">
      <w:pPr>
        <w:pBdr>
          <w:bottom w:val="single" w:sz="6" w:space="1" w:color="auto"/>
        </w:pBdr>
        <w:rPr>
          <w:rFonts w:ascii="Times New Roman" w:eastAsia="Times New Roman" w:hAnsi="Times New Roman"/>
        </w:rPr>
      </w:pPr>
    </w:p>
    <w:p w14:paraId="21D0F025" w14:textId="77777777" w:rsidR="00FB0E26" w:rsidRPr="00135CF7" w:rsidRDefault="00FB0E26" w:rsidP="00FB0E26">
      <w:pPr>
        <w:spacing w:line="276" w:lineRule="auto"/>
        <w:rPr>
          <w:rFonts w:ascii="Times New Roman" w:eastAsia="Times New Roman" w:hAnsi="Times New Roman"/>
          <w:b/>
          <w:bCs/>
          <w:sz w:val="16"/>
          <w:szCs w:val="16"/>
        </w:rPr>
      </w:pPr>
    </w:p>
    <w:p w14:paraId="67998398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Cikgu nak  buat t-shirt untuk family day mengikut tema pilihan? Nak buat t-shirt rumah sukan mengikut ciri-ciri rumah sukan masing-masing? Nak buat t-shirt untuk pasukan bola sepak, bola jaring, kelab permainan atau persatuan? Kami boleh design pelbagai jenis t-shirt mengikut citarasa cikgu… Jom book awal supaya tahun depan tak kalut… PM dulu, nanti boleh bincang harga terbaik. </w:t>
      </w:r>
      <w:hyperlink r:id="rId19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https://www.wasap.my/60193715144/RozAzDesignLab</w:t>
        </w:r>
      </w:hyperlink>
      <w:r w:rsidRPr="00135CF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075A5B5A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306F4C36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>Perlukan Designer utk design rumah anda yg menarik &amp; modern ? Nak renovated rumah ? Nak design rumah ? Nak buat hiasan dalaman rumah yg murah ? Keliru dan pening nak pilih kontraktor dan pereka hiasan dalaman yg tepat. Jgn risau...kami boleh tolong selesaikan..</w:t>
      </w:r>
    </w:p>
    <w:p w14:paraId="38CB7627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70809B65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Let us Design your Desired Home ! </w:t>
      </w:r>
    </w:p>
    <w:p w14:paraId="10D65ABE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| Design | Floor Plan | 3D Visualizer l Construction </w:t>
      </w:r>
    </w:p>
    <w:p w14:paraId="0A63F7FA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382CFA34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Want to see our example project? </w:t>
      </w:r>
    </w:p>
    <w:p w14:paraId="30876233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hyperlink r:id="rId20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https://www.facebook.com/NADesignStud?mibextid=LQQJ4d</w:t>
        </w:r>
      </w:hyperlink>
      <w:r w:rsidRPr="00135CF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CF190A" w14:textId="77777777" w:rsidR="00FB0E26" w:rsidRPr="00135CF7" w:rsidRDefault="00FB0E26" w:rsidP="00FB0E26">
      <w:pPr>
        <w:rPr>
          <w:rFonts w:ascii="Times New Roman" w:eastAsia="Times New Roman" w:hAnsi="Times New Roman"/>
          <w:sz w:val="14"/>
          <w:szCs w:val="14"/>
        </w:rPr>
      </w:pPr>
    </w:p>
    <w:p w14:paraId="28007EA8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 xml:space="preserve">Boleh whatsapp kami utk tolong anda merealisasikan suasana rumah impian anda. </w:t>
      </w:r>
    </w:p>
    <w:p w14:paraId="3607CDB2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hyperlink r:id="rId21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https://www.wasap.my/60193715144/RozAzDesignLab</w:t>
        </w:r>
      </w:hyperlink>
      <w:r w:rsidRPr="00135CF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46AF742" w14:textId="77777777" w:rsidR="00FB0E26" w:rsidRPr="00135CF7" w:rsidRDefault="00FB0E26" w:rsidP="00FB0E26">
      <w:pPr>
        <w:rPr>
          <w:rFonts w:ascii="Times New Roman" w:eastAsia="Times New Roman" w:hAnsi="Times New Roman"/>
          <w:b/>
          <w:bCs/>
          <w:sz w:val="14"/>
          <w:szCs w:val="14"/>
        </w:rPr>
      </w:pPr>
    </w:p>
    <w:p w14:paraId="769C97C2" w14:textId="77777777" w:rsidR="00FB0E26" w:rsidRPr="00135CF7" w:rsidRDefault="00FB0E26" w:rsidP="00FB0E26">
      <w:pPr>
        <w:rPr>
          <w:rFonts w:ascii="Times New Roman" w:eastAsia="Times New Roman" w:hAnsi="Times New Roman"/>
          <w:sz w:val="28"/>
          <w:szCs w:val="28"/>
        </w:rPr>
      </w:pPr>
      <w:r w:rsidRPr="00135CF7">
        <w:rPr>
          <w:rFonts w:ascii="Times New Roman" w:eastAsia="Times New Roman" w:hAnsi="Times New Roman"/>
          <w:sz w:val="28"/>
          <w:szCs w:val="28"/>
        </w:rPr>
        <w:t>Nak free ebook dan cuci-cuci mata contoh ID boleh join telegram channel kami:</w:t>
      </w:r>
    </w:p>
    <w:p w14:paraId="36BF59E6" w14:textId="77688234" w:rsidR="001A2A36" w:rsidRPr="00FB0E26" w:rsidRDefault="00FB0E26" w:rsidP="0082047F">
      <w:pPr>
        <w:rPr>
          <w:rFonts w:ascii="Times New Roman" w:eastAsia="Times New Roman" w:hAnsi="Times New Roman"/>
          <w:sz w:val="24"/>
        </w:rPr>
      </w:pPr>
      <w:hyperlink r:id="rId22" w:history="1">
        <w:r w:rsidRPr="00135CF7">
          <w:rPr>
            <w:rStyle w:val="Hyperlink"/>
            <w:rFonts w:ascii="Times New Roman" w:eastAsia="Times New Roman" w:hAnsi="Times New Roman"/>
            <w:sz w:val="28"/>
            <w:szCs w:val="28"/>
          </w:rPr>
          <w:t>https://t.me/RozAzDesignLab</w:t>
        </w:r>
      </w:hyperlink>
      <w:bookmarkEnd w:id="7"/>
      <w:bookmarkEnd w:id="8"/>
    </w:p>
    <w:sectPr w:rsidR="001A2A36" w:rsidRPr="00FB0E26" w:rsidSect="009A38DB">
      <w:pgSz w:w="15840" w:h="12240" w:orient="landscape"/>
      <w:pgMar w:top="717" w:right="1080" w:bottom="1114" w:left="1320" w:header="0" w:footer="0" w:gutter="0"/>
      <w:cols w:space="0" w:equalWidth="0">
        <w:col w:w="134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4EF85" w14:textId="77777777" w:rsidR="00E940DB" w:rsidRDefault="00E940DB" w:rsidP="00137560">
      <w:r>
        <w:separator/>
      </w:r>
    </w:p>
  </w:endnote>
  <w:endnote w:type="continuationSeparator" w:id="0">
    <w:p w14:paraId="78F8C0E2" w14:textId="77777777" w:rsidR="00E940DB" w:rsidRDefault="00E940DB" w:rsidP="0013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rders Divide, But Hearts Shal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3C774" w14:textId="4866EC72" w:rsidR="00B83BFC" w:rsidRPr="009A5C11" w:rsidRDefault="00B83BFC" w:rsidP="00A84D92">
    <w:pPr>
      <w:pStyle w:val="Footer"/>
      <w:pBdr>
        <w:top w:val="single" w:sz="4" w:space="1" w:color="A5A5A5"/>
      </w:pBdr>
      <w:rPr>
        <w:color w:val="808080"/>
        <w:sz w:val="22"/>
        <w:szCs w:val="22"/>
      </w:rPr>
    </w:pPr>
    <w:r w:rsidRPr="009A5C11">
      <w:rPr>
        <w:noProof/>
        <w:sz w:val="22"/>
        <w:szCs w:val="22"/>
      </w:rPr>
      <w:t>Rozayus Academy</w:t>
    </w:r>
    <w:r w:rsidR="00A622B0">
      <w:rPr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1312" behindDoc="0" locked="0" layoutInCell="0" allowOverlap="1" wp14:anchorId="594DDDD2" wp14:editId="188F3167">
              <wp:simplePos x="0" y="0"/>
              <wp:positionH relativeFrom="page">
                <wp:posOffset>83820</wp:posOffset>
              </wp:positionH>
              <wp:positionV relativeFrom="page">
                <wp:posOffset>6403975</wp:posOffset>
              </wp:positionV>
              <wp:extent cx="662940" cy="615950"/>
              <wp:effectExtent l="5715" t="0" r="7620" b="6350"/>
              <wp:wrapNone/>
              <wp:docPr id="2048381448" name="Group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" cy="615950"/>
                        <a:chOff x="319" y="13204"/>
                        <a:chExt cx="1162" cy="970"/>
                      </a:xfrm>
                    </wpg:grpSpPr>
                    <wpg:grpSp>
                      <wpg:cNvPr id="1910904138" name="Group 394"/>
                      <wpg:cNvGrpSpPr>
                        <a:grpSpLocks noChangeAspect="1"/>
                      </wpg:cNvGrpSpPr>
                      <wpg:grpSpPr bwMode="auto">
                        <a:xfrm>
                          <a:off x="319" y="13723"/>
                          <a:ext cx="1161" cy="451"/>
                          <a:chOff x="-6" y="3399"/>
                          <a:chExt cx="12197" cy="4253"/>
                        </a:xfrm>
                      </wpg:grpSpPr>
                      <wpg:grpSp>
                        <wpg:cNvPr id="698960335" name="Group 395"/>
                        <wpg:cNvGrpSpPr>
                          <a:grpSpLocks noChangeAspect="1"/>
                        </wpg:cNvGrpSpPr>
                        <wpg:grpSpPr bwMode="auto">
                          <a:xfrm>
                            <a:off x="-6" y="3717"/>
                            <a:ext cx="12189" cy="3550"/>
                            <a:chOff x="18" y="7468"/>
                            <a:chExt cx="12189" cy="3550"/>
                          </a:xfrm>
                        </wpg:grpSpPr>
                        <wps:wsp>
                          <wps:cNvPr id="333417837" name="Freeform 396"/>
                          <wps:cNvSpPr>
                            <a:spLocks noChangeAspect="1"/>
                          </wps:cNvSpPr>
                          <wps:spPr bwMode="auto">
                            <a:xfrm>
                              <a:off x="18" y="7837"/>
                              <a:ext cx="7132" cy="2863"/>
                            </a:xfrm>
                            <a:custGeom>
                              <a:avLst/>
                              <a:gdLst>
                                <a:gd name="T0" fmla="*/ 0 w 7132"/>
                                <a:gd name="T1" fmla="*/ 0 h 2863"/>
                                <a:gd name="T2" fmla="*/ 17 w 7132"/>
                                <a:gd name="T3" fmla="*/ 2863 h 2863"/>
                                <a:gd name="T4" fmla="*/ 7132 w 7132"/>
                                <a:gd name="T5" fmla="*/ 2578 h 2863"/>
                                <a:gd name="T6" fmla="*/ 7132 w 7132"/>
                                <a:gd name="T7" fmla="*/ 200 h 2863"/>
                                <a:gd name="T8" fmla="*/ 0 w 7132"/>
                                <a:gd name="T9" fmla="*/ 0 h 286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2" h="2863">
                                  <a:moveTo>
                                    <a:pt x="0" y="0"/>
                                  </a:moveTo>
                                  <a:lnTo>
                                    <a:pt x="17" y="2863"/>
                                  </a:lnTo>
                                  <a:lnTo>
                                    <a:pt x="7132" y="2578"/>
                                  </a:lnTo>
                                  <a:lnTo>
                                    <a:pt x="7132" y="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2186455" name="Freeform 397"/>
                          <wps:cNvSpPr>
                            <a:spLocks noChangeAspect="1"/>
                          </wps:cNvSpPr>
                          <wps:spPr bwMode="auto">
                            <a:xfrm>
                              <a:off x="7150" y="7468"/>
                              <a:ext cx="3466" cy="3550"/>
                            </a:xfrm>
                            <a:custGeom>
                              <a:avLst/>
                              <a:gdLst>
                                <a:gd name="T0" fmla="*/ 0 w 3466"/>
                                <a:gd name="T1" fmla="*/ 569 h 3550"/>
                                <a:gd name="T2" fmla="*/ 0 w 3466"/>
                                <a:gd name="T3" fmla="*/ 2930 h 3550"/>
                                <a:gd name="T4" fmla="*/ 3466 w 3466"/>
                                <a:gd name="T5" fmla="*/ 3550 h 3550"/>
                                <a:gd name="T6" fmla="*/ 3466 w 3466"/>
                                <a:gd name="T7" fmla="*/ 0 h 3550"/>
                                <a:gd name="T8" fmla="*/ 0 w 3466"/>
                                <a:gd name="T9" fmla="*/ 569 h 35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66" h="3550">
                                  <a:moveTo>
                                    <a:pt x="0" y="569"/>
                                  </a:moveTo>
                                  <a:lnTo>
                                    <a:pt x="0" y="2930"/>
                                  </a:lnTo>
                                  <a:lnTo>
                                    <a:pt x="3466" y="3550"/>
                                  </a:lnTo>
                                  <a:lnTo>
                                    <a:pt x="3466" y="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DFE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3859018" name="Freeform 398"/>
                          <wps:cNvSpPr>
                            <a:spLocks noChangeAspect="1"/>
                          </wps:cNvSpPr>
                          <wps:spPr bwMode="auto">
                            <a:xfrm>
                              <a:off x="10616" y="7468"/>
                              <a:ext cx="1591" cy="3550"/>
                            </a:xfrm>
                            <a:custGeom>
                              <a:avLst/>
                              <a:gdLst>
                                <a:gd name="T0" fmla="*/ 0 w 1591"/>
                                <a:gd name="T1" fmla="*/ 0 h 3550"/>
                                <a:gd name="T2" fmla="*/ 0 w 1591"/>
                                <a:gd name="T3" fmla="*/ 3550 h 3550"/>
                                <a:gd name="T4" fmla="*/ 1591 w 1591"/>
                                <a:gd name="T5" fmla="*/ 2746 h 3550"/>
                                <a:gd name="T6" fmla="*/ 1591 w 1591"/>
                                <a:gd name="T7" fmla="*/ 737 h 3550"/>
                                <a:gd name="T8" fmla="*/ 0 w 1591"/>
                                <a:gd name="T9" fmla="*/ 0 h 35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91" h="3550">
                                  <a:moveTo>
                                    <a:pt x="0" y="0"/>
                                  </a:moveTo>
                                  <a:lnTo>
                                    <a:pt x="0" y="3550"/>
                                  </a:lnTo>
                                  <a:lnTo>
                                    <a:pt x="1591" y="2746"/>
                                  </a:lnTo>
                                  <a:lnTo>
                                    <a:pt x="1591" y="73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3543184" name="Freeform 399"/>
                        <wps:cNvSpPr>
                          <a:spLocks noChangeAspect="1"/>
                        </wps:cNvSpPr>
                        <wps:spPr bwMode="auto">
                          <a:xfrm>
                            <a:off x="8071" y="4069"/>
                            <a:ext cx="4120" cy="2913"/>
                          </a:xfrm>
                          <a:custGeom>
                            <a:avLst/>
                            <a:gdLst>
                              <a:gd name="T0" fmla="*/ 1 w 4120"/>
                              <a:gd name="T1" fmla="*/ 251 h 2913"/>
                              <a:gd name="T2" fmla="*/ 0 w 4120"/>
                              <a:gd name="T3" fmla="*/ 2662 h 2913"/>
                              <a:gd name="T4" fmla="*/ 4120 w 4120"/>
                              <a:gd name="T5" fmla="*/ 2913 h 2913"/>
                              <a:gd name="T6" fmla="*/ 4120 w 4120"/>
                              <a:gd name="T7" fmla="*/ 0 h 2913"/>
                              <a:gd name="T8" fmla="*/ 1 w 4120"/>
                              <a:gd name="T9" fmla="*/ 251 h 291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0" h="2913">
                                <a:moveTo>
                                  <a:pt x="1" y="251"/>
                                </a:moveTo>
                                <a:lnTo>
                                  <a:pt x="0" y="2662"/>
                                </a:lnTo>
                                <a:lnTo>
                                  <a:pt x="4120" y="2913"/>
                                </a:lnTo>
                                <a:lnTo>
                                  <a:pt x="4120" y="0"/>
                                </a:lnTo>
                                <a:lnTo>
                                  <a:pt x="1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71838" name="Freeform 400"/>
                        <wps:cNvSpPr>
                          <a:spLocks noChangeAspect="1"/>
                        </wps:cNvSpPr>
                        <wps:spPr bwMode="auto">
                          <a:xfrm>
                            <a:off x="4104" y="3399"/>
                            <a:ext cx="3985" cy="4236"/>
                          </a:xfrm>
                          <a:custGeom>
                            <a:avLst/>
                            <a:gdLst>
                              <a:gd name="T0" fmla="*/ 0 w 3985"/>
                              <a:gd name="T1" fmla="*/ 0 h 4236"/>
                              <a:gd name="T2" fmla="*/ 0 w 3985"/>
                              <a:gd name="T3" fmla="*/ 4236 h 4236"/>
                              <a:gd name="T4" fmla="*/ 3985 w 3985"/>
                              <a:gd name="T5" fmla="*/ 3349 h 4236"/>
                              <a:gd name="T6" fmla="*/ 3985 w 3985"/>
                              <a:gd name="T7" fmla="*/ 921 h 4236"/>
                              <a:gd name="T8" fmla="*/ 0 w 3985"/>
                              <a:gd name="T9" fmla="*/ 0 h 423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85" h="4236">
                                <a:moveTo>
                                  <a:pt x="0" y="0"/>
                                </a:moveTo>
                                <a:lnTo>
                                  <a:pt x="0" y="4236"/>
                                </a:lnTo>
                                <a:lnTo>
                                  <a:pt x="3985" y="3349"/>
                                </a:lnTo>
                                <a:lnTo>
                                  <a:pt x="3985" y="9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3382067" name="Freeform 401"/>
                        <wps:cNvSpPr>
                          <a:spLocks noChangeAspect="1"/>
                        </wps:cNvSpPr>
                        <wps:spPr bwMode="auto">
                          <a:xfrm>
                            <a:off x="18" y="3399"/>
                            <a:ext cx="4086" cy="4253"/>
                          </a:xfrm>
                          <a:custGeom>
                            <a:avLst/>
                            <a:gdLst>
                              <a:gd name="T0" fmla="*/ 4086 w 4086"/>
                              <a:gd name="T1" fmla="*/ 0 h 4253"/>
                              <a:gd name="T2" fmla="*/ 4084 w 4086"/>
                              <a:gd name="T3" fmla="*/ 4253 h 4253"/>
                              <a:gd name="T4" fmla="*/ 0 w 4086"/>
                              <a:gd name="T5" fmla="*/ 3198 h 4253"/>
                              <a:gd name="T6" fmla="*/ 0 w 4086"/>
                              <a:gd name="T7" fmla="*/ 1072 h 4253"/>
                              <a:gd name="T8" fmla="*/ 4086 w 4086"/>
                              <a:gd name="T9" fmla="*/ 0 h 425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86" h="4253">
                                <a:moveTo>
                                  <a:pt x="4086" y="0"/>
                                </a:moveTo>
                                <a:lnTo>
                                  <a:pt x="4084" y="4253"/>
                                </a:lnTo>
                                <a:lnTo>
                                  <a:pt x="0" y="3198"/>
                                </a:lnTo>
                                <a:lnTo>
                                  <a:pt x="0" y="1072"/>
                                </a:lnTo>
                                <a:lnTo>
                                  <a:pt x="4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782076" name="Freeform 402"/>
                        <wps:cNvSpPr>
                          <a:spLocks noChangeAspect="1"/>
                        </wps:cNvSpPr>
                        <wps:spPr bwMode="auto">
                          <a:xfrm>
                            <a:off x="17" y="3617"/>
                            <a:ext cx="2076" cy="3851"/>
                          </a:xfrm>
                          <a:custGeom>
                            <a:avLst/>
                            <a:gdLst>
                              <a:gd name="T0" fmla="*/ 0 w 2076"/>
                              <a:gd name="T1" fmla="*/ 921 h 3851"/>
                              <a:gd name="T2" fmla="*/ 2060 w 2076"/>
                              <a:gd name="T3" fmla="*/ 0 h 3851"/>
                              <a:gd name="T4" fmla="*/ 2076 w 2076"/>
                              <a:gd name="T5" fmla="*/ 3851 h 3851"/>
                              <a:gd name="T6" fmla="*/ 0 w 2076"/>
                              <a:gd name="T7" fmla="*/ 2981 h 3851"/>
                              <a:gd name="T8" fmla="*/ 0 w 2076"/>
                              <a:gd name="T9" fmla="*/ 921 h 385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76" h="3851">
                                <a:moveTo>
                                  <a:pt x="0" y="921"/>
                                </a:moveTo>
                                <a:lnTo>
                                  <a:pt x="2060" y="0"/>
                                </a:lnTo>
                                <a:lnTo>
                                  <a:pt x="2076" y="3851"/>
                                </a:lnTo>
                                <a:lnTo>
                                  <a:pt x="0" y="2981"/>
                                </a:lnTo>
                                <a:lnTo>
                                  <a:pt x="0" y="9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724362" name="Freeform 403"/>
                        <wps:cNvSpPr>
                          <a:spLocks noChangeAspect="1"/>
                        </wps:cNvSpPr>
                        <wps:spPr bwMode="auto">
                          <a:xfrm>
                            <a:off x="2077" y="3617"/>
                            <a:ext cx="6011" cy="3835"/>
                          </a:xfrm>
                          <a:custGeom>
                            <a:avLst/>
                            <a:gdLst>
                              <a:gd name="T0" fmla="*/ 0 w 6011"/>
                              <a:gd name="T1" fmla="*/ 0 h 3835"/>
                              <a:gd name="T2" fmla="*/ 17 w 6011"/>
                              <a:gd name="T3" fmla="*/ 3835 h 3835"/>
                              <a:gd name="T4" fmla="*/ 6011 w 6011"/>
                              <a:gd name="T5" fmla="*/ 2629 h 3835"/>
                              <a:gd name="T6" fmla="*/ 6011 w 6011"/>
                              <a:gd name="T7" fmla="*/ 1239 h 3835"/>
                              <a:gd name="T8" fmla="*/ 0 w 6011"/>
                              <a:gd name="T9" fmla="*/ 0 h 38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11" h="3835">
                                <a:moveTo>
                                  <a:pt x="0" y="0"/>
                                </a:moveTo>
                                <a:lnTo>
                                  <a:pt x="17" y="3835"/>
                                </a:lnTo>
                                <a:lnTo>
                                  <a:pt x="6011" y="2629"/>
                                </a:lnTo>
                                <a:lnTo>
                                  <a:pt x="6011" y="12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BFD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9510494" name="Freeform 404"/>
                        <wps:cNvSpPr>
                          <a:spLocks noChangeAspect="1"/>
                        </wps:cNvSpPr>
                        <wps:spPr bwMode="auto">
                          <a:xfrm>
                            <a:off x="8088" y="3835"/>
                            <a:ext cx="4102" cy="3432"/>
                          </a:xfrm>
                          <a:custGeom>
                            <a:avLst/>
                            <a:gdLst>
                              <a:gd name="T0" fmla="*/ 0 w 4102"/>
                              <a:gd name="T1" fmla="*/ 1038 h 3432"/>
                              <a:gd name="T2" fmla="*/ 0 w 4102"/>
                              <a:gd name="T3" fmla="*/ 2411 h 3432"/>
                              <a:gd name="T4" fmla="*/ 4102 w 4102"/>
                              <a:gd name="T5" fmla="*/ 3432 h 3432"/>
                              <a:gd name="T6" fmla="*/ 4102 w 4102"/>
                              <a:gd name="T7" fmla="*/ 0 h 3432"/>
                              <a:gd name="T8" fmla="*/ 0 w 4102"/>
                              <a:gd name="T9" fmla="*/ 1038 h 343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2" h="3432">
                                <a:moveTo>
                                  <a:pt x="0" y="1038"/>
                                </a:moveTo>
                                <a:lnTo>
                                  <a:pt x="0" y="2411"/>
                                </a:lnTo>
                                <a:lnTo>
                                  <a:pt x="4102" y="3432"/>
                                </a:lnTo>
                                <a:lnTo>
                                  <a:pt x="4102" y="0"/>
                                </a:lnTo>
                                <a:lnTo>
                                  <a:pt x="0" y="10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429729393" name="Text Box 405"/>
                      <wps:cNvSpPr txBox="1">
                        <a:spLocks noChangeArrowheads="1"/>
                      </wps:cNvSpPr>
                      <wps:spPr bwMode="auto">
                        <a:xfrm>
                          <a:off x="423" y="13204"/>
                          <a:ext cx="1058" cy="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439A75" w14:textId="77777777" w:rsidR="00B83BFC" w:rsidRPr="00A84D92" w:rsidRDefault="00B83BFC">
                            <w:pPr>
                              <w:jc w:val="center"/>
                              <w:rPr>
                                <w:color w:val="4F81BD"/>
                              </w:rPr>
                            </w:pPr>
                            <w:r w:rsidRPr="00A84D92"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 w:rsidRPr="00A84D92">
                              <w:fldChar w:fldCharType="separate"/>
                            </w:r>
                            <w:r w:rsidRPr="000F6F09">
                              <w:rPr>
                                <w:noProof/>
                                <w:color w:val="4F81BD"/>
                              </w:rPr>
                              <w:t>4</w:t>
                            </w:r>
                            <w:r w:rsidRPr="00A84D92">
                              <w:rPr>
                                <w:noProof/>
                                <w:color w:val="4F81BD"/>
                              </w:rPr>
                              <w:fldChar w:fldCharType="end"/>
                            </w:r>
                          </w:p>
                          <w:p w14:paraId="0B8933D4" w14:textId="77777777" w:rsidR="00B83BFC" w:rsidRDefault="00B83BFC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lef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4DDDD2" id="Group 393" o:spid="_x0000_s1027" style="position:absolute;margin-left:6.6pt;margin-top:504.25pt;width:52.2pt;height:48.5pt;z-index:251661312;mso-width-percent:800;mso-position-horizontal-relative:page;mso-position-vertical-relative:page;mso-width-percent:800;mso-width-relative:left-margin-area" coordorigin="319,13204" coordsize="1162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" o:allowincell="f">
              <v:group id="Group 394" o:spid="_x0000_s1028" style="position:absolute;left:319;top:13723;width:1161;height:451" coordorigin="-6,3399" coordsize="12197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">
                <o:lock v:ext="edit" aspectratio="t"/>
                <v:group id="Group 395" o:spid="_x0000_s1029" style="position:absolute;left:-6;top:3717;width:12189;height:3550" coordorigin="18,7468" coordsize="12189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">
                  <o:lock v:ext="edit" aspectratio="t"/>
                  <v:shape id="Freeform 396" o:spid="_x0000_s1030" style="position:absolute;left:18;top:7837;width:7132;height:2863;visibility:visible;mso-wrap-style:square;v-text-anchor:top" coordsize="7132,2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" path="m,l17,2863,7132,2578r,-2378l,xe" fillcolor="#a7bfde" stroked="f">
                    <v:fill opacity="32896f"/>
                    <v:path arrowok="t" o:connecttype="custom" o:connectlocs="0,0;17,2863;7132,2578;7132,200;0,0" o:connectangles="0,0,0,0,0"/>
                    <o:lock v:ext="edit" aspectratio="t"/>
                  </v:shape>
                  <v:shape id="Freeform 397" o:spid="_x0000_s1031" style="position:absolute;left:7150;top:7468;width:3466;height:3550;visibility:visible;mso-wrap-style:square;v-text-anchor:top" coordsize="3466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" path="m,569l,2930r3466,620l3466,,,569xe" fillcolor="#d3dfee" stroked="f">
                    <v:fill opacity="32896f"/>
                    <v:path arrowok="t" o:connecttype="custom" o:connectlocs="0,569;0,2930;3466,3550;3466,0;0,569" o:connectangles="0,0,0,0,0"/>
                    <o:lock v:ext="edit" aspectratio="t"/>
                  </v:shape>
                  <v:shape id="Freeform 398" o:spid="_x0000_s1032" style="position:absolute;left:10616;top:7468;width:1591;height:3550;visibility:visible;mso-wrap-style:square;v-text-anchor:top" coordsize="1591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" path="m,l,3550,1591,2746r,-2009l,xe" fillcolor="#a7bfde" stroked="f">
                    <v:fill opacity="32896f"/>
                    <v:path arrowok="t" o:connecttype="custom" o:connectlocs="0,0;0,3550;1591,2746;1591,737;0,0" o:connectangles="0,0,0,0,0"/>
                    <o:lock v:ext="edit" aspectratio="t"/>
                  </v:shape>
                </v:group>
                <v:shape id="Freeform 399" o:spid="_x0000_s1033" style="position:absolute;left:8071;top:4069;width:4120;height:2913;visibility:visible;mso-wrap-style:square;v-text-anchor:top" coordsize="4120,2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" path="m1,251l,2662r4120,251l4120,,1,251xe" fillcolor="#d8d8d8" stroked="f">
                  <v:path arrowok="t" o:connecttype="custom" o:connectlocs="1,251;0,2662;4120,2913;4120,0;1,251" o:connectangles="0,0,0,0,0"/>
                  <o:lock v:ext="edit" aspectratio="t"/>
                </v:shape>
                <v:shape id="Freeform 400" o:spid="_x0000_s1034" style="position:absolute;left:4104;top:3399;width:3985;height:4236;visibility:visible;mso-wrap-style:square;v-text-anchor:top" coordsize="3985,4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" path="m,l,4236,3985,3349r,-2428l,xe" fillcolor="#bfbfbf" stroked="f">
                  <v:path arrowok="t" o:connecttype="custom" o:connectlocs="0,0;0,4236;3985,3349;3985,921;0,0" o:connectangles="0,0,0,0,0"/>
                  <o:lock v:ext="edit" aspectratio="t"/>
                </v:shape>
                <v:shape id="Freeform 401" o:spid="_x0000_s1035" style="position:absolute;left:18;top:3399;width:4086;height:4253;visibility:visible;mso-wrap-style:square;v-text-anchor:top" coordsize="4086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" path="m4086,r-2,4253l,3198,,1072,4086,xe" fillcolor="#d8d8d8" stroked="f">
                  <v:path arrowok="t" o:connecttype="custom" o:connectlocs="4086,0;4084,4253;0,3198;0,1072;4086,0" o:connectangles="0,0,0,0,0"/>
                  <o:lock v:ext="edit" aspectratio="t"/>
                </v:shape>
                <v:shape id="Freeform 402" o:spid="_x0000_s1036" style="position:absolute;left:17;top:3617;width:2076;height:3851;visibility:visible;mso-wrap-style:square;v-text-anchor:top" coordsize="2076,3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" path="m,921l2060,r16,3851l,2981,,921xe" fillcolor="#d3dfee" stroked="f">
                  <v:fill opacity="46003f"/>
                  <v:path arrowok="t" o:connecttype="custom" o:connectlocs="0,921;2060,0;2076,3851;0,2981;0,921" o:connectangles="0,0,0,0,0"/>
                  <o:lock v:ext="edit" aspectratio="t"/>
                </v:shape>
                <v:shape id="Freeform 403" o:spid="_x0000_s1037" style="position:absolute;left:2077;top:3617;width:6011;height:3835;visibility:visible;mso-wrap-style:square;v-text-anchor:top" coordsize="6011,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" path="m,l17,3835,6011,2629r,-1390l,xe" fillcolor="#a7bfde" stroked="f">
                  <v:fill opacity="46003f"/>
                  <v:path arrowok="t" o:connecttype="custom" o:connectlocs="0,0;17,3835;6011,2629;6011,1239;0,0" o:connectangles="0,0,0,0,0"/>
                  <o:lock v:ext="edit" aspectratio="t"/>
                </v:shape>
                <v:shape id="Freeform 404" o:spid="_x0000_s1038" style="position:absolute;left:8088;top:3835;width:4102;height:3432;visibility:visible;mso-wrap-style:square;v-text-anchor:top" coordsize="4102,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" path="m,1038l,2411,4102,3432,4102,,,1038xe" fillcolor="#d3dfee" stroked="f">
                  <v:fill opacity="46003f"/>
                  <v:path arrowok="t" o:connecttype="custom" o:connectlocs="0,1038;0,2411;4102,3432;4102,0;0,1038" o:connectangles="0,0,0,0,0"/>
                  <o:lock v:ext="edit" aspectratio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39" type="#_x0000_t202" style="position:absolute;left:423;top:13204;width:1058;height: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" filled="f" stroked="f">
                <v:textbox inset=",0,,0">
                  <w:txbxContent>
                    <w:p w14:paraId="1B439A75" w14:textId="77777777" w:rsidR="00B83BFC" w:rsidRPr="00A84D92" w:rsidRDefault="00B83BFC">
                      <w:pPr>
                        <w:jc w:val="center"/>
                        <w:rPr>
                          <w:color w:val="4F81BD"/>
                        </w:rPr>
                      </w:pPr>
                      <w:r w:rsidRPr="00A84D92">
                        <w:fldChar w:fldCharType="begin"/>
                      </w:r>
                      <w:r>
                        <w:instrText xml:space="preserve"> PAGE   \* MERGEFORMAT </w:instrText>
                      </w:r>
                      <w:r w:rsidRPr="00A84D92">
                        <w:fldChar w:fldCharType="separate"/>
                      </w:r>
                      <w:r w:rsidRPr="000F6F09">
                        <w:rPr>
                          <w:noProof/>
                          <w:color w:val="4F81BD"/>
                        </w:rPr>
                        <w:t>4</w:t>
                      </w:r>
                      <w:r w:rsidRPr="00A84D92">
                        <w:rPr>
                          <w:noProof/>
                          <w:color w:val="4F81BD"/>
                        </w:rPr>
                        <w:fldChar w:fldCharType="end"/>
                      </w:r>
                    </w:p>
                    <w:p w14:paraId="0B8933D4" w14:textId="77777777" w:rsidR="00B83BFC" w:rsidRDefault="00B83BFC"/>
                  </w:txbxContent>
                </v:textbox>
              </v:shape>
              <w10:wrap anchorx="page" anchory="page"/>
            </v:group>
          </w:pict>
        </mc:Fallback>
      </mc:AlternateContent>
    </w:r>
    <w:r w:rsidRPr="009A5C11">
      <w:rPr>
        <w:color w:val="808080"/>
        <w:sz w:val="22"/>
        <w:szCs w:val="22"/>
      </w:rPr>
      <w:t xml:space="preserve"> | </w:t>
    </w:r>
    <w:r w:rsidRPr="009A5C11">
      <w:rPr>
        <w:rFonts w:ascii="Times New Roman" w:eastAsia="Times New Roman" w:hAnsi="Times New Roman"/>
        <w:color w:val="0000FF"/>
        <w:sz w:val="22"/>
        <w:szCs w:val="22"/>
        <w:u w:val="single"/>
      </w:rPr>
      <w:t>https://rphsekolahrendah.com</w:t>
    </w:r>
    <w:r w:rsidRPr="009A5C11">
      <w:rPr>
        <w:rFonts w:ascii="Times New Roman" w:eastAsia="Times New Roman" w:hAnsi="Times New Roman"/>
        <w:sz w:val="22"/>
        <w:szCs w:val="22"/>
      </w:rPr>
      <w:t xml:space="preserve">   </w:t>
    </w:r>
  </w:p>
  <w:p w14:paraId="034792E6" w14:textId="77777777" w:rsidR="00B83BFC" w:rsidRDefault="00B83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E5778" w14:textId="77777777" w:rsidR="00E940DB" w:rsidRDefault="00E940DB" w:rsidP="00137560">
      <w:r>
        <w:separator/>
      </w:r>
    </w:p>
  </w:footnote>
  <w:footnote w:type="continuationSeparator" w:id="0">
    <w:p w14:paraId="6CE93392" w14:textId="77777777" w:rsidR="00E940DB" w:rsidRDefault="00E940DB" w:rsidP="0013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25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595"/>
      <w:gridCol w:w="1912"/>
    </w:tblGrid>
    <w:tr w:rsidR="00B83BFC" w:rsidRPr="009F4E3B" w14:paraId="127A5D87" w14:textId="77777777" w:rsidTr="009F4E3B">
      <w:trPr>
        <w:trHeight w:val="468"/>
      </w:trPr>
      <w:tc>
        <w:tcPr>
          <w:tcW w:w="11816" w:type="dxa"/>
          <w:vAlign w:val="bottom"/>
        </w:tcPr>
        <w:p w14:paraId="37A2082B" w14:textId="3B590034" w:rsidR="00B83BFC" w:rsidRPr="009F4E3B" w:rsidRDefault="00B83BFC" w:rsidP="009F4E3B">
          <w:pPr>
            <w:pStyle w:val="Header"/>
            <w:jc w:val="right"/>
            <w:rPr>
              <w:rFonts w:ascii="Cambria" w:eastAsia="Times New Roman" w:hAnsi="Cambria" w:cs="Times New Roman"/>
              <w:sz w:val="24"/>
              <w:szCs w:val="24"/>
            </w:rPr>
          </w:pPr>
          <w:r>
            <w:rPr>
              <w:rFonts w:ascii="Cambria" w:eastAsia="Times New Roman" w:hAnsi="Cambria" w:cs="Times New Roman"/>
              <w:sz w:val="24"/>
              <w:szCs w:val="24"/>
            </w:rPr>
            <w:t>RPT BAHASA MELAYU (S</w:t>
          </w:r>
          <w:r w:rsidR="00855555">
            <w:rPr>
              <w:rFonts w:ascii="Cambria" w:eastAsia="Times New Roman" w:hAnsi="Cambria" w:cs="Times New Roman"/>
              <w:sz w:val="24"/>
              <w:szCs w:val="24"/>
            </w:rPr>
            <w:t>J</w:t>
          </w:r>
          <w:r>
            <w:rPr>
              <w:rFonts w:ascii="Cambria" w:eastAsia="Times New Roman" w:hAnsi="Cambria" w:cs="Times New Roman"/>
              <w:sz w:val="24"/>
              <w:szCs w:val="24"/>
            </w:rPr>
            <w:t xml:space="preserve">K) TAHUN </w:t>
          </w:r>
          <w:r w:rsidR="000F2854">
            <w:rPr>
              <w:rFonts w:ascii="Cambria" w:eastAsia="Times New Roman" w:hAnsi="Cambria" w:cs="Times New Roman"/>
              <w:sz w:val="24"/>
              <w:szCs w:val="24"/>
            </w:rPr>
            <w:t>3</w:t>
          </w:r>
        </w:p>
      </w:tc>
      <w:tc>
        <w:tcPr>
          <w:tcW w:w="1921" w:type="dxa"/>
          <w:vAlign w:val="bottom"/>
        </w:tcPr>
        <w:p w14:paraId="5E2026B9" w14:textId="51B73526" w:rsidR="00B83BFC" w:rsidRPr="009F4E3B" w:rsidRDefault="00B83BFC" w:rsidP="009F4E3B">
          <w:pPr>
            <w:pStyle w:val="Header"/>
            <w:jc w:val="right"/>
            <w:rPr>
              <w:rFonts w:ascii="Cambria" w:eastAsia="Times New Roman" w:hAnsi="Cambria" w:cs="Times New Roman"/>
              <w:b/>
              <w:bCs/>
              <w:color w:val="4F81BD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202</w:t>
          </w:r>
          <w:r w:rsidR="00B75F8A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5</w:t>
          </w:r>
          <w:r w:rsidR="000B346D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/202</w:t>
          </w:r>
          <w:r w:rsidR="00B75F8A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6</w:t>
          </w:r>
        </w:p>
      </w:tc>
    </w:tr>
  </w:tbl>
  <w:p w14:paraId="7B62C11B" w14:textId="77777777" w:rsidR="00B83BFC" w:rsidRDefault="00B83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643C9868"/>
    <w:lvl w:ilvl="0" w:tplc="52A4D326">
      <w:start w:val="1"/>
      <w:numFmt w:val="lowerRoman"/>
      <w:lvlText w:val="(%1)"/>
      <w:lvlJc w:val="left"/>
    </w:lvl>
    <w:lvl w:ilvl="1" w:tplc="F44CB826">
      <w:start w:val="1"/>
      <w:numFmt w:val="bullet"/>
      <w:lvlText w:val=""/>
      <w:lvlJc w:val="left"/>
    </w:lvl>
    <w:lvl w:ilvl="2" w:tplc="FAB0DA82">
      <w:start w:val="1"/>
      <w:numFmt w:val="bullet"/>
      <w:lvlText w:val=""/>
      <w:lvlJc w:val="left"/>
    </w:lvl>
    <w:lvl w:ilvl="3" w:tplc="3B7A11A4">
      <w:start w:val="1"/>
      <w:numFmt w:val="bullet"/>
      <w:lvlText w:val=""/>
      <w:lvlJc w:val="left"/>
    </w:lvl>
    <w:lvl w:ilvl="4" w:tplc="14D80FCE">
      <w:start w:val="1"/>
      <w:numFmt w:val="bullet"/>
      <w:lvlText w:val=""/>
      <w:lvlJc w:val="left"/>
    </w:lvl>
    <w:lvl w:ilvl="5" w:tplc="A8B837A0">
      <w:start w:val="1"/>
      <w:numFmt w:val="bullet"/>
      <w:lvlText w:val=""/>
      <w:lvlJc w:val="left"/>
    </w:lvl>
    <w:lvl w:ilvl="6" w:tplc="70644632">
      <w:start w:val="1"/>
      <w:numFmt w:val="bullet"/>
      <w:lvlText w:val=""/>
      <w:lvlJc w:val="left"/>
    </w:lvl>
    <w:lvl w:ilvl="7" w:tplc="5C56D970">
      <w:start w:val="1"/>
      <w:numFmt w:val="bullet"/>
      <w:lvlText w:val=""/>
      <w:lvlJc w:val="left"/>
    </w:lvl>
    <w:lvl w:ilvl="8" w:tplc="5BCCF8F0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F79A56BE">
      <w:start w:val="1"/>
      <w:numFmt w:val="lowerRoman"/>
      <w:lvlText w:val="%1)"/>
      <w:lvlJc w:val="left"/>
    </w:lvl>
    <w:lvl w:ilvl="1" w:tplc="0908D48A">
      <w:start w:val="1"/>
      <w:numFmt w:val="bullet"/>
      <w:lvlText w:val=""/>
      <w:lvlJc w:val="left"/>
    </w:lvl>
    <w:lvl w:ilvl="2" w:tplc="476A4290">
      <w:start w:val="1"/>
      <w:numFmt w:val="bullet"/>
      <w:lvlText w:val=""/>
      <w:lvlJc w:val="left"/>
    </w:lvl>
    <w:lvl w:ilvl="3" w:tplc="1E9E1344">
      <w:start w:val="1"/>
      <w:numFmt w:val="bullet"/>
      <w:lvlText w:val=""/>
      <w:lvlJc w:val="left"/>
    </w:lvl>
    <w:lvl w:ilvl="4" w:tplc="8FE4AC68">
      <w:start w:val="1"/>
      <w:numFmt w:val="bullet"/>
      <w:lvlText w:val=""/>
      <w:lvlJc w:val="left"/>
    </w:lvl>
    <w:lvl w:ilvl="5" w:tplc="B5700306">
      <w:start w:val="1"/>
      <w:numFmt w:val="bullet"/>
      <w:lvlText w:val=""/>
      <w:lvlJc w:val="left"/>
    </w:lvl>
    <w:lvl w:ilvl="6" w:tplc="44026C36">
      <w:start w:val="1"/>
      <w:numFmt w:val="bullet"/>
      <w:lvlText w:val=""/>
      <w:lvlJc w:val="left"/>
    </w:lvl>
    <w:lvl w:ilvl="7" w:tplc="B45E0470">
      <w:start w:val="1"/>
      <w:numFmt w:val="bullet"/>
      <w:lvlText w:val=""/>
      <w:lvlJc w:val="left"/>
    </w:lvl>
    <w:lvl w:ilvl="8" w:tplc="78688CFE">
      <w:start w:val="1"/>
      <w:numFmt w:val="bullet"/>
      <w:lvlText w:val=""/>
      <w:lvlJc w:val="left"/>
    </w:lvl>
  </w:abstractNum>
  <w:abstractNum w:abstractNumId="2" w15:restartNumberingAfterBreak="0">
    <w:nsid w:val="0D1E5B11"/>
    <w:multiLevelType w:val="hybridMultilevel"/>
    <w:tmpl w:val="ED1A9C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EEC3266"/>
    <w:multiLevelType w:val="hybridMultilevel"/>
    <w:tmpl w:val="50286E70"/>
    <w:lvl w:ilvl="0" w:tplc="228470C2">
      <w:numFmt w:val="bullet"/>
      <w:lvlText w:val=""/>
      <w:lvlJc w:val="left"/>
      <w:pPr>
        <w:ind w:left="458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0FA71F1D"/>
    <w:multiLevelType w:val="multilevel"/>
    <w:tmpl w:val="CB3C6F6E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0" w:hanging="1800"/>
      </w:pPr>
      <w:rPr>
        <w:rFonts w:hint="default"/>
      </w:rPr>
    </w:lvl>
  </w:abstractNum>
  <w:abstractNum w:abstractNumId="5" w15:restartNumberingAfterBreak="0">
    <w:nsid w:val="17C9213A"/>
    <w:multiLevelType w:val="hybridMultilevel"/>
    <w:tmpl w:val="C2F85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97BF6"/>
    <w:multiLevelType w:val="multilevel"/>
    <w:tmpl w:val="CAD862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440"/>
      </w:pPr>
      <w:rPr>
        <w:rFonts w:hint="default"/>
      </w:rPr>
    </w:lvl>
  </w:abstractNum>
  <w:abstractNum w:abstractNumId="7" w15:restartNumberingAfterBreak="0">
    <w:nsid w:val="27093E4B"/>
    <w:multiLevelType w:val="hybridMultilevel"/>
    <w:tmpl w:val="B7801F8E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9561D"/>
    <w:multiLevelType w:val="hybridMultilevel"/>
    <w:tmpl w:val="9F44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D1926"/>
    <w:multiLevelType w:val="hybridMultilevel"/>
    <w:tmpl w:val="156A0372"/>
    <w:lvl w:ilvl="0" w:tplc="4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B96CD9"/>
    <w:multiLevelType w:val="multilevel"/>
    <w:tmpl w:val="22CC3F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440"/>
      </w:pPr>
      <w:rPr>
        <w:rFonts w:hint="default"/>
      </w:rPr>
    </w:lvl>
  </w:abstractNum>
  <w:abstractNum w:abstractNumId="11" w15:restartNumberingAfterBreak="0">
    <w:nsid w:val="41EA71F7"/>
    <w:multiLevelType w:val="hybridMultilevel"/>
    <w:tmpl w:val="19C86E6C"/>
    <w:lvl w:ilvl="0" w:tplc="01B0284A">
      <w:start w:val="1"/>
      <w:numFmt w:val="lowerRoman"/>
      <w:lvlText w:val="%1."/>
      <w:lvlJc w:val="left"/>
      <w:pPr>
        <w:ind w:left="718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78" w:hanging="360"/>
      </w:pPr>
    </w:lvl>
    <w:lvl w:ilvl="2" w:tplc="4409001B" w:tentative="1">
      <w:start w:val="1"/>
      <w:numFmt w:val="lowerRoman"/>
      <w:lvlText w:val="%3."/>
      <w:lvlJc w:val="right"/>
      <w:pPr>
        <w:ind w:left="1798" w:hanging="180"/>
      </w:pPr>
    </w:lvl>
    <w:lvl w:ilvl="3" w:tplc="4409000F" w:tentative="1">
      <w:start w:val="1"/>
      <w:numFmt w:val="decimal"/>
      <w:lvlText w:val="%4."/>
      <w:lvlJc w:val="left"/>
      <w:pPr>
        <w:ind w:left="2518" w:hanging="360"/>
      </w:pPr>
    </w:lvl>
    <w:lvl w:ilvl="4" w:tplc="44090019" w:tentative="1">
      <w:start w:val="1"/>
      <w:numFmt w:val="lowerLetter"/>
      <w:lvlText w:val="%5."/>
      <w:lvlJc w:val="left"/>
      <w:pPr>
        <w:ind w:left="3238" w:hanging="360"/>
      </w:pPr>
    </w:lvl>
    <w:lvl w:ilvl="5" w:tplc="4409001B" w:tentative="1">
      <w:start w:val="1"/>
      <w:numFmt w:val="lowerRoman"/>
      <w:lvlText w:val="%6."/>
      <w:lvlJc w:val="right"/>
      <w:pPr>
        <w:ind w:left="3958" w:hanging="180"/>
      </w:pPr>
    </w:lvl>
    <w:lvl w:ilvl="6" w:tplc="4409000F" w:tentative="1">
      <w:start w:val="1"/>
      <w:numFmt w:val="decimal"/>
      <w:lvlText w:val="%7."/>
      <w:lvlJc w:val="left"/>
      <w:pPr>
        <w:ind w:left="4678" w:hanging="360"/>
      </w:pPr>
    </w:lvl>
    <w:lvl w:ilvl="7" w:tplc="44090019" w:tentative="1">
      <w:start w:val="1"/>
      <w:numFmt w:val="lowerLetter"/>
      <w:lvlText w:val="%8."/>
      <w:lvlJc w:val="left"/>
      <w:pPr>
        <w:ind w:left="5398" w:hanging="360"/>
      </w:pPr>
    </w:lvl>
    <w:lvl w:ilvl="8" w:tplc="4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49E9250A"/>
    <w:multiLevelType w:val="hybridMultilevel"/>
    <w:tmpl w:val="E506C930"/>
    <w:lvl w:ilvl="0" w:tplc="007E287E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1224065"/>
    <w:multiLevelType w:val="hybridMultilevel"/>
    <w:tmpl w:val="85F44E30"/>
    <w:lvl w:ilvl="0" w:tplc="CE8C731C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552D5673"/>
    <w:multiLevelType w:val="hybridMultilevel"/>
    <w:tmpl w:val="9FEC8CE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A1428"/>
    <w:multiLevelType w:val="hybridMultilevel"/>
    <w:tmpl w:val="4842639C"/>
    <w:lvl w:ilvl="0" w:tplc="D876E4E2">
      <w:start w:val="3"/>
      <w:numFmt w:val="bullet"/>
      <w:lvlText w:val="-"/>
      <w:lvlJc w:val="left"/>
      <w:pPr>
        <w:ind w:left="440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6" w15:restartNumberingAfterBreak="0">
    <w:nsid w:val="597D5F13"/>
    <w:multiLevelType w:val="hybridMultilevel"/>
    <w:tmpl w:val="2BF4ABA4"/>
    <w:lvl w:ilvl="0" w:tplc="A4D2A9A8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BF9313D"/>
    <w:multiLevelType w:val="hybridMultilevel"/>
    <w:tmpl w:val="FF08652C"/>
    <w:lvl w:ilvl="0" w:tplc="67661124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CCC564D"/>
    <w:multiLevelType w:val="multilevel"/>
    <w:tmpl w:val="219A65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CE635A6"/>
    <w:multiLevelType w:val="hybridMultilevel"/>
    <w:tmpl w:val="51D4B226"/>
    <w:lvl w:ilvl="0" w:tplc="1E586C4E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12343BA"/>
    <w:multiLevelType w:val="hybridMultilevel"/>
    <w:tmpl w:val="4C0A7DFC"/>
    <w:lvl w:ilvl="0" w:tplc="49A6DE06">
      <w:start w:val="6"/>
      <w:numFmt w:val="bullet"/>
      <w:lvlText w:val="-"/>
      <w:lvlJc w:val="left"/>
      <w:pPr>
        <w:ind w:left="440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616402AD"/>
    <w:multiLevelType w:val="hybridMultilevel"/>
    <w:tmpl w:val="42705714"/>
    <w:lvl w:ilvl="0" w:tplc="228470C2">
      <w:numFmt w:val="bullet"/>
      <w:lvlText w:val=""/>
      <w:lvlJc w:val="left"/>
      <w:pPr>
        <w:ind w:left="460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57B678E"/>
    <w:multiLevelType w:val="hybridMultilevel"/>
    <w:tmpl w:val="F006A36E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A241E7"/>
    <w:multiLevelType w:val="hybridMultilevel"/>
    <w:tmpl w:val="036450B6"/>
    <w:lvl w:ilvl="0" w:tplc="4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71C73DFC"/>
    <w:multiLevelType w:val="multilevel"/>
    <w:tmpl w:val="5650A5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440"/>
      </w:pPr>
      <w:rPr>
        <w:rFonts w:hint="default"/>
      </w:rPr>
    </w:lvl>
  </w:abstractNum>
  <w:abstractNum w:abstractNumId="25" w15:restartNumberingAfterBreak="0">
    <w:nsid w:val="78244CD6"/>
    <w:multiLevelType w:val="hybridMultilevel"/>
    <w:tmpl w:val="C0FE6D82"/>
    <w:lvl w:ilvl="0" w:tplc="EB049752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182E13"/>
    <w:multiLevelType w:val="hybridMultilevel"/>
    <w:tmpl w:val="8E165B62"/>
    <w:lvl w:ilvl="0" w:tplc="0EE0EB32">
      <w:start w:val="1"/>
      <w:numFmt w:val="lowerRoman"/>
      <w:lvlText w:val="(%1)"/>
      <w:lvlJc w:val="left"/>
      <w:pPr>
        <w:ind w:left="82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80" w:hanging="360"/>
      </w:pPr>
    </w:lvl>
    <w:lvl w:ilvl="2" w:tplc="4409001B" w:tentative="1">
      <w:start w:val="1"/>
      <w:numFmt w:val="lowerRoman"/>
      <w:lvlText w:val="%3."/>
      <w:lvlJc w:val="right"/>
      <w:pPr>
        <w:ind w:left="1900" w:hanging="180"/>
      </w:pPr>
    </w:lvl>
    <w:lvl w:ilvl="3" w:tplc="4409000F" w:tentative="1">
      <w:start w:val="1"/>
      <w:numFmt w:val="decimal"/>
      <w:lvlText w:val="%4."/>
      <w:lvlJc w:val="left"/>
      <w:pPr>
        <w:ind w:left="2620" w:hanging="360"/>
      </w:pPr>
    </w:lvl>
    <w:lvl w:ilvl="4" w:tplc="44090019" w:tentative="1">
      <w:start w:val="1"/>
      <w:numFmt w:val="lowerLetter"/>
      <w:lvlText w:val="%5."/>
      <w:lvlJc w:val="left"/>
      <w:pPr>
        <w:ind w:left="3340" w:hanging="360"/>
      </w:pPr>
    </w:lvl>
    <w:lvl w:ilvl="5" w:tplc="4409001B" w:tentative="1">
      <w:start w:val="1"/>
      <w:numFmt w:val="lowerRoman"/>
      <w:lvlText w:val="%6."/>
      <w:lvlJc w:val="right"/>
      <w:pPr>
        <w:ind w:left="4060" w:hanging="180"/>
      </w:pPr>
    </w:lvl>
    <w:lvl w:ilvl="6" w:tplc="4409000F" w:tentative="1">
      <w:start w:val="1"/>
      <w:numFmt w:val="decimal"/>
      <w:lvlText w:val="%7."/>
      <w:lvlJc w:val="left"/>
      <w:pPr>
        <w:ind w:left="4780" w:hanging="360"/>
      </w:pPr>
    </w:lvl>
    <w:lvl w:ilvl="7" w:tplc="44090019" w:tentative="1">
      <w:start w:val="1"/>
      <w:numFmt w:val="lowerLetter"/>
      <w:lvlText w:val="%8."/>
      <w:lvlJc w:val="left"/>
      <w:pPr>
        <w:ind w:left="5500" w:hanging="360"/>
      </w:pPr>
    </w:lvl>
    <w:lvl w:ilvl="8" w:tplc="4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83969710">
    <w:abstractNumId w:val="0"/>
  </w:num>
  <w:num w:numId="2" w16cid:durableId="702904541">
    <w:abstractNumId w:val="1"/>
  </w:num>
  <w:num w:numId="3" w16cid:durableId="795752889">
    <w:abstractNumId w:val="2"/>
  </w:num>
  <w:num w:numId="4" w16cid:durableId="936715033">
    <w:abstractNumId w:val="21"/>
  </w:num>
  <w:num w:numId="5" w16cid:durableId="198129938">
    <w:abstractNumId w:val="3"/>
  </w:num>
  <w:num w:numId="6" w16cid:durableId="1440567865">
    <w:abstractNumId w:val="5"/>
  </w:num>
  <w:num w:numId="7" w16cid:durableId="1106924755">
    <w:abstractNumId w:val="15"/>
  </w:num>
  <w:num w:numId="8" w16cid:durableId="903300880">
    <w:abstractNumId w:val="8"/>
  </w:num>
  <w:num w:numId="9" w16cid:durableId="1890416355">
    <w:abstractNumId w:val="20"/>
  </w:num>
  <w:num w:numId="10" w16cid:durableId="333916224">
    <w:abstractNumId w:val="4"/>
  </w:num>
  <w:num w:numId="11" w16cid:durableId="603154732">
    <w:abstractNumId w:val="26"/>
  </w:num>
  <w:num w:numId="12" w16cid:durableId="1564368450">
    <w:abstractNumId w:val="16"/>
  </w:num>
  <w:num w:numId="13" w16cid:durableId="88619318">
    <w:abstractNumId w:val="12"/>
  </w:num>
  <w:num w:numId="14" w16cid:durableId="2049644020">
    <w:abstractNumId w:val="25"/>
  </w:num>
  <w:num w:numId="15" w16cid:durableId="1487820551">
    <w:abstractNumId w:val="10"/>
  </w:num>
  <w:num w:numId="16" w16cid:durableId="1517648768">
    <w:abstractNumId w:val="17"/>
  </w:num>
  <w:num w:numId="17" w16cid:durableId="1628120312">
    <w:abstractNumId w:val="13"/>
  </w:num>
  <w:num w:numId="18" w16cid:durableId="1247307409">
    <w:abstractNumId w:val="19"/>
  </w:num>
  <w:num w:numId="19" w16cid:durableId="659117381">
    <w:abstractNumId w:val="24"/>
  </w:num>
  <w:num w:numId="20" w16cid:durableId="395056990">
    <w:abstractNumId w:val="6"/>
  </w:num>
  <w:num w:numId="21" w16cid:durableId="2033798090">
    <w:abstractNumId w:val="18"/>
  </w:num>
  <w:num w:numId="22" w16cid:durableId="1547252031">
    <w:abstractNumId w:val="11"/>
  </w:num>
  <w:num w:numId="23" w16cid:durableId="1036195071">
    <w:abstractNumId w:val="9"/>
  </w:num>
  <w:num w:numId="24" w16cid:durableId="1926844273">
    <w:abstractNumId w:val="14"/>
  </w:num>
  <w:num w:numId="25" w16cid:durableId="179047330">
    <w:abstractNumId w:val="22"/>
  </w:num>
  <w:num w:numId="26" w16cid:durableId="1810704745">
    <w:abstractNumId w:val="23"/>
  </w:num>
  <w:num w:numId="27" w16cid:durableId="1952320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8BA"/>
    <w:rsid w:val="000014C4"/>
    <w:rsid w:val="0001179E"/>
    <w:rsid w:val="000158B2"/>
    <w:rsid w:val="00022165"/>
    <w:rsid w:val="00023635"/>
    <w:rsid w:val="000236EA"/>
    <w:rsid w:val="00025129"/>
    <w:rsid w:val="00030D36"/>
    <w:rsid w:val="00033D78"/>
    <w:rsid w:val="0003463A"/>
    <w:rsid w:val="000349A0"/>
    <w:rsid w:val="000431C6"/>
    <w:rsid w:val="0005498F"/>
    <w:rsid w:val="0005668C"/>
    <w:rsid w:val="00057E07"/>
    <w:rsid w:val="0006100C"/>
    <w:rsid w:val="000615B2"/>
    <w:rsid w:val="00062642"/>
    <w:rsid w:val="0006575E"/>
    <w:rsid w:val="000673EB"/>
    <w:rsid w:val="000723CB"/>
    <w:rsid w:val="00076A64"/>
    <w:rsid w:val="000779AA"/>
    <w:rsid w:val="00077CF6"/>
    <w:rsid w:val="00080890"/>
    <w:rsid w:val="0008542B"/>
    <w:rsid w:val="000A06AD"/>
    <w:rsid w:val="000B0284"/>
    <w:rsid w:val="000B0642"/>
    <w:rsid w:val="000B346D"/>
    <w:rsid w:val="000C1041"/>
    <w:rsid w:val="000C21BA"/>
    <w:rsid w:val="000C3134"/>
    <w:rsid w:val="000C4AB9"/>
    <w:rsid w:val="000C63B4"/>
    <w:rsid w:val="000D0BA6"/>
    <w:rsid w:val="000D5E78"/>
    <w:rsid w:val="000E23D2"/>
    <w:rsid w:val="000F1F35"/>
    <w:rsid w:val="000F1FB2"/>
    <w:rsid w:val="000F2854"/>
    <w:rsid w:val="000F3EEC"/>
    <w:rsid w:val="000F6BE3"/>
    <w:rsid w:val="000F6F09"/>
    <w:rsid w:val="00101844"/>
    <w:rsid w:val="00116AB6"/>
    <w:rsid w:val="0012749D"/>
    <w:rsid w:val="00137560"/>
    <w:rsid w:val="001470F6"/>
    <w:rsid w:val="00151963"/>
    <w:rsid w:val="001553AF"/>
    <w:rsid w:val="00160C5D"/>
    <w:rsid w:val="00161440"/>
    <w:rsid w:val="001667E6"/>
    <w:rsid w:val="00166BB8"/>
    <w:rsid w:val="00172257"/>
    <w:rsid w:val="0018011A"/>
    <w:rsid w:val="00181213"/>
    <w:rsid w:val="00181443"/>
    <w:rsid w:val="00185D31"/>
    <w:rsid w:val="001871E6"/>
    <w:rsid w:val="0019118E"/>
    <w:rsid w:val="0019504F"/>
    <w:rsid w:val="00197612"/>
    <w:rsid w:val="001A2A36"/>
    <w:rsid w:val="001A3A2F"/>
    <w:rsid w:val="001A56DC"/>
    <w:rsid w:val="001A6C0B"/>
    <w:rsid w:val="001A6C84"/>
    <w:rsid w:val="001B016C"/>
    <w:rsid w:val="001B34CF"/>
    <w:rsid w:val="001B36F1"/>
    <w:rsid w:val="001C30BB"/>
    <w:rsid w:val="001C56A0"/>
    <w:rsid w:val="001D0123"/>
    <w:rsid w:val="001D0962"/>
    <w:rsid w:val="001D4878"/>
    <w:rsid w:val="001E229A"/>
    <w:rsid w:val="001E5796"/>
    <w:rsid w:val="0020065A"/>
    <w:rsid w:val="00202CDD"/>
    <w:rsid w:val="0020360C"/>
    <w:rsid w:val="00205013"/>
    <w:rsid w:val="002065AC"/>
    <w:rsid w:val="00207A8C"/>
    <w:rsid w:val="00211595"/>
    <w:rsid w:val="00212711"/>
    <w:rsid w:val="00212C04"/>
    <w:rsid w:val="002169E7"/>
    <w:rsid w:val="0022011F"/>
    <w:rsid w:val="00235E88"/>
    <w:rsid w:val="00236883"/>
    <w:rsid w:val="00242449"/>
    <w:rsid w:val="00244687"/>
    <w:rsid w:val="00244750"/>
    <w:rsid w:val="00245DD2"/>
    <w:rsid w:val="002472BD"/>
    <w:rsid w:val="00252AAF"/>
    <w:rsid w:val="002568D8"/>
    <w:rsid w:val="00256A1E"/>
    <w:rsid w:val="00260BF7"/>
    <w:rsid w:val="002642FC"/>
    <w:rsid w:val="00264B29"/>
    <w:rsid w:val="00267BE6"/>
    <w:rsid w:val="0028663A"/>
    <w:rsid w:val="00290594"/>
    <w:rsid w:val="002938F2"/>
    <w:rsid w:val="002952B4"/>
    <w:rsid w:val="002A27A7"/>
    <w:rsid w:val="002A69C0"/>
    <w:rsid w:val="002B2AEA"/>
    <w:rsid w:val="002B39B4"/>
    <w:rsid w:val="002B6BB8"/>
    <w:rsid w:val="002B703A"/>
    <w:rsid w:val="002C2534"/>
    <w:rsid w:val="002C4438"/>
    <w:rsid w:val="002D2599"/>
    <w:rsid w:val="002D73DE"/>
    <w:rsid w:val="002E660B"/>
    <w:rsid w:val="002E71B4"/>
    <w:rsid w:val="002F5229"/>
    <w:rsid w:val="0030296F"/>
    <w:rsid w:val="00302F80"/>
    <w:rsid w:val="00305642"/>
    <w:rsid w:val="00307597"/>
    <w:rsid w:val="003131F0"/>
    <w:rsid w:val="003142AB"/>
    <w:rsid w:val="00320277"/>
    <w:rsid w:val="003240D9"/>
    <w:rsid w:val="0032469E"/>
    <w:rsid w:val="00326B2A"/>
    <w:rsid w:val="00330235"/>
    <w:rsid w:val="00336E7D"/>
    <w:rsid w:val="003377AB"/>
    <w:rsid w:val="00337E60"/>
    <w:rsid w:val="0034369F"/>
    <w:rsid w:val="00344246"/>
    <w:rsid w:val="003445FD"/>
    <w:rsid w:val="003466C3"/>
    <w:rsid w:val="0035435B"/>
    <w:rsid w:val="0035566F"/>
    <w:rsid w:val="00360E87"/>
    <w:rsid w:val="0036155C"/>
    <w:rsid w:val="00375FA9"/>
    <w:rsid w:val="0038622D"/>
    <w:rsid w:val="00387172"/>
    <w:rsid w:val="00390E07"/>
    <w:rsid w:val="00394444"/>
    <w:rsid w:val="0039456F"/>
    <w:rsid w:val="00395BA1"/>
    <w:rsid w:val="00397D6E"/>
    <w:rsid w:val="003A0BF2"/>
    <w:rsid w:val="003A0FC3"/>
    <w:rsid w:val="003A28BD"/>
    <w:rsid w:val="003A3AB1"/>
    <w:rsid w:val="003A5F67"/>
    <w:rsid w:val="003B3C5B"/>
    <w:rsid w:val="003C0177"/>
    <w:rsid w:val="003C7A7D"/>
    <w:rsid w:val="003D4D70"/>
    <w:rsid w:val="003E1429"/>
    <w:rsid w:val="003E2EAF"/>
    <w:rsid w:val="003E6831"/>
    <w:rsid w:val="003E7442"/>
    <w:rsid w:val="003F2DDE"/>
    <w:rsid w:val="00401442"/>
    <w:rsid w:val="00405121"/>
    <w:rsid w:val="0042161B"/>
    <w:rsid w:val="004230AA"/>
    <w:rsid w:val="00434684"/>
    <w:rsid w:val="004376F2"/>
    <w:rsid w:val="00447F65"/>
    <w:rsid w:val="0045430A"/>
    <w:rsid w:val="00454358"/>
    <w:rsid w:val="004636B5"/>
    <w:rsid w:val="00470ACE"/>
    <w:rsid w:val="004726E0"/>
    <w:rsid w:val="0047305B"/>
    <w:rsid w:val="00473E5C"/>
    <w:rsid w:val="00482D7D"/>
    <w:rsid w:val="00483A5C"/>
    <w:rsid w:val="0049279C"/>
    <w:rsid w:val="00493117"/>
    <w:rsid w:val="0049517C"/>
    <w:rsid w:val="004951D2"/>
    <w:rsid w:val="00496EB5"/>
    <w:rsid w:val="004A1697"/>
    <w:rsid w:val="004A2FE3"/>
    <w:rsid w:val="004B153C"/>
    <w:rsid w:val="004B1836"/>
    <w:rsid w:val="004B22D0"/>
    <w:rsid w:val="004B2698"/>
    <w:rsid w:val="004B2F44"/>
    <w:rsid w:val="004B5B81"/>
    <w:rsid w:val="004C0855"/>
    <w:rsid w:val="004C778B"/>
    <w:rsid w:val="004D017D"/>
    <w:rsid w:val="004D5A1B"/>
    <w:rsid w:val="004E6EDA"/>
    <w:rsid w:val="004F2DC4"/>
    <w:rsid w:val="005004A7"/>
    <w:rsid w:val="00503331"/>
    <w:rsid w:val="00512C56"/>
    <w:rsid w:val="00512CBE"/>
    <w:rsid w:val="00517960"/>
    <w:rsid w:val="00524FF3"/>
    <w:rsid w:val="00525D04"/>
    <w:rsid w:val="005277EC"/>
    <w:rsid w:val="005322CE"/>
    <w:rsid w:val="00532890"/>
    <w:rsid w:val="005357FC"/>
    <w:rsid w:val="005426F2"/>
    <w:rsid w:val="00547CD7"/>
    <w:rsid w:val="00550735"/>
    <w:rsid w:val="00550E87"/>
    <w:rsid w:val="0055550F"/>
    <w:rsid w:val="00567AFF"/>
    <w:rsid w:val="00570B0C"/>
    <w:rsid w:val="00577B47"/>
    <w:rsid w:val="00584A2B"/>
    <w:rsid w:val="00585C65"/>
    <w:rsid w:val="00585DA7"/>
    <w:rsid w:val="0059090B"/>
    <w:rsid w:val="0059386D"/>
    <w:rsid w:val="00596F81"/>
    <w:rsid w:val="005A1C5E"/>
    <w:rsid w:val="005A237F"/>
    <w:rsid w:val="005A351C"/>
    <w:rsid w:val="005A3A8A"/>
    <w:rsid w:val="005A4CDF"/>
    <w:rsid w:val="005A797A"/>
    <w:rsid w:val="005B5D10"/>
    <w:rsid w:val="005C061B"/>
    <w:rsid w:val="005C2CA5"/>
    <w:rsid w:val="005C2F81"/>
    <w:rsid w:val="005C4D09"/>
    <w:rsid w:val="005D1590"/>
    <w:rsid w:val="005D1ABC"/>
    <w:rsid w:val="005D3390"/>
    <w:rsid w:val="005D3C7E"/>
    <w:rsid w:val="005D5344"/>
    <w:rsid w:val="005E0C3F"/>
    <w:rsid w:val="005F2441"/>
    <w:rsid w:val="005F2B06"/>
    <w:rsid w:val="005F6285"/>
    <w:rsid w:val="005F79EF"/>
    <w:rsid w:val="006007E9"/>
    <w:rsid w:val="00603C40"/>
    <w:rsid w:val="006042BA"/>
    <w:rsid w:val="00613A50"/>
    <w:rsid w:val="00617A3E"/>
    <w:rsid w:val="00630F8B"/>
    <w:rsid w:val="006321EE"/>
    <w:rsid w:val="00634145"/>
    <w:rsid w:val="00640682"/>
    <w:rsid w:val="006502C2"/>
    <w:rsid w:val="00653274"/>
    <w:rsid w:val="006569D1"/>
    <w:rsid w:val="006654F0"/>
    <w:rsid w:val="00676FD6"/>
    <w:rsid w:val="006821E9"/>
    <w:rsid w:val="006845CB"/>
    <w:rsid w:val="00693295"/>
    <w:rsid w:val="006943DC"/>
    <w:rsid w:val="006A31C6"/>
    <w:rsid w:val="006A7DA8"/>
    <w:rsid w:val="006B1661"/>
    <w:rsid w:val="006B1B43"/>
    <w:rsid w:val="006B6153"/>
    <w:rsid w:val="006C5EE3"/>
    <w:rsid w:val="006D40D4"/>
    <w:rsid w:val="006D4DFF"/>
    <w:rsid w:val="006E2EA5"/>
    <w:rsid w:val="006F06C7"/>
    <w:rsid w:val="006F1792"/>
    <w:rsid w:val="00700424"/>
    <w:rsid w:val="007045CE"/>
    <w:rsid w:val="00704BA4"/>
    <w:rsid w:val="00707A62"/>
    <w:rsid w:val="00710DC0"/>
    <w:rsid w:val="00720813"/>
    <w:rsid w:val="007271AD"/>
    <w:rsid w:val="00731A7F"/>
    <w:rsid w:val="00732825"/>
    <w:rsid w:val="00732BCC"/>
    <w:rsid w:val="00732EA8"/>
    <w:rsid w:val="00732EAC"/>
    <w:rsid w:val="00736087"/>
    <w:rsid w:val="00737203"/>
    <w:rsid w:val="00743669"/>
    <w:rsid w:val="00743E42"/>
    <w:rsid w:val="007452C9"/>
    <w:rsid w:val="00747E70"/>
    <w:rsid w:val="007511CC"/>
    <w:rsid w:val="007518AE"/>
    <w:rsid w:val="00757C27"/>
    <w:rsid w:val="00757F4A"/>
    <w:rsid w:val="00762F1F"/>
    <w:rsid w:val="00765885"/>
    <w:rsid w:val="00766FCB"/>
    <w:rsid w:val="00767B42"/>
    <w:rsid w:val="00773928"/>
    <w:rsid w:val="00780028"/>
    <w:rsid w:val="0078354B"/>
    <w:rsid w:val="007851E5"/>
    <w:rsid w:val="0078595B"/>
    <w:rsid w:val="007935EC"/>
    <w:rsid w:val="00794BB2"/>
    <w:rsid w:val="007A7727"/>
    <w:rsid w:val="007B3C6B"/>
    <w:rsid w:val="007C0807"/>
    <w:rsid w:val="007C7D4C"/>
    <w:rsid w:val="007D066A"/>
    <w:rsid w:val="007D3437"/>
    <w:rsid w:val="007D3B70"/>
    <w:rsid w:val="007D44BF"/>
    <w:rsid w:val="007D7226"/>
    <w:rsid w:val="007E045B"/>
    <w:rsid w:val="007E146D"/>
    <w:rsid w:val="007E15E2"/>
    <w:rsid w:val="007F2C9B"/>
    <w:rsid w:val="007F2EB6"/>
    <w:rsid w:val="007F3DA0"/>
    <w:rsid w:val="007F6DD2"/>
    <w:rsid w:val="007F7D10"/>
    <w:rsid w:val="00800495"/>
    <w:rsid w:val="00800987"/>
    <w:rsid w:val="00800E63"/>
    <w:rsid w:val="0080186A"/>
    <w:rsid w:val="008026BC"/>
    <w:rsid w:val="00804DFD"/>
    <w:rsid w:val="008053B0"/>
    <w:rsid w:val="00807B0D"/>
    <w:rsid w:val="00812D19"/>
    <w:rsid w:val="00814577"/>
    <w:rsid w:val="00816B62"/>
    <w:rsid w:val="00817C92"/>
    <w:rsid w:val="0082047F"/>
    <w:rsid w:val="0082560E"/>
    <w:rsid w:val="00833DEC"/>
    <w:rsid w:val="00834AA8"/>
    <w:rsid w:val="00836F7F"/>
    <w:rsid w:val="00841715"/>
    <w:rsid w:val="00842028"/>
    <w:rsid w:val="008424BA"/>
    <w:rsid w:val="00855555"/>
    <w:rsid w:val="00855F96"/>
    <w:rsid w:val="0086567E"/>
    <w:rsid w:val="00870602"/>
    <w:rsid w:val="00881661"/>
    <w:rsid w:val="00885EEC"/>
    <w:rsid w:val="008A0A26"/>
    <w:rsid w:val="008A631F"/>
    <w:rsid w:val="008B1F21"/>
    <w:rsid w:val="008B24AE"/>
    <w:rsid w:val="008B3876"/>
    <w:rsid w:val="008B38DE"/>
    <w:rsid w:val="008C3436"/>
    <w:rsid w:val="008C63D3"/>
    <w:rsid w:val="008C717D"/>
    <w:rsid w:val="008D563E"/>
    <w:rsid w:val="008F59B4"/>
    <w:rsid w:val="009005D3"/>
    <w:rsid w:val="00900F6D"/>
    <w:rsid w:val="00903BE1"/>
    <w:rsid w:val="00910A31"/>
    <w:rsid w:val="00910A60"/>
    <w:rsid w:val="00910AC0"/>
    <w:rsid w:val="00914EEF"/>
    <w:rsid w:val="0091587F"/>
    <w:rsid w:val="00920632"/>
    <w:rsid w:val="0092230E"/>
    <w:rsid w:val="0093166B"/>
    <w:rsid w:val="00936CCD"/>
    <w:rsid w:val="00940908"/>
    <w:rsid w:val="00941291"/>
    <w:rsid w:val="009453A5"/>
    <w:rsid w:val="00945ACE"/>
    <w:rsid w:val="00947B85"/>
    <w:rsid w:val="0095124D"/>
    <w:rsid w:val="009540B3"/>
    <w:rsid w:val="009579C0"/>
    <w:rsid w:val="00961636"/>
    <w:rsid w:val="009675FD"/>
    <w:rsid w:val="0097066E"/>
    <w:rsid w:val="0097096C"/>
    <w:rsid w:val="00983CEC"/>
    <w:rsid w:val="00991972"/>
    <w:rsid w:val="009930E2"/>
    <w:rsid w:val="00994C42"/>
    <w:rsid w:val="009A0ADD"/>
    <w:rsid w:val="009A3494"/>
    <w:rsid w:val="009A34D6"/>
    <w:rsid w:val="009A38DB"/>
    <w:rsid w:val="009A5C11"/>
    <w:rsid w:val="009B01A7"/>
    <w:rsid w:val="009B181D"/>
    <w:rsid w:val="009B2455"/>
    <w:rsid w:val="009B3045"/>
    <w:rsid w:val="009B599E"/>
    <w:rsid w:val="009B6684"/>
    <w:rsid w:val="009D0B2C"/>
    <w:rsid w:val="009D1F97"/>
    <w:rsid w:val="009D2F09"/>
    <w:rsid w:val="009D7D55"/>
    <w:rsid w:val="009E48A3"/>
    <w:rsid w:val="009E4A97"/>
    <w:rsid w:val="009F4E3B"/>
    <w:rsid w:val="009F65AE"/>
    <w:rsid w:val="00A00FEF"/>
    <w:rsid w:val="00A016F7"/>
    <w:rsid w:val="00A03023"/>
    <w:rsid w:val="00A05AA1"/>
    <w:rsid w:val="00A11446"/>
    <w:rsid w:val="00A163BC"/>
    <w:rsid w:val="00A17857"/>
    <w:rsid w:val="00A20CA7"/>
    <w:rsid w:val="00A26A26"/>
    <w:rsid w:val="00A27D17"/>
    <w:rsid w:val="00A36812"/>
    <w:rsid w:val="00A36E90"/>
    <w:rsid w:val="00A41505"/>
    <w:rsid w:val="00A41E5B"/>
    <w:rsid w:val="00A4491A"/>
    <w:rsid w:val="00A45A16"/>
    <w:rsid w:val="00A56B9D"/>
    <w:rsid w:val="00A57742"/>
    <w:rsid w:val="00A622B0"/>
    <w:rsid w:val="00A639C5"/>
    <w:rsid w:val="00A66FD2"/>
    <w:rsid w:val="00A7481B"/>
    <w:rsid w:val="00A752A7"/>
    <w:rsid w:val="00A75D46"/>
    <w:rsid w:val="00A766AC"/>
    <w:rsid w:val="00A8499D"/>
    <w:rsid w:val="00A84D92"/>
    <w:rsid w:val="00A85F32"/>
    <w:rsid w:val="00A87911"/>
    <w:rsid w:val="00A87DB1"/>
    <w:rsid w:val="00AB3B0E"/>
    <w:rsid w:val="00AB40BE"/>
    <w:rsid w:val="00AC131D"/>
    <w:rsid w:val="00AC695A"/>
    <w:rsid w:val="00AC6B35"/>
    <w:rsid w:val="00AC74E8"/>
    <w:rsid w:val="00AD147B"/>
    <w:rsid w:val="00AD1D5F"/>
    <w:rsid w:val="00AD361F"/>
    <w:rsid w:val="00AE4752"/>
    <w:rsid w:val="00AF5032"/>
    <w:rsid w:val="00AF508D"/>
    <w:rsid w:val="00B00639"/>
    <w:rsid w:val="00B0103B"/>
    <w:rsid w:val="00B01F35"/>
    <w:rsid w:val="00B044F5"/>
    <w:rsid w:val="00B04CB7"/>
    <w:rsid w:val="00B06FDB"/>
    <w:rsid w:val="00B12C93"/>
    <w:rsid w:val="00B2286A"/>
    <w:rsid w:val="00B2292D"/>
    <w:rsid w:val="00B25FAA"/>
    <w:rsid w:val="00B31F9D"/>
    <w:rsid w:val="00B41A37"/>
    <w:rsid w:val="00B4469B"/>
    <w:rsid w:val="00B44A13"/>
    <w:rsid w:val="00B4583A"/>
    <w:rsid w:val="00B4691D"/>
    <w:rsid w:val="00B61522"/>
    <w:rsid w:val="00B61838"/>
    <w:rsid w:val="00B63538"/>
    <w:rsid w:val="00B63FEE"/>
    <w:rsid w:val="00B64CED"/>
    <w:rsid w:val="00B67701"/>
    <w:rsid w:val="00B72D44"/>
    <w:rsid w:val="00B73F17"/>
    <w:rsid w:val="00B7578F"/>
    <w:rsid w:val="00B75F8A"/>
    <w:rsid w:val="00B77E0C"/>
    <w:rsid w:val="00B82808"/>
    <w:rsid w:val="00B83BFC"/>
    <w:rsid w:val="00B87077"/>
    <w:rsid w:val="00B909E5"/>
    <w:rsid w:val="00B93FBA"/>
    <w:rsid w:val="00BA68BA"/>
    <w:rsid w:val="00BB054C"/>
    <w:rsid w:val="00BB1050"/>
    <w:rsid w:val="00BB3B52"/>
    <w:rsid w:val="00BB753A"/>
    <w:rsid w:val="00BB7590"/>
    <w:rsid w:val="00BC1C92"/>
    <w:rsid w:val="00BC1EB3"/>
    <w:rsid w:val="00BC5BB8"/>
    <w:rsid w:val="00BD73B3"/>
    <w:rsid w:val="00BE1851"/>
    <w:rsid w:val="00BE1CC1"/>
    <w:rsid w:val="00BF0040"/>
    <w:rsid w:val="00BF278F"/>
    <w:rsid w:val="00C007F0"/>
    <w:rsid w:val="00C00B8A"/>
    <w:rsid w:val="00C0111E"/>
    <w:rsid w:val="00C03704"/>
    <w:rsid w:val="00C07BE6"/>
    <w:rsid w:val="00C10E46"/>
    <w:rsid w:val="00C21E93"/>
    <w:rsid w:val="00C2725C"/>
    <w:rsid w:val="00C3153E"/>
    <w:rsid w:val="00C32A23"/>
    <w:rsid w:val="00C32B6F"/>
    <w:rsid w:val="00C331A1"/>
    <w:rsid w:val="00C3729D"/>
    <w:rsid w:val="00C372FC"/>
    <w:rsid w:val="00C66230"/>
    <w:rsid w:val="00C721B1"/>
    <w:rsid w:val="00C779DA"/>
    <w:rsid w:val="00C8796C"/>
    <w:rsid w:val="00C9541B"/>
    <w:rsid w:val="00CA1BD5"/>
    <w:rsid w:val="00CA749B"/>
    <w:rsid w:val="00CB7A3D"/>
    <w:rsid w:val="00CC0BD8"/>
    <w:rsid w:val="00CC55D7"/>
    <w:rsid w:val="00CC7EFA"/>
    <w:rsid w:val="00CD3ED4"/>
    <w:rsid w:val="00CD3F48"/>
    <w:rsid w:val="00CD65DA"/>
    <w:rsid w:val="00CE30FF"/>
    <w:rsid w:val="00CE448B"/>
    <w:rsid w:val="00CE5134"/>
    <w:rsid w:val="00CE7FA3"/>
    <w:rsid w:val="00D01FF9"/>
    <w:rsid w:val="00D03675"/>
    <w:rsid w:val="00D04A69"/>
    <w:rsid w:val="00D15657"/>
    <w:rsid w:val="00D1690B"/>
    <w:rsid w:val="00D23CE3"/>
    <w:rsid w:val="00D30830"/>
    <w:rsid w:val="00D46CC4"/>
    <w:rsid w:val="00D5366D"/>
    <w:rsid w:val="00D6134F"/>
    <w:rsid w:val="00D61A1B"/>
    <w:rsid w:val="00D634E8"/>
    <w:rsid w:val="00D65A81"/>
    <w:rsid w:val="00D753BF"/>
    <w:rsid w:val="00D76B92"/>
    <w:rsid w:val="00D837A5"/>
    <w:rsid w:val="00D90D42"/>
    <w:rsid w:val="00D9464C"/>
    <w:rsid w:val="00D95F30"/>
    <w:rsid w:val="00D96236"/>
    <w:rsid w:val="00DA2100"/>
    <w:rsid w:val="00DA5AF1"/>
    <w:rsid w:val="00DB165B"/>
    <w:rsid w:val="00DB4708"/>
    <w:rsid w:val="00DC71E0"/>
    <w:rsid w:val="00DD023E"/>
    <w:rsid w:val="00DD7C8F"/>
    <w:rsid w:val="00DE03AF"/>
    <w:rsid w:val="00DE45D6"/>
    <w:rsid w:val="00DE472A"/>
    <w:rsid w:val="00DF132F"/>
    <w:rsid w:val="00DF6B4D"/>
    <w:rsid w:val="00E06F30"/>
    <w:rsid w:val="00E1235A"/>
    <w:rsid w:val="00E21029"/>
    <w:rsid w:val="00E23F9E"/>
    <w:rsid w:val="00E31DEC"/>
    <w:rsid w:val="00E32468"/>
    <w:rsid w:val="00E528DC"/>
    <w:rsid w:val="00E54806"/>
    <w:rsid w:val="00E56D65"/>
    <w:rsid w:val="00E65187"/>
    <w:rsid w:val="00E65C65"/>
    <w:rsid w:val="00E73687"/>
    <w:rsid w:val="00E77071"/>
    <w:rsid w:val="00E8254F"/>
    <w:rsid w:val="00E90DB4"/>
    <w:rsid w:val="00E940DB"/>
    <w:rsid w:val="00E95602"/>
    <w:rsid w:val="00E968FB"/>
    <w:rsid w:val="00EA11D4"/>
    <w:rsid w:val="00EA46AD"/>
    <w:rsid w:val="00EA5A1C"/>
    <w:rsid w:val="00EA654F"/>
    <w:rsid w:val="00EA71C0"/>
    <w:rsid w:val="00EB5539"/>
    <w:rsid w:val="00EB5581"/>
    <w:rsid w:val="00EB6211"/>
    <w:rsid w:val="00EB7299"/>
    <w:rsid w:val="00ED3B73"/>
    <w:rsid w:val="00EE2F87"/>
    <w:rsid w:val="00EE59FB"/>
    <w:rsid w:val="00EF3795"/>
    <w:rsid w:val="00EF3957"/>
    <w:rsid w:val="00F00F45"/>
    <w:rsid w:val="00F05AE3"/>
    <w:rsid w:val="00F077D5"/>
    <w:rsid w:val="00F14702"/>
    <w:rsid w:val="00F229BA"/>
    <w:rsid w:val="00F23AE8"/>
    <w:rsid w:val="00F25E13"/>
    <w:rsid w:val="00F313C2"/>
    <w:rsid w:val="00F31579"/>
    <w:rsid w:val="00F31CA7"/>
    <w:rsid w:val="00F35901"/>
    <w:rsid w:val="00F361A8"/>
    <w:rsid w:val="00F37118"/>
    <w:rsid w:val="00F4034B"/>
    <w:rsid w:val="00F41522"/>
    <w:rsid w:val="00F449E7"/>
    <w:rsid w:val="00F60FA7"/>
    <w:rsid w:val="00F70D51"/>
    <w:rsid w:val="00F753EA"/>
    <w:rsid w:val="00F777C6"/>
    <w:rsid w:val="00F803E8"/>
    <w:rsid w:val="00F80766"/>
    <w:rsid w:val="00F90438"/>
    <w:rsid w:val="00F94635"/>
    <w:rsid w:val="00F954F1"/>
    <w:rsid w:val="00FA067D"/>
    <w:rsid w:val="00FA4763"/>
    <w:rsid w:val="00FA7A2E"/>
    <w:rsid w:val="00FA7F0F"/>
    <w:rsid w:val="00FB0107"/>
    <w:rsid w:val="00FB0E26"/>
    <w:rsid w:val="00FB2E29"/>
    <w:rsid w:val="00FB3FE4"/>
    <w:rsid w:val="00FC7273"/>
    <w:rsid w:val="00FD0E46"/>
    <w:rsid w:val="00FD11AD"/>
    <w:rsid w:val="00FD2185"/>
    <w:rsid w:val="00FD2E9F"/>
    <w:rsid w:val="00FD519E"/>
    <w:rsid w:val="00FF2393"/>
    <w:rsid w:val="00FF2DE3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B4748D"/>
  <w15:docId w15:val="{161A6026-9C76-4BD0-BF90-4E659727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560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560"/>
  </w:style>
  <w:style w:type="paragraph" w:styleId="Footer">
    <w:name w:val="footer"/>
    <w:basedOn w:val="Normal"/>
    <w:link w:val="Foot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560"/>
  </w:style>
  <w:style w:type="paragraph" w:styleId="BalloonText">
    <w:name w:val="Balloon Text"/>
    <w:basedOn w:val="Normal"/>
    <w:link w:val="BalloonTextChar"/>
    <w:uiPriority w:val="99"/>
    <w:semiHidden/>
    <w:unhideWhenUsed/>
    <w:rsid w:val="00A84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4D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D9464C"/>
    <w:rPr>
      <w:color w:val="0000FF"/>
      <w:u w:val="single"/>
    </w:rPr>
  </w:style>
  <w:style w:type="paragraph" w:customStyle="1" w:styleId="NoSpacing1">
    <w:name w:val="No Spacing1"/>
    <w:uiPriority w:val="1"/>
    <w:qFormat/>
    <w:rsid w:val="009B01A7"/>
    <w:rPr>
      <w:rFonts w:eastAsia="SimSun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90E07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B7578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7578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rsid w:val="00B6183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3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.me/RPHbyRozayusAcademy" TargetMode="External"/><Relationship Id="rId18" Type="http://schemas.openxmlformats.org/officeDocument/2006/relationships/hyperlink" Target="https://shopee.com.my/rph.rozayu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wasap.my/60193715144/RozAzDesignLab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elegram.me/RPTDSKPSekolahRendah" TargetMode="External"/><Relationship Id="rId17" Type="http://schemas.openxmlformats.org/officeDocument/2006/relationships/hyperlink" Target="https://www.tiktok.com/@rphrozay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rozayus.academy/" TargetMode="External"/><Relationship Id="rId20" Type="http://schemas.openxmlformats.org/officeDocument/2006/relationships/hyperlink" Target="https://www.facebook.com/NADesignStud?mibextid=LQQJ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phsekolahrendah.com/rpt-sekolah-rendah-free-download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RozaYusAcademy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www.wasap.my/60193715144/RozAzDesignLab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facebook.com/groups/freerpt/" TargetMode="External"/><Relationship Id="rId22" Type="http://schemas.openxmlformats.org/officeDocument/2006/relationships/hyperlink" Target="https://t.me/RozAzDesignLa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</PublishDate>
  <Abstract/>
  <CompanyAddress>https://rphpak21sekolahrendah.avana.asia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8419</TotalTime>
  <Pages>28</Pages>
  <Words>6931</Words>
  <Characters>39510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BAHASA MELAYU (SK) TAHUN 1</vt:lpstr>
    </vt:vector>
  </TitlesOfParts>
  <Company>Rozayus Academy</Company>
  <LinksUpToDate>false</LinksUpToDate>
  <CharactersWithSpaces>46349</CharactersWithSpaces>
  <SharedDoc>false</SharedDoc>
  <HLinks>
    <vt:vector size="6" baseType="variant">
      <vt:variant>
        <vt:i4>4587526</vt:i4>
      </vt:variant>
      <vt:variant>
        <vt:i4>0</vt:i4>
      </vt:variant>
      <vt:variant>
        <vt:i4>0</vt:i4>
      </vt:variant>
      <vt:variant>
        <vt:i4>5</vt:i4>
      </vt:variant>
      <vt:variant>
        <vt:lpwstr>https://telegram.me/RPTDSKPSekolahRendah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BAHASA MELAYU (SJK) TAHUN 3</dc:title>
  <dc:subject/>
  <dc:creator>ROZAYUS</dc:creator>
  <cp:keywords>ROZAYUS ACADEMY</cp:keywords>
  <dc:description/>
  <cp:lastModifiedBy>ROZAYUS ACADEMY</cp:lastModifiedBy>
  <cp:revision>74</cp:revision>
  <dcterms:created xsi:type="dcterms:W3CDTF">2021-11-12T02:50:00Z</dcterms:created>
  <dcterms:modified xsi:type="dcterms:W3CDTF">2024-11-12T09:01:00Z</dcterms:modified>
</cp:coreProperties>
</file>